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83828" w14:textId="77777777" w:rsidR="005C230D" w:rsidRPr="00E502D5" w:rsidRDefault="005C230D" w:rsidP="005C230D">
      <w:pPr>
        <w:pStyle w:val="ConsPlusNormal"/>
        <w:widowControl/>
        <w:ind w:left="496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7 </w:t>
      </w:r>
    </w:p>
    <w:p w14:paraId="025F1FBE" w14:textId="77777777" w:rsidR="005C230D" w:rsidRPr="00E502D5" w:rsidRDefault="005C230D" w:rsidP="005C230D">
      <w:pPr>
        <w:pStyle w:val="ConsPlusNormal"/>
        <w:widowControl/>
        <w:ind w:left="4962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к Территориальной программе </w:t>
      </w:r>
      <w:r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государственных гарантий бесплатного оказания гражданам медицинской помощи в Красноярском крае на 2024 год и на плановый период 2025 и 2026 годов </w:t>
      </w:r>
    </w:p>
    <w:p w14:paraId="16515AE6" w14:textId="77777777" w:rsidR="005C230D" w:rsidRPr="00E502D5" w:rsidRDefault="005C230D" w:rsidP="005C230D">
      <w:pPr>
        <w:pStyle w:val="ConsPlusNormal"/>
        <w:tabs>
          <w:tab w:val="left" w:pos="808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A18D6BD" w14:textId="77777777" w:rsidR="005C230D" w:rsidRPr="00E502D5" w:rsidRDefault="005C230D" w:rsidP="005C230D">
      <w:pPr>
        <w:pStyle w:val="ConsPlusNormal"/>
        <w:tabs>
          <w:tab w:val="left" w:pos="808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5F2EF72" w14:textId="77777777" w:rsidR="005C230D" w:rsidRPr="00E502D5" w:rsidRDefault="005C230D" w:rsidP="005C230D">
      <w:pPr>
        <w:widowControl w:val="0"/>
        <w:contextualSpacing/>
        <w:jc w:val="center"/>
        <w:rPr>
          <w:color w:val="000000"/>
          <w:spacing w:val="-4"/>
          <w:sz w:val="28"/>
          <w:szCs w:val="28"/>
        </w:rPr>
      </w:pPr>
      <w:r w:rsidRPr="00E502D5">
        <w:rPr>
          <w:color w:val="000000"/>
          <w:spacing w:val="-4"/>
          <w:sz w:val="28"/>
          <w:szCs w:val="28"/>
        </w:rPr>
        <w:t xml:space="preserve">Перечень лекарственных препаратов, отпускаемых населению в соответствии </w:t>
      </w:r>
    </w:p>
    <w:p w14:paraId="43D8B9A3" w14:textId="77777777" w:rsidR="005C230D" w:rsidRPr="00E502D5" w:rsidRDefault="005C230D" w:rsidP="005C230D">
      <w:pPr>
        <w:widowControl w:val="0"/>
        <w:contextualSpacing/>
        <w:jc w:val="center"/>
        <w:rPr>
          <w:color w:val="000000"/>
          <w:spacing w:val="-4"/>
          <w:sz w:val="28"/>
          <w:szCs w:val="28"/>
        </w:rPr>
      </w:pPr>
      <w:r w:rsidRPr="00E502D5">
        <w:rPr>
          <w:color w:val="000000"/>
          <w:spacing w:val="-4"/>
          <w:sz w:val="28"/>
          <w:szCs w:val="28"/>
        </w:rPr>
        <w:t xml:space="preserve">с перечнем групп населения и категорий заболеваний, при амбулаторном лечении которых </w:t>
      </w:r>
      <w:r w:rsidRPr="00E502D5">
        <w:rPr>
          <w:rFonts w:eastAsia="Calibri"/>
          <w:color w:val="000000"/>
          <w:spacing w:val="-4"/>
          <w:sz w:val="28"/>
          <w:szCs w:val="28"/>
        </w:rPr>
        <w:t>лекарственные средства и изделия медицинского назначения</w:t>
      </w:r>
      <w:r w:rsidRPr="00E502D5">
        <w:rPr>
          <w:color w:val="000000"/>
          <w:spacing w:val="-4"/>
          <w:sz w:val="28"/>
          <w:szCs w:val="28"/>
        </w:rPr>
        <w:t xml:space="preserve">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</w:t>
      </w:r>
    </w:p>
    <w:p w14:paraId="6C567828" w14:textId="77777777" w:rsidR="005C230D" w:rsidRPr="00E502D5" w:rsidRDefault="005C230D" w:rsidP="005C230D">
      <w:pPr>
        <w:widowControl w:val="0"/>
        <w:contextualSpacing/>
        <w:jc w:val="center"/>
        <w:rPr>
          <w:color w:val="000000"/>
          <w:spacing w:val="-4"/>
          <w:sz w:val="28"/>
          <w:szCs w:val="28"/>
        </w:rPr>
      </w:pPr>
    </w:p>
    <w:tbl>
      <w:tblPr>
        <w:tblW w:w="10133" w:type="dxa"/>
        <w:tblInd w:w="-22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3624"/>
        <w:gridCol w:w="2693"/>
        <w:gridCol w:w="2903"/>
      </w:tblGrid>
      <w:tr w:rsidR="005C230D" w:rsidRPr="00E502D5" w14:paraId="5DDE1F3C" w14:textId="77777777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C4C7D7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Код АТХ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D76C7B4" w14:textId="77777777"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Анатомо-терапевтическо-химическая классификация (АТХ)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0D80D12" w14:textId="77777777"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Лекарственные препараты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B7A4CB9" w14:textId="77777777"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Лекарственные формы</w:t>
            </w:r>
          </w:p>
        </w:tc>
      </w:tr>
      <w:tr w:rsidR="005C230D" w:rsidRPr="00E502D5" w14:paraId="6BE0FFD3" w14:textId="77777777" w:rsidTr="001F4D0C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03EE125F" w14:textId="77777777" w:rsidR="005C230D" w:rsidRPr="00E502D5" w:rsidRDefault="005C230D" w:rsidP="001F4D0C">
            <w:pPr>
              <w:pStyle w:val="ConsPlusNormal"/>
              <w:tabs>
                <w:tab w:val="left" w:pos="142"/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5F436C0D" w14:textId="77777777"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89508A3" w14:textId="77777777"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8792DDB" w14:textId="77777777"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C230D" w:rsidRPr="00E502D5" w14:paraId="222A4E5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31C3369E" w14:textId="77777777" w:rsidR="005C230D" w:rsidRPr="00E502D5" w:rsidRDefault="005C230D" w:rsidP="001F4D0C">
            <w:pPr>
              <w:pStyle w:val="ConsPlusNormal"/>
              <w:tabs>
                <w:tab w:val="left" w:pos="142"/>
                <w:tab w:val="left" w:pos="709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91313B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пищеварительный тракт и обмен веществ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BE7C51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581085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7ACB9B1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C0C6427" w14:textId="77777777" w:rsidR="005C230D" w:rsidRPr="00E502D5" w:rsidRDefault="005C230D" w:rsidP="001F4D0C">
            <w:pPr>
              <w:pStyle w:val="ConsPlusNormal"/>
              <w:tabs>
                <w:tab w:val="left" w:pos="142"/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A02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126B126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0AC971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82BFE6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4743C25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7009D436" w14:textId="77777777" w:rsidR="005C230D" w:rsidRPr="00E502D5" w:rsidRDefault="005C230D" w:rsidP="001F4D0C">
            <w:pPr>
              <w:pStyle w:val="ConsPlusNormal"/>
              <w:tabs>
                <w:tab w:val="left" w:pos="142"/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A02B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41F1C6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892180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7AF9DC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3DD9D49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0D844E0B" w14:textId="77777777" w:rsidR="005C230D" w:rsidRPr="00E502D5" w:rsidRDefault="005C230D" w:rsidP="001F4D0C">
            <w:pPr>
              <w:pStyle w:val="ConsPlusNormal"/>
              <w:tabs>
                <w:tab w:val="left" w:pos="142"/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A02BA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27B2B0D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блокаторы H2-гистаминовых рецепторов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D36444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ранитидин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5E719E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14:paraId="43082B0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8BE644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B19B81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4B7D19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фамотидин*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AF1B26E" w14:textId="77777777" w:rsidR="005C230D" w:rsidRPr="00E502D5" w:rsidRDefault="005C230D" w:rsidP="001F4D0C">
            <w:pPr>
              <w:rPr>
                <w:color w:val="000000"/>
              </w:rPr>
            </w:pPr>
            <w:r w:rsidRPr="00E502D5">
              <w:rPr>
                <w:color w:val="000000"/>
              </w:rPr>
              <w:t>лиофилизат для приготовления</w:t>
            </w:r>
          </w:p>
          <w:p w14:paraId="1556EE7F" w14:textId="77777777" w:rsidR="005C230D" w:rsidRPr="00E502D5" w:rsidRDefault="005C230D" w:rsidP="001F4D0C">
            <w:pPr>
              <w:rPr>
                <w:color w:val="000000"/>
              </w:rPr>
            </w:pPr>
            <w:r w:rsidRPr="00E502D5">
              <w:rPr>
                <w:color w:val="000000"/>
              </w:rPr>
              <w:t xml:space="preserve">раствора для внутривенного </w:t>
            </w:r>
            <w:r>
              <w:rPr>
                <w:color w:val="000000"/>
              </w:rPr>
              <w:t>введения</w:t>
            </w:r>
          </w:p>
        </w:tc>
      </w:tr>
      <w:tr w:rsidR="005C230D" w:rsidRPr="00E502D5" w14:paraId="22F02F9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B67311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0D303C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A4449D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8D0F26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58A912B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735E62F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A02BC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0708410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ингибиторы протонного насоса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62B471F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омепразол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F847C8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4E2BED9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93EE21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C75A69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884B4D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61A689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р-ра для внутривенного введения</w:t>
            </w:r>
          </w:p>
        </w:tc>
      </w:tr>
      <w:tr w:rsidR="005C230D" w:rsidRPr="00E502D5" w14:paraId="1E8C714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647315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43CD53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CCD379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7DA58C6" w14:textId="77777777" w:rsidR="005C230D" w:rsidRPr="00E502D5" w:rsidRDefault="005C230D" w:rsidP="001F4D0C">
            <w:pPr>
              <w:rPr>
                <w:color w:val="000000"/>
              </w:rPr>
            </w:pPr>
            <w:r w:rsidRPr="00E502D5">
              <w:rPr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14:paraId="17F96B0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CE1B5D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A09A9C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FC4469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7D4C0E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кишечнорастворимые</w:t>
            </w:r>
          </w:p>
        </w:tc>
      </w:tr>
      <w:tr w:rsidR="005C230D" w:rsidRPr="00E502D5" w14:paraId="2D1DCF9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68B06B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E8C7B6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E672D1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739527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суспензии для приема внутрь</w:t>
            </w:r>
          </w:p>
        </w:tc>
      </w:tr>
      <w:tr w:rsidR="005C230D" w:rsidRPr="00E502D5" w14:paraId="482A1F9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BB283D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A78A5B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17A832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406139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75009B4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30B6D6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870D81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C1DE13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эзомепразол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156AB9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кишечнорастворимые</w:t>
            </w:r>
          </w:p>
        </w:tc>
      </w:tr>
      <w:tr w:rsidR="005C230D" w:rsidRPr="00E502D5" w14:paraId="60BD3AD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3532A6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88E647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9B037A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8535A5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14:paraId="41290DA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687C47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187F79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83171A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BE311A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кишечнорастворимые, покрытые пленочной оболочкой</w:t>
            </w:r>
          </w:p>
        </w:tc>
      </w:tr>
      <w:tr w:rsidR="005C230D" w:rsidRPr="00E502D5" w14:paraId="1771743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EFDC5A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893F5B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F46AF8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5C9529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кишечнорастворимой оболочкой</w:t>
            </w:r>
          </w:p>
        </w:tc>
      </w:tr>
      <w:tr w:rsidR="005C230D" w:rsidRPr="00E502D5" w14:paraId="069279D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6855A1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4DF2AC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07A0F0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5A06D6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14:paraId="3F899BD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3C58EA0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A02BX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3A16B58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другие препараты для лечения язвенной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болезни желудка и двенадцатиперстной кишки и гастроэзофагеальной рефлюксной болезни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43E011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висмута трикалия дицитрат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9BC801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таблетки, покрытые пленочной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оболочкой</w:t>
            </w:r>
          </w:p>
        </w:tc>
      </w:tr>
      <w:tr w:rsidR="005C230D" w:rsidRPr="00E502D5" w14:paraId="5432195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1D2C392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A03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4999A4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3BFB0F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BF3D4A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27591A5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102A5B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A03A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D9C8DD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9FB211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231460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14148A8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20546F9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A03AA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6249FAF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4B2D293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мебеверин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E934D9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пролонгированного действия</w:t>
            </w:r>
          </w:p>
        </w:tc>
      </w:tr>
      <w:tr w:rsidR="005C230D" w:rsidRPr="00E502D5" w14:paraId="6CA0530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313FDE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0FFF64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6981C1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479B84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3CD5199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D9E842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5404D4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EE2058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FFA9FE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14:paraId="2ED00B0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6428F7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285ABA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D16279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5F8A49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C230D" w:rsidRPr="00E502D5" w14:paraId="6079EE9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E44E0C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36FA06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C68C01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платифиллин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99D3EA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18CDF17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40C2700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A03AD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7E512C6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папаверин и его производные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B20BC5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дротаверин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1E712E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14:paraId="7EAF4D8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FB4C37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4BA776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084855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6FC0DE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6FED483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63F489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4D049A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5A771F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3CC4E8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5EE198A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CF74DA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66ACF0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A94B41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5CD451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29DAF7A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0FA9B87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A03B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D15EAB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белладонны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CD97D1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EA1A24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1C2E42D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505B793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A03BA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6045172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алкалоиды белладонны, третичные амины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5952E0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атропин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713584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глазные</w:t>
            </w:r>
          </w:p>
        </w:tc>
      </w:tr>
      <w:tr w:rsidR="005C230D" w:rsidRPr="00E502D5" w14:paraId="6A08A17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5C6B13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289113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F65AE4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ADC21C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2893B06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68281C4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A03F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65D2219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стимуляторы моторики желудочно-кишечного тракта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95F8E7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1E9920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58F31D0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44E2DFC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A03FA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4EB0451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стимуляторы моторики желудочно-кишечного тракта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B565A3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метоклопрамид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AD0D7C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14:paraId="18B1429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1AC60D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D0B074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B22B7A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DEBC35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6B2B1E3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353480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CFE495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24FAB6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56F556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приема внутрь</w:t>
            </w:r>
          </w:p>
        </w:tc>
      </w:tr>
      <w:tr w:rsidR="005C230D" w:rsidRPr="00E502D5" w14:paraId="53D969D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033E63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214E1D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629D98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E8B5F7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2A0331A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56BF07C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A04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999EB2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противорвотные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0DF282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C14837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4F67E9C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5794EF4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A04A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07ACF45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противорвотные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126EDF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D83412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3CA986A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6081863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A04AA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6406A18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блокаторы серотониновых 5HT3-рецепторов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6D70998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ондансетрон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3BFB5A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14:paraId="79FC2A4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E9EFE6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4933B9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F61FF3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D881E3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сироп</w:t>
            </w:r>
          </w:p>
        </w:tc>
      </w:tr>
      <w:tr w:rsidR="005C230D" w:rsidRPr="00E502D5" w14:paraId="68F5742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9EDC64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1DC29F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643E8D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64750D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суппозитории ректальные</w:t>
            </w:r>
          </w:p>
        </w:tc>
      </w:tr>
      <w:tr w:rsidR="005C230D" w:rsidRPr="00E502D5" w14:paraId="4FEACE6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B7564B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1A59FF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9F5A3C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F98470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27689E9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DFD625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CB1A4E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61005E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FBFAD4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лиофилизированные</w:t>
            </w:r>
          </w:p>
        </w:tc>
      </w:tr>
      <w:tr w:rsidR="005C230D" w:rsidRPr="00E502D5" w14:paraId="78BCE64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399007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FB3A78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A2DC46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8D544C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31F0374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01DA228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A05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86B89D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094773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AAE75F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4641C73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67869C7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A05A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322DD8C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заболеваний желчевыводящих путей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3E2FA3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5A56C8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49947B8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6483939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A05AA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26C109A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желчных кислот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69D102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урсодезоксихолевая кислота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282A8D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0B19FA4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052C23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1F1238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AECB55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5F535B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приема внутрь</w:t>
            </w:r>
          </w:p>
        </w:tc>
      </w:tr>
      <w:tr w:rsidR="005C230D" w:rsidRPr="00E502D5" w14:paraId="1A8616E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EA459D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217E00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8FA52A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6425A1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7DDD351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529051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A05B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31B427A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76220A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A8AE76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5F6559C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2A4B5E5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A05BA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286E400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заболеваний печени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289B87B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фосфолипиды + глицирризиновая кислота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1B2474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530D1B8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E3282E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2D4E70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3CAFF53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55E707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14:paraId="72E0B61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8E71BB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51FCC8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14:paraId="7FF5E04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6A92AE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раствор для внутривенного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введения</w:t>
            </w:r>
          </w:p>
        </w:tc>
      </w:tr>
      <w:tr w:rsidR="005C230D" w:rsidRPr="00E502D5" w14:paraId="0EBA42F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1B7659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3C0C01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496570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 янтарная кислота + меглумин + инозин + метионин + никотинамид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6964AA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14:paraId="0594AC9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1AA8630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A06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8EB3D0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слабительные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3915F0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AF78AC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79ACB7B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33AE200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A06A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3A1094F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слабительные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92EFC4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A910D0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3C824A4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7210542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A06AB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7779150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контактные слабительные средства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7B28F56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бисакодил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D5A4E7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суппозитории ректальные</w:t>
            </w:r>
          </w:p>
        </w:tc>
      </w:tr>
      <w:tr w:rsidR="005C230D" w:rsidRPr="00E502D5" w14:paraId="6D96CFC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D67A40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C0BDF5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E847F0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C08EDC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кишечнорастворимой оболочкой</w:t>
            </w:r>
          </w:p>
        </w:tc>
      </w:tr>
      <w:tr w:rsidR="005C230D" w:rsidRPr="00E502D5" w14:paraId="528A8A3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DADA8A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A2C2B0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B7C220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43363D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кишечнорастворимой оболочкой</w:t>
            </w:r>
          </w:p>
        </w:tc>
      </w:tr>
      <w:tr w:rsidR="005C230D" w:rsidRPr="00E502D5" w14:paraId="0544CAA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7E47E8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3D5C24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A8AE61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сеннозиды A и B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DAA31C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370E430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3B1F526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A06AD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3BA8AB7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осмотические слабительные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0C76FC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лактулоза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E17832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сироп</w:t>
            </w:r>
          </w:p>
        </w:tc>
      </w:tr>
      <w:tr w:rsidR="005C230D" w:rsidRPr="00E502D5" w14:paraId="7CFA52F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92F678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AA347A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501F3C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макрогол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6F1955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приема внутрь</w:t>
            </w:r>
          </w:p>
        </w:tc>
      </w:tr>
      <w:tr w:rsidR="005C230D" w:rsidRPr="00E502D5" w14:paraId="6979F56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A4CAD7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AA74D7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F54115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72A368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приема внутрь (для детей)</w:t>
            </w:r>
          </w:p>
        </w:tc>
      </w:tr>
      <w:tr w:rsidR="005C230D" w:rsidRPr="00E502D5" w14:paraId="5CB291D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06C7C0D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A07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383DC4D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4B4F93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DC9AB0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19B6A6B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991D9B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A07B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B594D6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адсорбирующие кишечные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BFBCDD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614DED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7480757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0F27949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A07BC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7C7BA52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 другие адсорбирующие кишечные препараты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2E7C2D5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смектит диоктаэдрический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CE3A6B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суспензии для приема внутрь</w:t>
            </w:r>
          </w:p>
        </w:tc>
      </w:tr>
      <w:tr w:rsidR="005C230D" w:rsidRPr="00E502D5" w14:paraId="541294D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F27BAD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23784C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6ED827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0B2BD3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приема внутрь</w:t>
            </w:r>
          </w:p>
        </w:tc>
      </w:tr>
      <w:tr w:rsidR="005C230D" w:rsidRPr="00E502D5" w14:paraId="769F106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7E5DBF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834925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3DEAD8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0B40E8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диспергируемые</w:t>
            </w:r>
          </w:p>
        </w:tc>
      </w:tr>
      <w:tr w:rsidR="005C230D" w:rsidRPr="00E502D5" w14:paraId="1FBA76D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F4485A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A07D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12C8098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препараты, снижающие моторику желудочно-кишечного тракта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F211EF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4AD845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4A223F2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4F6EC8C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A07DA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6819B25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препараты, снижающие моторику желудочно-кишечного тракта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3CDAAB7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лоперамид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BF0A62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42EBB5A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EDD2B4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5D255E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13561B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7F2A68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46E743D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7A59AD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7331B8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EB2EA1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0CA95F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жевательные</w:t>
            </w:r>
          </w:p>
        </w:tc>
      </w:tr>
      <w:tr w:rsidR="005C230D" w:rsidRPr="00E502D5" w14:paraId="36DE8F5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122BAF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C6C6FF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7108B2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0B7665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таблетки-лиофилизат</w:t>
            </w:r>
          </w:p>
        </w:tc>
      </w:tr>
      <w:tr w:rsidR="005C230D" w:rsidRPr="00E502D5" w14:paraId="1548DF6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132D039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A07E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0EFD10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кишечные противовоспалительные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B321E0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CB7E13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0728189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27AFC1D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A07EC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1CAB66B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аминосалициловая кислота и аналогичные препараты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7691252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месалазин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94AD70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суппозитории ректальные</w:t>
            </w:r>
          </w:p>
        </w:tc>
      </w:tr>
      <w:tr w:rsidR="005C230D" w:rsidRPr="00E502D5" w14:paraId="5CDFF98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844F62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8A536E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538F15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490AA3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ректальная</w:t>
            </w:r>
          </w:p>
        </w:tc>
      </w:tr>
      <w:tr w:rsidR="005C230D" w:rsidRPr="00E502D5" w14:paraId="5C496D2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7752E5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57FF8E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97C975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BC62A1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5C230D" w:rsidRPr="00E502D5" w14:paraId="71B40FB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7ED3ED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391B25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773E92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4C481C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кишечнорастворимой оболочкой</w:t>
            </w:r>
          </w:p>
        </w:tc>
      </w:tr>
      <w:tr w:rsidR="005C230D" w:rsidRPr="00E502D5" w14:paraId="4468E5D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3CB46C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866365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43FE52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247B7F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кишечнорастворимые, покрытые пленочной оболочкой</w:t>
            </w:r>
          </w:p>
        </w:tc>
      </w:tr>
      <w:tr w:rsidR="005C230D" w:rsidRPr="00E502D5" w14:paraId="59980A6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746D0B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2C19AE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860600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45059F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кишечнорастворимой пленочной оболочкой</w:t>
            </w:r>
          </w:p>
        </w:tc>
      </w:tr>
      <w:tr w:rsidR="005C230D" w:rsidRPr="00E502D5" w14:paraId="6F85E85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8D4220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D2A561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C365BC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C6B681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</w:t>
            </w:r>
          </w:p>
        </w:tc>
      </w:tr>
      <w:tr w:rsidR="005C230D" w:rsidRPr="00E502D5" w14:paraId="6412AC4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F2E45D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D3B126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E3E525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7E9815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</w:t>
            </w:r>
          </w:p>
        </w:tc>
      </w:tr>
      <w:tr w:rsidR="005C230D" w:rsidRPr="00E502D5" w14:paraId="540D7D6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B6743C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3A0276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214426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E454FA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гранулы кишечнорастворимые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с пролонгированным высвобождением, покрытые оболочкой</w:t>
            </w:r>
          </w:p>
        </w:tc>
      </w:tr>
      <w:tr w:rsidR="005C230D" w:rsidRPr="00E502D5" w14:paraId="7CC5E2F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490BA0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F3E523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4E4415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3AADBF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гранулы с пролонгированным высвобождением для приема внутрь</w:t>
            </w:r>
          </w:p>
        </w:tc>
      </w:tr>
      <w:tr w:rsidR="005C230D" w:rsidRPr="00E502D5" w14:paraId="1A2AC7E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EA0A27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38500B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078B49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1B4A50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гранулы с пролонгированным высвобождением для приема внутрь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14:paraId="4E0A447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64450D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5DD68F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A0FF20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сульфасалазин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0C5599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кишечнорастворимые, покрытые пленочной оболочкой</w:t>
            </w:r>
          </w:p>
        </w:tc>
      </w:tr>
      <w:tr w:rsidR="005C230D" w:rsidRPr="00E502D5" w14:paraId="62F5C68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AF1E19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C6980C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67E416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4A0414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7A4C205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09CDA1D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A07F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30C6F14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противодиарейные микроорганизмы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B2201E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2B0236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0314A15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5582246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A07FA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7CBAE85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противодиарейные микроорганизмы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2971486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бифидобактерии бифидум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9F33A6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2C45F1C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97D6BE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BA06D3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48A6C4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D68104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приема внутрь и местного применения</w:t>
            </w:r>
          </w:p>
        </w:tc>
      </w:tr>
      <w:tr w:rsidR="005C230D" w:rsidRPr="00E502D5" w14:paraId="47DA6BF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25A162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511618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6D6BC0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6F81F6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суспензии для приема внутрь и местного применения</w:t>
            </w:r>
          </w:p>
        </w:tc>
      </w:tr>
      <w:tr w:rsidR="005C230D" w:rsidRPr="00E502D5" w14:paraId="3467ACB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16DCF7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CBD843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D86065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9AE726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приема внутрь</w:t>
            </w:r>
          </w:p>
        </w:tc>
      </w:tr>
      <w:tr w:rsidR="005C230D" w:rsidRPr="00E502D5" w14:paraId="071CA44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85AA7E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8E8093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8B60A4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AB4047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приема внутрь и местного применения</w:t>
            </w:r>
          </w:p>
        </w:tc>
      </w:tr>
      <w:tr w:rsidR="005C230D" w:rsidRPr="00E502D5" w14:paraId="0356A14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0D5DC4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76F7B8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AE2189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ED66E6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суппозитории вагинальные и ректальные</w:t>
            </w:r>
          </w:p>
        </w:tc>
      </w:tr>
      <w:tr w:rsidR="005C230D" w:rsidRPr="00E502D5" w14:paraId="7CA3AE1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D756F9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D45DA8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BDE3AF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78A386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4B13D39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E5AE2A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FB5038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E55C92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пробиотик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из бифидобактерий бифидум однокомпонентный сорбированный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C12DF7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5A27DAD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2A8146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5238C2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FC3D09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625FB5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приема внутрь</w:t>
            </w:r>
          </w:p>
        </w:tc>
      </w:tr>
      <w:tr w:rsidR="005C230D" w:rsidRPr="00E502D5" w14:paraId="6516D3F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603910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A09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11E0478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424315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B86FFF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3371170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37CE82C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A09A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087BA9D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B2E802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1F65D9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51D6948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148DA26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A09AA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189C96C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ферментные препараты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4A51E53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панкреатин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2D3C91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гранулы кишечнорастворимые</w:t>
            </w:r>
          </w:p>
        </w:tc>
      </w:tr>
      <w:tr w:rsidR="005C230D" w:rsidRPr="00E502D5" w14:paraId="257ECD3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00DE89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0A012D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7FF87D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10C073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799E9ED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C9260F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69F866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0F3011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57EB97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кишечнорастворимые</w:t>
            </w:r>
          </w:p>
        </w:tc>
      </w:tr>
      <w:tr w:rsidR="005C230D" w:rsidRPr="00E502D5" w14:paraId="0D672FA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54175C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B511A8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172A95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6D67C3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кишечнорастворимой оболочкой</w:t>
            </w:r>
          </w:p>
        </w:tc>
      </w:tr>
      <w:tr w:rsidR="005C230D" w:rsidRPr="00E502D5" w14:paraId="0047849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A9B11E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A0BE93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5FF781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4ADF2C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14:paraId="66552D6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2B6C64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8E1BD2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722793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090994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кишечнорастворимые, покрытые пленочной оболочкой</w:t>
            </w:r>
          </w:p>
        </w:tc>
      </w:tr>
      <w:tr w:rsidR="005C230D" w:rsidRPr="00E502D5" w14:paraId="33114E5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6CBAD45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A10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5671730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сахарного диабета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957014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9D9C96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3BC5E59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39F811B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A10A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CCB66D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инсулины и их аналоги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23591D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C28941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7D93843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3204899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A10AB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731E921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6D72CF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инсулин аспарт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7E5950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и внутривенного введения</w:t>
            </w:r>
          </w:p>
        </w:tc>
      </w:tr>
      <w:tr w:rsidR="005C230D" w:rsidRPr="00E502D5" w14:paraId="28012CD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F43F4D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D13D0A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C38E25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инсулин глулизин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D4F587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7A4C944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022E22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54A605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15E943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инсулин лизпро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469CF8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подкожного введения</w:t>
            </w:r>
          </w:p>
        </w:tc>
      </w:tr>
      <w:tr w:rsidR="005C230D" w:rsidRPr="00E502D5" w14:paraId="2E0B769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6E0BD1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6C2BA7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777B63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инсулин растворимый (человеческий генно-инженерный)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696B0D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2D6E473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08D2093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A10AC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CB8C5A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783210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инсулин-изофан (человеческий генно-инженерный)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C9724D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подкожного введения</w:t>
            </w:r>
          </w:p>
        </w:tc>
      </w:tr>
      <w:tr w:rsidR="005C230D" w:rsidRPr="00E502D5" w14:paraId="1A9DB79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7AAFF34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A10AD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4B140DB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B5FA85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инсулин аспарт двухфазный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FCA9AB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подкожного введения</w:t>
            </w:r>
          </w:p>
        </w:tc>
      </w:tr>
      <w:tr w:rsidR="005C230D" w:rsidRPr="00E502D5" w14:paraId="754A270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F9911B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E498EF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6FE92B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инсулин деглудек + инсулин аспарт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F5043E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20DFDDF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8C7E1E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731405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77E2E0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инсулин двухфазный (человеческий генно-инженерный)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EB7EBD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подкожного введения</w:t>
            </w:r>
          </w:p>
        </w:tc>
      </w:tr>
      <w:tr w:rsidR="005C230D" w:rsidRPr="00E502D5" w14:paraId="241D30A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753299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C6E7B8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5862B2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инсулин лизпро двухфазный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731949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подкожного введения</w:t>
            </w:r>
          </w:p>
        </w:tc>
      </w:tr>
      <w:tr w:rsidR="005C230D" w:rsidRPr="00E502D5" w14:paraId="12BCCCF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0EE0566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A10AE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4F6072A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21C6A4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инсулин гларгин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7271E2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7B5CEDB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0109AF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815D12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805430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инсулин гларгин + ликсисенатид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CE8003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0246590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7182DA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59BD43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628B0B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инсулин деглудек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21171C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45D5FCF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FD124F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58350D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9C18C1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инсулин детемир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1293B5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3505CC4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3D55E4A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A10B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3317D2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гипогликемические препараты, кроме инсулинов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C9A707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BD993B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2BA19D9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3A7B452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A10BA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2618658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бигуаниды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0FA96C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метформин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877EBE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698888A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22764D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C53CA9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590F2D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4C08A5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4D3858B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5EEF5A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B5243E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E04F9E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FF2B5E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</w:t>
            </w:r>
          </w:p>
        </w:tc>
      </w:tr>
      <w:tr w:rsidR="005C230D" w:rsidRPr="00E502D5" w14:paraId="231F5DB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5B07EE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F0171F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57E930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3DA91F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5C230D" w:rsidRPr="00E502D5" w14:paraId="0BEECBE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55B285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527A34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CAF45B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B133BE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</w:t>
            </w:r>
          </w:p>
        </w:tc>
      </w:tr>
      <w:tr w:rsidR="005C230D" w:rsidRPr="00E502D5" w14:paraId="0D78468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310A6A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0D6DAD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D96597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BF2677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C230D" w:rsidRPr="00E502D5" w14:paraId="07CE4B3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5A35898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A10BB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52E9982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сульфонилмочевины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67F963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глибенкламид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7B1B73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0A463ED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0274F9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F256E4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6A04A7D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гликлазид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FA8656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0CAD56F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3E66B1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9A7442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0EE23C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ADF1EC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модифицированным высвобождением</w:t>
            </w:r>
          </w:p>
        </w:tc>
      </w:tr>
      <w:tr w:rsidR="005C230D" w:rsidRPr="00E502D5" w14:paraId="24BE2C1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0EE406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F2AC21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6647ED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863B90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</w:t>
            </w:r>
          </w:p>
        </w:tc>
      </w:tr>
      <w:tr w:rsidR="005C230D" w:rsidRPr="00E502D5" w14:paraId="1A6C1D8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2EAE539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А10ВD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70C9642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комбинация гипогликемических препаратов для приема внутрь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915058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глибенкламид + метформин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681537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63B7B06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0B686D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55F86B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CBF5B6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Pr="00E502D5">
              <w:rPr>
                <w:rFonts w:ascii="Times New Roman" w:hAnsi="Times New Roman" w:cs="Times New Roman"/>
                <w:color w:val="000000"/>
              </w:rPr>
              <w:t>лимепирид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02D5">
              <w:rPr>
                <w:rFonts w:ascii="Times New Roman" w:hAnsi="Times New Roman" w:cs="Times New Roman"/>
                <w:color w:val="000000"/>
              </w:rPr>
              <w:t>+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02D5">
              <w:rPr>
                <w:rFonts w:ascii="Times New Roman" w:hAnsi="Times New Roman" w:cs="Times New Roman"/>
                <w:color w:val="000000"/>
              </w:rPr>
              <w:t>метформин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421E76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1D1DBE0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8F7A35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F42B38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CEDF0D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502D5">
              <w:rPr>
                <w:rFonts w:ascii="Times New Roman" w:hAnsi="Times New Roman" w:cs="Times New Roman"/>
                <w:color w:val="000000"/>
              </w:rPr>
              <w:t>илдаглиптин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02D5">
              <w:rPr>
                <w:rFonts w:ascii="Times New Roman" w:hAnsi="Times New Roman" w:cs="Times New Roman"/>
                <w:color w:val="000000"/>
              </w:rPr>
              <w:t>+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02D5">
              <w:rPr>
                <w:rFonts w:ascii="Times New Roman" w:hAnsi="Times New Roman" w:cs="Times New Roman"/>
                <w:color w:val="000000"/>
              </w:rPr>
              <w:t>метформин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F3E891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6409558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190FCC7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A10BH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0E23B45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ингибиторы дипептидилпептидазы-4 (ДПП-4)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ACB4A6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алоглиптин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3F1F32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7732AE0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5226D9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4D2FC0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D1B0E3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вилдаглиптин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1FCB82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7531695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E4A286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DFD526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A5043C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гозоглиптин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4448F1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4537475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3A363F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E3D912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AF764E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линаглиптин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FE5FD6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3A0638B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4B79B4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2CDF7F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2AED00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саксаглиптин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76F0B0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5874204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BBBDC3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0FCFCB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478735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ситаглиптин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BEDAF8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274257E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A07AAF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335ED9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6E988D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эвоглиптин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8343E2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5D28F1D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3732458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A10BJ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1EA23060" w14:textId="77777777" w:rsidR="005C230D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аналоги глюкагоноподобного </w:t>
            </w:r>
          </w:p>
          <w:p w14:paraId="4F268EA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пептида-1</w:t>
            </w:r>
            <w:hyperlink w:anchor="P10250">
              <w:r w:rsidRPr="00E502D5"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53C0E0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дулаглутид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BF2656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6232D69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6D3962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E3370F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680982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семаглутид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E5AF34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16BA852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35F076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FAB6B6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E454E9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ликсисенатид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3E441B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2394FD3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0C937B3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A10BK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10E9E5F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ингибиторы натрийзависимого переносчика глюкозы 2 типа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827DC1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дапаглифлозин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C325FE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1D73273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5C26BC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EADEB3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124833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ипраглифлозин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0CB2C6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349CBDC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5B41A8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969C98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A65849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эмпаглифлозин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39C0C9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407CDD2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C292D7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2C32F7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4FFAE7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эртуглифлозин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FD599D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254E131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113CCC4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A10BX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64749E1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гипогликемические препараты, кроме инсулинов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8E1FFA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репаглинид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11A341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62C1AC1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3F3EB83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A11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642ECB0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витамины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230E28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8702ED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3D7A8ED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3AF310B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A11C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19D4548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витамины A и D, включая их комбинации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1BCA7E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D81F40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00E3B2D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21C70C6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A11CA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6C34732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витамин A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3332C34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ретинол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D79B36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драже</w:t>
            </w:r>
          </w:p>
        </w:tc>
      </w:tr>
      <w:tr w:rsidR="005C230D" w:rsidRPr="00E502D5" w14:paraId="6358E8F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A50755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BB33E6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66E2E5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BF4A48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для приема внутрь и наружного применения</w:t>
            </w:r>
          </w:p>
        </w:tc>
      </w:tr>
      <w:tr w:rsidR="005C230D" w:rsidRPr="00E502D5" w14:paraId="6B9BD23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4ED693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2E9A8D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8FEF56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81869B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5AF1A60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3DD62A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F1F4BB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EA835D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62595D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мазь для наружного применения</w:t>
            </w:r>
          </w:p>
        </w:tc>
      </w:tr>
      <w:tr w:rsidR="005C230D" w:rsidRPr="00E502D5" w14:paraId="08193C2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37A52D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6C92A8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E71FCE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600CF3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приема внутрь (масляный)</w:t>
            </w:r>
          </w:p>
        </w:tc>
      </w:tr>
      <w:tr w:rsidR="005C230D" w:rsidRPr="00E502D5" w14:paraId="56896F5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B267F1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EE648A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37F255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FC7295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приема внутрь и наружного применения (масляный)</w:t>
            </w:r>
          </w:p>
        </w:tc>
      </w:tr>
      <w:tr w:rsidR="005C230D" w:rsidRPr="00E502D5" w14:paraId="16A57EC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7181C8D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A11CC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1B03486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витамин D и его аналоги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67FCB4B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альфакальцидол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4AE880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для приема внутрь</w:t>
            </w:r>
          </w:p>
        </w:tc>
      </w:tr>
      <w:tr w:rsidR="005C230D" w:rsidRPr="00E502D5" w14:paraId="149E535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5FDC3B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34AA73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1FCB68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6F2331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5C0613A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8F1137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3849FA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1EDF1A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кальцитриол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05C9D2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71ED9C0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02C946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946301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4B0128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колекальциферол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1C306E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для приема внутрь</w:t>
            </w:r>
          </w:p>
        </w:tc>
      </w:tr>
      <w:tr w:rsidR="005C230D" w:rsidRPr="00E502D5" w14:paraId="2759434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3884C0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EDA8AE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10EB2C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BEC67D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приема внутрь (масляный)</w:t>
            </w:r>
          </w:p>
        </w:tc>
      </w:tr>
      <w:tr w:rsidR="005C230D" w:rsidRPr="00E502D5" w14:paraId="3755B97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676F6C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A11D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3CE5719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витамин B</w:t>
            </w:r>
            <w:r w:rsidRPr="00E502D5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 w:rsidRPr="00E502D5">
              <w:rPr>
                <w:rFonts w:ascii="Times New Roman" w:hAnsi="Times New Roman" w:cs="Times New Roman"/>
                <w:color w:val="000000"/>
              </w:rPr>
              <w:t xml:space="preserve"> и его комбинации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с витаминами B</w:t>
            </w:r>
            <w:r w:rsidRPr="00E502D5">
              <w:rPr>
                <w:rFonts w:ascii="Times New Roman" w:hAnsi="Times New Roman" w:cs="Times New Roman"/>
                <w:color w:val="000000"/>
                <w:vertAlign w:val="subscript"/>
              </w:rPr>
              <w:t>6</w:t>
            </w:r>
            <w:r w:rsidRPr="00E502D5">
              <w:rPr>
                <w:rFonts w:ascii="Times New Roman" w:hAnsi="Times New Roman" w:cs="Times New Roman"/>
                <w:color w:val="000000"/>
              </w:rPr>
              <w:t xml:space="preserve"> и B</w:t>
            </w:r>
            <w:r w:rsidRPr="00E502D5">
              <w:rPr>
                <w:rFonts w:ascii="Times New Roman" w:hAnsi="Times New Roman" w:cs="Times New Roman"/>
                <w:color w:val="000000"/>
                <w:vertAlign w:val="subscript"/>
              </w:rPr>
              <w:t>12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944834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46CA72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6C41744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6EB907C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A11DA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B6D7A8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витамин B</w:t>
            </w:r>
            <w:r w:rsidRPr="00E502D5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20236E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тиамин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A02108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 введения</w:t>
            </w:r>
          </w:p>
        </w:tc>
      </w:tr>
      <w:tr w:rsidR="005C230D" w:rsidRPr="00E502D5" w14:paraId="7DB20D2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6174C3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A11G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66D4CF0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D17E81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930517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69E7777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32AFA9F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A11GA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181790D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аскорбиновая кислота (витамин C)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B1C5F7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аскорбиновая кислота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A8776D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драже</w:t>
            </w:r>
          </w:p>
        </w:tc>
      </w:tr>
      <w:tr w:rsidR="005C230D" w:rsidRPr="00E502D5" w14:paraId="00084D7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FDFDEA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A6CE01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DDDBA4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E40339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для приема внутрь</w:t>
            </w:r>
          </w:p>
        </w:tc>
      </w:tr>
      <w:tr w:rsidR="005C230D" w:rsidRPr="00E502D5" w14:paraId="7E2B870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98FF8B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3463AD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84BF27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4A2A1F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пролонгированного действия</w:t>
            </w:r>
          </w:p>
        </w:tc>
      </w:tr>
      <w:tr w:rsidR="005C230D" w:rsidRPr="00E502D5" w14:paraId="03CB897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6E8B1C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7F9C23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39D83E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CDA751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приема внутрь</w:t>
            </w:r>
          </w:p>
        </w:tc>
      </w:tr>
      <w:tr w:rsidR="005C230D" w:rsidRPr="00E502D5" w14:paraId="2C9F6C2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26663D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D110A5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1C79B2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19718C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приема внутрь</w:t>
            </w:r>
          </w:p>
        </w:tc>
      </w:tr>
      <w:tr w:rsidR="005C230D" w:rsidRPr="00E502D5" w14:paraId="3C9B0CA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B05F64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EC5EC4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A05CAE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B454CA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14:paraId="2EBB895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341E01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13E1E9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728004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49EE4C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5548B1F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6B90FA1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A11H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33D8221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витаминные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5A1D53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C7D12D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3A06E28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60E07E9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A11HA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1F6443B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витаминные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48772F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пиридоксин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B5153C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5E1A2EE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352D904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A12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30053DA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минеральные добавки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41AF02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87CFD9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1064C32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D86169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A12A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0C1E051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кальция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6B6E3F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154E1B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0EBC506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049EE76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A12AA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5F1F9A5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кальция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A71634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кальция глюконат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AFAB34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14:paraId="1CFC6D1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96586A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6EBFC4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63A056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AEF64D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2852E22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AF0DA4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4F38D7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E880C9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457D35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66ABD8A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0EBAEB8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A12C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33EB63F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минеральные добавки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866586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95AAD0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788265C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69A4527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А12СХ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5FFC957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минеральные вещества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77FEE83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калия и магния аспарагинат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91EAA9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2F5CEE8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D883D3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EA2505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3F1B54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AC47F8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2A3CCBD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B37896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C9E545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1172C8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1133DF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р-ра для инфузий</w:t>
            </w:r>
          </w:p>
        </w:tc>
      </w:tr>
      <w:tr w:rsidR="005C230D" w:rsidRPr="00E502D5" w14:paraId="0703C56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964461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6E2353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F20CD8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87AB87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1F66AAD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6B9239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798090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E9F97A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B89C56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14:paraId="1B1EBB1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0B459A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A14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61E08FA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анаболические средства системного действия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EF3925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141246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7DEFF9F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04FB5CB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A14A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3A215EC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анаболические стероиды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D3EDBC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F81499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047F36B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7A55851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A14AB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3DDEE59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эстрена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B1BD5C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нандролон</w:t>
            </w:r>
            <w:hyperlink w:anchor="P10250">
              <w:r w:rsidRPr="00E502D5"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5E45AE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 введения (масляный)</w:t>
            </w:r>
          </w:p>
        </w:tc>
      </w:tr>
      <w:tr w:rsidR="005C230D" w:rsidRPr="00E502D5" w14:paraId="5AB1411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1F61ECA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A16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0AC1BAE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52B4A9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8DA530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175BB17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5D1BC72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A16A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0DB335C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F22BF4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310D22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1081BA4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33B4B12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A16AA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35FDB7A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аминокислоты и их производные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617A82B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адеметионин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3F6720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5C230D" w:rsidRPr="00E502D5" w14:paraId="3D26A28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BD33A8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1797B5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C7D0C0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443191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кишечнорастворимые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07948EB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E361C1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CDF77C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403626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0E2604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кишечнорастворимые, покрытые пленочной оболочкой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5D5F6D9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933ACD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E79A4F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BBA10B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C1F071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кишечнорастворимой оболочкой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2C4786F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30FD410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A16AB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7EB59D2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ферментные препараты</w:t>
            </w:r>
            <w:hyperlink w:anchor="P10250">
              <w:r w:rsidRPr="00E502D5"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85C11E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агалсидаза альфа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F26BDA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5F5EE2D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F127C6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33AD21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299591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агалсидаза бета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FFBF12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C230D" w:rsidRPr="00E502D5" w14:paraId="14D54AF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631607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F4EB9E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A3FAD3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велаглюцераза альфа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7E5C57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14:paraId="61FD631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5A8917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EE11F2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D74F95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галсульфаза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B8ED7E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7751E97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0CFC07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D17CE9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55DD25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идурсульфаза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B5A6E9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5805EF6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C76DDD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72A3A8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A1445A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идурсульфаза бета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6C1E8A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274E8F2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6BD515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7E6BFD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A5B56E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имиглюцераза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D22B38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14:paraId="691FB35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BD577E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764772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43C2ED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ларонидаза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3DEE5B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40F8E32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02FCEE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52018A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B5F929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себелипаза альфа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C88A39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46B7AD0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72EF5F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F9F7B7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45089E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талиглюцераза альфа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0C73E8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C230D" w:rsidRPr="00E502D5" w14:paraId="63619AE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0F76689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A16AX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4C96804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4C327F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миглустат</w:t>
            </w:r>
            <w:hyperlink w:anchor="P10250">
              <w:r w:rsidRPr="00E502D5"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DDFF25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01AC40C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2803D7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CC3359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7EB5AC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нитизинон</w:t>
            </w:r>
            <w:hyperlink w:anchor="P10250">
              <w:r w:rsidRPr="00E502D5"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B07B4B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10A0982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83CB3A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BC6015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62D488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сапроптерин</w:t>
            </w:r>
            <w:hyperlink w:anchor="P10250">
              <w:r w:rsidRPr="00E502D5"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243730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растворимые</w:t>
            </w:r>
          </w:p>
        </w:tc>
      </w:tr>
      <w:tr w:rsidR="005C230D" w:rsidRPr="00E502D5" w14:paraId="4F8D4DF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BFADED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244F9C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B2E854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тиоктовая кислота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2BBF40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61F0CD0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AF5CB8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28D29F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C8EFC2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46C832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внутривенного введения</w:t>
            </w:r>
          </w:p>
        </w:tc>
      </w:tr>
      <w:tr w:rsidR="005C230D" w:rsidRPr="00E502D5" w14:paraId="5DE7EF0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DF67F8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4872CC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0CE3DF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32CEF5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0FF4F23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5CA698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13FA63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1D8E9C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98CF73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09F3BB2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2FCFDC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EA06DF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BA6AEA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48769D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14:paraId="0A01A0F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660094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D51E76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A26394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76F0AE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14:paraId="7A6D625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B89499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CDA387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AB4459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0DF1D2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6976D8D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5161836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4FB1FC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Кровь и система кроветворения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0FFA7F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ADC1DF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05B4B27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0F695B7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B01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57E7AAC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антитромботические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D8F11A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4A5BF9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4D49104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0030580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B01A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59AEC11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антитромботические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0335FF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DF4395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0CFE64A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0701707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B01AA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5D438F4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антагонисты витамина K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3DD0DD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варфарин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268793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1B3E915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1669482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B01AB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6002751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группа гепарина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95384B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гепарин натрия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4166C1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подкожного введения</w:t>
            </w:r>
          </w:p>
        </w:tc>
      </w:tr>
      <w:tr w:rsidR="005C230D" w:rsidRPr="00E502D5" w14:paraId="74445FE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A5B8E4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56F00E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E8385F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6B68CC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3445B15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E20DD9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DE0CED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46B7C0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эноксапарин натрия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A82BAD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34779AE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0B0AF5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54395E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CDB0ED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парнапарин натрия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AD5505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16C98C0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6B7D86F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B01AC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49AEF09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антиагреганты, кроме гепарина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751BD3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клопидогрел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5D5667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1A36E9A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D0D881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B2A9FE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D44B6E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селексипаг</w:t>
            </w:r>
            <w:hyperlink w:anchor="P10250">
              <w:r w:rsidRPr="00E502D5"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028D9C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74FB04A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7AD8C8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7F4ABA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069D74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тикагрелор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774555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2AE5D59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5CEE8C4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B01AD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468770C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ферментные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4FD7F7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алтеплаза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C0FF2E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14:paraId="54E7EFA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E3EF31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0019EC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3934890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проурокиназа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F7920B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14:paraId="5CD506E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0E1D33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2703D3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6E86FB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E11D2E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инъекций</w:t>
            </w:r>
          </w:p>
        </w:tc>
      </w:tr>
      <w:tr w:rsidR="005C230D" w:rsidRPr="00E502D5" w14:paraId="092D084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37729C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D8AB14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CBFBF8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3240DA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14:paraId="7323D21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FA262C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3B3685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4B6D6D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тенектеплаза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55C5B3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14:paraId="5E94D66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03F0A3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B01AE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D783F7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прямые ингибиторы тромбина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928983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дабигатрана этексилат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56569B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7A8338D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0EF35B6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B01AF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2907758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прямые ингибиторы фактора Xa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E33E14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апиксабан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757487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1687EEA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727B05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8A51B1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10C927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ривароксабан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A5B2AD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7834E99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77DC118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B02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5099481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гемостатические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36FE23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64535F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2FD3BEA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0F37A3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B02A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37A54B3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антифибринолитические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B42E9F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115E3D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2148A15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6944C71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B02AA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0E964AF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аминокислоты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6C7CE5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аминокапроновая кислота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A44825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14:paraId="6DED8C5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A63463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D8ADA7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62EB0F1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транексамовая кислота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EAFEB9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2518A6E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D2ED8E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942E46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641849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A882C5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6DBF6EC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3DC8658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B02AB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4BEAE16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ингибиторы протеиназ плазмы 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CD6EB1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E502D5">
              <w:rPr>
                <w:rFonts w:ascii="Times New Roman" w:hAnsi="Times New Roman" w:cs="Times New Roman"/>
                <w:color w:val="000000"/>
              </w:rPr>
              <w:t>протинин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C0598B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22069A6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409B62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39D41A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2EC241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832702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14:paraId="5591919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25D7D3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79A6C9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A45D31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3C1316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14:paraId="0C050FA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C8B1ED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B02B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102B789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витамин K и другие гемостатики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EBE528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6711A2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5344AC4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3935559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B02BA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E20CA2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витамин K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AF9487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менадиона натрия бисульфит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85EADF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 введения</w:t>
            </w:r>
          </w:p>
        </w:tc>
      </w:tr>
      <w:tr w:rsidR="005C230D" w:rsidRPr="00E502D5" w14:paraId="549143D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0C93026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B02BC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ED1047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местные гемостатики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3A5F0A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фибриноген + тромбин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00ED86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губка</w:t>
            </w:r>
          </w:p>
        </w:tc>
      </w:tr>
      <w:tr w:rsidR="005C230D" w:rsidRPr="00E502D5" w14:paraId="5AA9E5E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63E5113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B02BD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65D308C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факторы свертывания крови</w:t>
            </w:r>
            <w:hyperlink w:anchor="P10250">
              <w:r w:rsidRPr="00E502D5"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C03CBC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антиингибиторный коагулянтный комплекс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8AD47D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14:paraId="194A95D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2E6F21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0E153C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F5734A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мороктоког альфа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F8C028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14:paraId="56CA58D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D624E6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F670A0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EF8A05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нонаког альфа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32CBFE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14:paraId="3D01C2D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BBEB66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E684AC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209D1C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октоког альфа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DC22B3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14:paraId="0EE049C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79C795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8E8B4A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267830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819550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14:paraId="769E43E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D7A6B3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C712C9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CC7D15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фактор свертывания крови VII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8B659C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14:paraId="452B5EE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0A12D9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25E1CB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F80A12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фактор свертывания крови VIII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4B314A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14:paraId="5F06091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BE555E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81E6F4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29F5B7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683F2C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14:paraId="71A9D4F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596E1A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85B0BD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7E2514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056167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 (замороженный)</w:t>
            </w:r>
          </w:p>
        </w:tc>
      </w:tr>
      <w:tr w:rsidR="005C230D" w:rsidRPr="00E502D5" w14:paraId="7E9BCC6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B5BBE8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9A82C5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33B8BD8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фактор свертывания крови IX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14C7E7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14:paraId="0687907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9FD885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E63AA3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0853C6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26ACEA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14:paraId="167CAA3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9BE52B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57716E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4B5B9F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AACE93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14:paraId="26CBF30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799FC4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96F3D6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B927E1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факторы свертывания крови II, IX и X в комбинации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DFB251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14:paraId="498B08F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937023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E5D24C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65847F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фактор свертывания крови VIII + фактор Виллебранда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3CCF97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14:paraId="45915F6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5E3070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1916C9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2FF96A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эптаког альфа (активированный)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24253B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14:paraId="1026FEF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506C64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FF2191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5B96C4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эфмороктоког альфа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57BF9B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14:paraId="27338D2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430F8F9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B02BX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4704492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системные гемостатики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A76567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ромиплостим</w:t>
            </w:r>
            <w:hyperlink w:anchor="P10250">
              <w:r w:rsidRPr="00E502D5"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8DF3CF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подкожного введения</w:t>
            </w:r>
          </w:p>
        </w:tc>
      </w:tr>
      <w:tr w:rsidR="005C230D" w:rsidRPr="00E502D5" w14:paraId="70BAB7C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FB9EEF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B10B07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A4E136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элтромбопаг</w:t>
            </w:r>
            <w:hyperlink w:anchor="P10250">
              <w:r w:rsidRPr="00E502D5"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04B384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3656AF3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62A6CF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4A4429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C9B471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эмицизумаб</w:t>
            </w:r>
            <w:hyperlink w:anchor="P10250">
              <w:r w:rsidRPr="00E502D5"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C02111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26694FD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68CC79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1D1DA4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7AB08BC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этамзилат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1EEEF9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14:paraId="56732F3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128AD7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094921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EB4611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8FE14D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14:paraId="5F3D2AB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BE7FF8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E433CC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480855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188915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 и наружного применения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14:paraId="7079870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89CCCC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269CD4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FF42F5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5C84E8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0E6091D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013F012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B03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691BD95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антианемические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C6E6DF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37EB13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276C8AE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9C70A2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B03A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53DCF3A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железа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E7C08B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7670D0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7B28C98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0A18CDC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B03AB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749C192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пероральные препараты трехвалентного железа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237E95D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железа (III) гидроксид полимальтозат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A46048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для приема внутрь</w:t>
            </w:r>
          </w:p>
        </w:tc>
      </w:tr>
      <w:tr w:rsidR="005C230D" w:rsidRPr="00E502D5" w14:paraId="260C82C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6C8C82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FB3D80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173B6D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F3B6E8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сироп</w:t>
            </w:r>
          </w:p>
        </w:tc>
      </w:tr>
      <w:tr w:rsidR="005C230D" w:rsidRPr="00E502D5" w14:paraId="3BDF01E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90182E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A08A34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86BB05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6587DC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жевательные</w:t>
            </w:r>
          </w:p>
        </w:tc>
      </w:tr>
      <w:tr w:rsidR="005C230D" w:rsidRPr="00E502D5" w14:paraId="7210E8D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7558F26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B03AC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705934E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парентеральные препараты трехвалентного железа 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950A00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железа (III) гидроксид олигоизомальтозат 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518C38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2D281DD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DC1EDD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3CEAB5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A9139E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железа (III) гидроксида сахарозный комплекс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067E77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7A48AF0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70EB2B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9EB731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8AA49C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железа карбоксимальтозат 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7DD927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714D7D3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516F8A8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B03B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3F22B8A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витамин B</w:t>
            </w:r>
            <w:r w:rsidRPr="00E502D5">
              <w:rPr>
                <w:rFonts w:ascii="Times New Roman" w:hAnsi="Times New Roman" w:cs="Times New Roman"/>
                <w:color w:val="000000"/>
                <w:vertAlign w:val="subscript"/>
              </w:rPr>
              <w:t>12</w:t>
            </w:r>
            <w:r w:rsidRPr="00E502D5">
              <w:rPr>
                <w:rFonts w:ascii="Times New Roman" w:hAnsi="Times New Roman" w:cs="Times New Roman"/>
                <w:color w:val="000000"/>
              </w:rPr>
              <w:t xml:space="preserve"> и фолиевая кислота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212EDC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B38E8F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4B44C26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4C9264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B03BA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3CF664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витамин B</w:t>
            </w:r>
            <w:r w:rsidRPr="00E502D5">
              <w:rPr>
                <w:rFonts w:ascii="Times New Roman" w:hAnsi="Times New Roman" w:cs="Times New Roman"/>
                <w:color w:val="000000"/>
                <w:vertAlign w:val="subscript"/>
              </w:rPr>
              <w:t>12</w:t>
            </w:r>
            <w:r w:rsidRPr="00E502D5">
              <w:rPr>
                <w:rFonts w:ascii="Times New Roman" w:hAnsi="Times New Roman" w:cs="Times New Roman"/>
                <w:color w:val="000000"/>
              </w:rPr>
              <w:t xml:space="preserve"> (цианокобаламин и его аналоги)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692EFB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цианокобаламин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E02C4C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79E58D4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27E3438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B03BB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54A2AF3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фолиевая кислота и ее производные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029BA8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фолиевая кислота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BE4F70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0E87BAE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66AAF5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5D4A97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A7526F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B65E17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5530029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0819B83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B03X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5DBDB5D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антианемические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1F6672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4E01FC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27F21A8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2DE11B7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B03XA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2FE7D40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антианемические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BBD55D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дарбэпоэтин альфа</w:t>
            </w:r>
            <w:hyperlink w:anchor="P10250">
              <w:r w:rsidRPr="00E502D5"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994439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0B7BD7D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DF06DA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BAAA95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D2FE92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метоксиполиэтилен-гликоль-эпоэтин бета</w:t>
            </w:r>
            <w:hyperlink w:anchor="P10250">
              <w:r w:rsidRPr="00E502D5"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210D9A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подкожного введения</w:t>
            </w:r>
          </w:p>
        </w:tc>
      </w:tr>
      <w:tr w:rsidR="005C230D" w:rsidRPr="00E502D5" w14:paraId="6CC5E38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914B8E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B06A00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8352CA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эпоэтин альфа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AFE671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подкожного введения</w:t>
            </w:r>
          </w:p>
        </w:tc>
      </w:tr>
      <w:tr w:rsidR="005C230D" w:rsidRPr="00E502D5" w14:paraId="5A45093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EB77E4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0742C8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63DE176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эпоэтин бета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A35BA9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5C230D" w:rsidRPr="00E502D5" w14:paraId="4CD7309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57EE68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05DE22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CBA566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3916B8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подкожного введения</w:t>
            </w:r>
          </w:p>
        </w:tc>
      </w:tr>
      <w:tr w:rsidR="005C230D" w:rsidRPr="00E502D5" w14:paraId="02E7D15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766F4E0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B05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710EEC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кровезаменители и перфузионные растворы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FA4535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E1DA8F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5F15F83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1256C6B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B05A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611C7E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кровь и препараты крови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32EB19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1601BC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217644F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68E0DAF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B05AA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153CC10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кровезаменители и препараты плазмы крови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6C6AD3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альбумин человека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EF1131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14:paraId="2A0A031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140182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2ECB13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D578BA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гидроксиэтилкрахмал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2949AF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14:paraId="36F026C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D268CB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AF1E54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CF5E4F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декстран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05D50C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14:paraId="6160381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60D57C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8ECFD7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6C5142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желатин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1A2E60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14:paraId="44CD426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354D37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B05B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841BDB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растворы для внутривенного введения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D172F5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D8079C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1E815F8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117850C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B05BA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FC02F2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растворы для парентерального питания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ADD8F8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жировые эмульсии для парентерального питания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0D74BB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эмульсия для инфузий</w:t>
            </w:r>
          </w:p>
        </w:tc>
      </w:tr>
      <w:tr w:rsidR="005C230D" w:rsidRPr="00E502D5" w14:paraId="7734A97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6439F3D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B05BB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1E4D45D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растворы, влияющие на водно-электролитный баланс 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57E34A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декстроза + калия хлорид + натрия хлорид + натрия цитрат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5B6F72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приема внутрь</w:t>
            </w:r>
          </w:p>
        </w:tc>
      </w:tr>
      <w:tr w:rsidR="005C230D" w:rsidRPr="00E502D5" w14:paraId="0FF791A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A566F0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0EE6B4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596A02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E8A700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14:paraId="1F6DA35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79AC15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6F7864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0E879E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калия хлорид + натрия ацетат + натрия хлорид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198D69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14:paraId="568611A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C1F3E4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5A6150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F82379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меглюмина натрия сукцинат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19C5C1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14:paraId="29A2AB7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0604D6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986F79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9D4F6C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A0B2BF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14:paraId="0395DB5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0992DC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F7D150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C9DD96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EA9650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14:paraId="52F01ED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70C86F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6A2EDA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383E86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6785F6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14:paraId="26CCC09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60DD3CE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B05BC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22767FB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растворы с осмодиуретическим действием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370DD3B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маннитол</w:t>
            </w:r>
            <w:hyperlink w:anchor="P10250">
              <w:r w:rsidRPr="00E502D5"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87EE2B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ингаляций дозированный</w:t>
            </w:r>
          </w:p>
        </w:tc>
      </w:tr>
      <w:tr w:rsidR="005C230D" w:rsidRPr="00E502D5" w14:paraId="12572FB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805B54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E083CC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D0FC1C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088FCC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14:paraId="5952676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35CD96B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B05C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B1C605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ирригационные растворы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AA8023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A696B9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129395F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95701C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29EB7A0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ирригационные растворы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49B4E60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декстроза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BE9C76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14:paraId="78E8B0F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2ED96A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B05CX</w:t>
            </w: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FBA322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523E58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D2A401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4BB2BF0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11D9663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B05D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5C343E0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растворы для перитонеального диализа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B3D574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растворы для перитонеального диализа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B4A47D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134DF16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358153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B05X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0531A68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добавки к растворам для внутривенного введения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CCD9B6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6D0620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4561E6A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3031BE4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B05XA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7F5C76F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растворы электролитов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94BBF4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калия хлорид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9F6352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0AF2467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7DA1AB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540937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966D92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9A6B17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55FFDBD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B8549C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36BF9E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05F365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магния сульфат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FB4612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7DEAC9C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3A1128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54FCB6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13C42B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натрия гидрокарбонат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FD8DED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14:paraId="399E875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34CD7E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6037A5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6E78D84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натрия хлорид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D0F28D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14:paraId="1FA9614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1BBCAA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C5A80F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7139B0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62FB7C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04049A5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0048AB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94AB71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25DFB8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A87BA5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растворитель для приготовления лекарственных форм для инъекций</w:t>
            </w:r>
          </w:p>
        </w:tc>
      </w:tr>
      <w:tr w:rsidR="005C230D" w:rsidRPr="00E502D5" w14:paraId="45C0FD8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3FA0A87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116B6F9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Сердечно-сосудистая система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1A4BA9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796F85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4E51BB9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17CA6C6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C01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BAC53E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заболеваний сердца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D1C75A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7DA573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71CF58C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30976AE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C01A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3BEDC75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сердечные гликозиды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C05F64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BC5E42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0A52BC9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3A8DC09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C01AA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6B22CCF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гликозиды наперстянки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311D93E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дигоксин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6BF775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607B940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31ADC1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879CD9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3D03FD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72EFBB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63F6A8D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FEB278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B57AB4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D53733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578523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(для детей)</w:t>
            </w:r>
          </w:p>
        </w:tc>
      </w:tr>
      <w:tr w:rsidR="005C230D" w:rsidRPr="00E502D5" w14:paraId="15E69B8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08B9694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C01B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C0787D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антиаритмические препараты,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классы I и III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7F39A9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77EC8B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0782E32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4AE9405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C01BA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7157241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антиаритмические препараты, класс IA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370FC32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прокаинамид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2BE3EF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14:paraId="7EF61F9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351ED9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915B00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00F9A8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1A8ACB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47370A8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3262E5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ACD3EE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EF25E8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3217FF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4212569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259C018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C01BB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6CF2CCF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антиаритмические препараты, класс IB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39ADF96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лидокаин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246680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гель для местного применения</w:t>
            </w:r>
          </w:p>
        </w:tc>
      </w:tr>
      <w:tr w:rsidR="005C230D" w:rsidRPr="00E502D5" w14:paraId="552F1AB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490F4F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8116E5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FC38AB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BADCA1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глазные</w:t>
            </w:r>
          </w:p>
        </w:tc>
      </w:tr>
      <w:tr w:rsidR="005C230D" w:rsidRPr="00E502D5" w14:paraId="2287393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B1FCAA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DAE0DA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94FC21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3D5220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261D70B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8A9CDB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544BE5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945FA0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C96894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спрей для местного и наружного применения</w:t>
            </w:r>
          </w:p>
        </w:tc>
      </w:tr>
      <w:tr w:rsidR="005C230D" w:rsidRPr="00E502D5" w14:paraId="7D28587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279E2F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905DAD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0A8C57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5AC46E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спрей для местного и наружного применения дозированный</w:t>
            </w:r>
          </w:p>
        </w:tc>
      </w:tr>
      <w:tr w:rsidR="005C230D" w:rsidRPr="00E502D5" w14:paraId="4F6E380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FD5C90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78F0E6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62869F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776462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спрей для местного применения дозированный</w:t>
            </w:r>
          </w:p>
        </w:tc>
      </w:tr>
      <w:tr w:rsidR="005C230D" w:rsidRPr="00E502D5" w14:paraId="5166F3D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526974E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C01BC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32B5EF5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антиаритмические препараты, класс IC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8ABFCB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пропафенон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90B4BC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7E09568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5A4BA0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B813FE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87CBAD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4196A2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7027A3D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474900B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C01BD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56AC27C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антиаритмические препараты, класс III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257F780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амиодарон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62B8F5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внутривенного введения</w:t>
            </w:r>
          </w:p>
        </w:tc>
      </w:tr>
      <w:tr w:rsidR="005C230D" w:rsidRPr="00E502D5" w14:paraId="1C7EEEC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BC4A29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19EDCC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688177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DF9A01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28B32D4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C9AA46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3A1DD0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3A95F0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3AFC20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38A8536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CDCF97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45B7A6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473034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4-Нитро-N-[(1RS)-1-(4-фторфенил)-2-(1-этилпиперидин-4-ил)этил]бензамида гидрохлорид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B528AE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внутривенного введения</w:t>
            </w:r>
          </w:p>
        </w:tc>
      </w:tr>
      <w:tr w:rsidR="005C230D" w:rsidRPr="00E502D5" w14:paraId="772D278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C9578A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C01BG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D437D4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антиаритмические препараты, классы I и III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12922D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лаппаконитина гидробромид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22A989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1601DF2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1A517EB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C01C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377204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кардиотонические средства, кроме сердечных гликозидов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C1D150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2BDCA2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55577A3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60DA23C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C01CA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2B9C1A0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адренергические и дофаминергические средства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E9F855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добутамин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8CB2BA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5905F54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7F87F2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333AA1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0118F9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CBEA67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14:paraId="787753B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4A0A0C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143E9C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56C2CB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1FC55E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14:paraId="1607492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4D31EC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2513C1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17A4EB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допамин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C2A839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1796318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08D922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22D35E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B7A37F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AC2A08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1F16D60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7F75FC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821938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B24A9C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норэпинефрин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892496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внутривенного введения</w:t>
            </w:r>
          </w:p>
        </w:tc>
      </w:tr>
      <w:tr w:rsidR="005C230D" w:rsidRPr="00E502D5" w14:paraId="47F965B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A1E7E4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EDF1D3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06FD1D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фенилэфрин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CD30F2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7F4F566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5C11FB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CEB56D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B6F9DB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эпинефрин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402825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3EE530D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1B20DC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C01CX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6C8326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кардиотонические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943B8A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левосимендан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6106AF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147070A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798FAC8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C01D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17D9A92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вазодилататоры для лечения заболеваний сердца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43A2FE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74D883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510B7FC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389E0D4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C01DA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22715F5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органические нитраты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7263B66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изосорбида динитрат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6590B1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спрей дозированный</w:t>
            </w:r>
          </w:p>
        </w:tc>
      </w:tr>
      <w:tr w:rsidR="005C230D" w:rsidRPr="00E502D5" w14:paraId="0D1199F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132742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79DC03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9E51BD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568B5C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спрей подъязычный дозированный</w:t>
            </w:r>
          </w:p>
        </w:tc>
      </w:tr>
      <w:tr w:rsidR="005C230D" w:rsidRPr="00E502D5" w14:paraId="4745E10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74D2F7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722B6A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9C711F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508378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18CF3D6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ED66D8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333F54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B54C76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E73BAB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</w:t>
            </w:r>
          </w:p>
        </w:tc>
      </w:tr>
      <w:tr w:rsidR="005C230D" w:rsidRPr="00E502D5" w14:paraId="185101B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173450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E2AEDC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FF026B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B0ACC6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64418AE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6BB58B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C46534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0F5574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изосорбида мононитрат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F2331F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5DD44B8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17ABCF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CB07C5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99FE8C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6B30BB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пролонгированного действия</w:t>
            </w:r>
          </w:p>
        </w:tc>
      </w:tr>
      <w:tr w:rsidR="005C230D" w:rsidRPr="00E502D5" w14:paraId="66A5FFD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4619BA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F9C74C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039222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AE10C6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с пролонгированным высвобождением</w:t>
            </w:r>
          </w:p>
        </w:tc>
      </w:tr>
      <w:tr w:rsidR="005C230D" w:rsidRPr="00E502D5" w14:paraId="09E064F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954EA4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9AD1D8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151CB0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9E6E4B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22DA4D8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08F466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38DC1D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052A48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D7DEC2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</w:t>
            </w:r>
          </w:p>
        </w:tc>
      </w:tr>
      <w:tr w:rsidR="005C230D" w:rsidRPr="00E502D5" w14:paraId="3461E2C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BDCB29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CBD464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43E7E7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C877A0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5C230D" w:rsidRPr="00E502D5" w14:paraId="11BF70F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A45733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560C73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CC6529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F5BD9C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C230D" w:rsidRPr="00E502D5" w14:paraId="3BE1E4C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85E090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A8E169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48052A7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нитроглицерин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93B1D5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подъязычные</w:t>
            </w:r>
          </w:p>
        </w:tc>
      </w:tr>
      <w:tr w:rsidR="005C230D" w:rsidRPr="00E502D5" w14:paraId="31B4CE4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412936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7AD28C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9028F7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246D06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пленки для наклеивания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на десну</w:t>
            </w:r>
          </w:p>
        </w:tc>
      </w:tr>
      <w:tr w:rsidR="005C230D" w:rsidRPr="00E502D5" w14:paraId="360142A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05AB77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33C134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2BBC77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8DECA3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спрей подъязычный дозированный</w:t>
            </w:r>
          </w:p>
        </w:tc>
      </w:tr>
      <w:tr w:rsidR="005C230D" w:rsidRPr="00E502D5" w14:paraId="428B61A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965E45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4F6C7B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A594C1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EC9E60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подъязычные</w:t>
            </w:r>
          </w:p>
        </w:tc>
      </w:tr>
      <w:tr w:rsidR="005C230D" w:rsidRPr="00E502D5" w14:paraId="4AB3606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82F2BB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4AC438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FA843A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5391A5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30503E7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E872EF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32236E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2A17FC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8AFEE2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сублингвальные</w:t>
            </w:r>
          </w:p>
        </w:tc>
      </w:tr>
      <w:tr w:rsidR="005C230D" w:rsidRPr="00E502D5" w14:paraId="0024DEC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1179FF9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C01E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104F87A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препараты для лечения заболеваний сердца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613907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79A290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17A9528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2183BEC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C01EA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563AB88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простагландины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25C4F76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алпростадил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054937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1DAD79D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5CF13C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435946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68A08B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87DD05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14:paraId="538ADC0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2328BCD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C01EB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6CE2899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препараты для лечения заболеваний сердца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9C4F96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ивабрадин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4A11AB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146E5B2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12915C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0351D1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40AA55E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мельдоний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1AF12B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внутривенного, внутримышечного и парабульбарного введения</w:t>
            </w:r>
          </w:p>
        </w:tc>
      </w:tr>
      <w:tr w:rsidR="005C230D" w:rsidRPr="00E502D5" w14:paraId="61F0528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8AC1BD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DB41EA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208E4E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A43466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07C6D2D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5B9BDE7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C02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05B23CA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антигипертензивные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1CD4F6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C6AC9A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35EED2C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7193BE1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C02A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BF0BB2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антиадренергические средства центрального действия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D4944A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EDB80F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7C1CC67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619EB3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C02AB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B61C10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метилдопа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035E7E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метилдопа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F0F618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710E9B4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76F5BBD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C02AC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4C33D20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агонисты имидазолиновых рецепторов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7B0DA69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клонидин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5BDE53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1C2BEC8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8681D7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D3FC92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313E1D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CCBA95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17CA56B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C1D24C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51888D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946497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моксонидин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87D3E4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5B2215E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86CDA0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C02C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12F4556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антиадренергические средства периферического действия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27DC9C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EB2C45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6BE0AAB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45AF9EB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C02CA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7D6934E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альфа-адреноблокаторы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481FCBB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доксазозин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6D6720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70AFCDC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5020F3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B0E77A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5108D1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700B1B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таблетки с пролонгированным высвобождением, покрытые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пленочной оболочкой</w:t>
            </w:r>
          </w:p>
        </w:tc>
      </w:tr>
      <w:tr w:rsidR="005C230D" w:rsidRPr="00E502D5" w14:paraId="4EB9C67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376C3A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E3DC97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4365EF1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урапидил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891DC3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пролонгированного действия</w:t>
            </w:r>
          </w:p>
        </w:tc>
      </w:tr>
      <w:tr w:rsidR="005C230D" w:rsidRPr="00E502D5" w14:paraId="25F3AA0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7FF2AE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31CD24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3BCC8A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C69E7F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31F971F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0FCF494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C02K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1E3A139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антигипертензивные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50F2F1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28DB8D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2E1D7D1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4994EFD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C02KX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71C2A56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антигипертензивные средства для лечения легочной артериальной гипертензии 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3517D5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амбризентан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8429A1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7CDE6E2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C55434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E021BA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21EAFBD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бозентан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ECBD60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диспергируемые</w:t>
            </w:r>
          </w:p>
        </w:tc>
      </w:tr>
      <w:tr w:rsidR="005C230D" w:rsidRPr="00E502D5" w14:paraId="487ACDB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C33F2E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FFA7F2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7EBEE8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12A8D4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743A802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A328EB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098F26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697DB3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мацитентан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AC1B49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0E4B866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353ADC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C3EF2D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5F67DB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риоцигуат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C40D58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6FBB15E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02704E2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C03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973DAA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диуретики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C973AD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0BA221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245AF0E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77447D0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C03A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197CAF3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тиазидные диуретики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F5988D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8E3C07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7B1EE23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FD830F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C03AA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33DC7C2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тиазиды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C92E17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гидрохлоротиазид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9E1810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750F2AF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6AD97CE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C03B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3499557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тиазидоподобные диуретики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9700B2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A6879A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5799DFB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61F0543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C03BA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5BDCBAF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сульфонамиды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3DFCA96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индапамид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0FAFBC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4732BCC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527D12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38EEFE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D962FA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5AE34F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14:paraId="18E3735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080D7F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9EAD98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1A7067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FB048B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4D72DCF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8CDCEE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A86D05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0F2F5A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3C6673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оболочкой</w:t>
            </w:r>
          </w:p>
        </w:tc>
      </w:tr>
      <w:tr w:rsidR="005C230D" w:rsidRPr="00E502D5" w14:paraId="1DB9B20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A93886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8E3E83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A50BDA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687AB0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5C230D" w:rsidRPr="00E502D5" w14:paraId="52D67B0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7EF284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CEA24E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D96B9C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A6153B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контролируемым высвобождением, покрытые пленочной оболочкой</w:t>
            </w:r>
          </w:p>
        </w:tc>
      </w:tr>
      <w:tr w:rsidR="005C230D" w:rsidRPr="00E502D5" w14:paraId="0703411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93BE2E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97C02A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57E482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8A32D0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модифицированным высвобождением, покрытые оболочкой</w:t>
            </w:r>
          </w:p>
        </w:tc>
      </w:tr>
      <w:tr w:rsidR="005C230D" w:rsidRPr="00E502D5" w14:paraId="35B59D9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2E5814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99E2E4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4633D2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E2ED53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C230D" w:rsidRPr="00E502D5" w14:paraId="07EF4F2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136B1C5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C03C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0F2C27A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«петлевые» диуретики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BFAF66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5CBD67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6A69574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02BD30D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C03CA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2F066FA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сульфонамиды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24F56C0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фуросемид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63F032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14:paraId="112B81E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646CDF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558178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F8C7D7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BB6717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513785C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D24349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10185D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278DA9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167410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062369E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5A13CA4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C03D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4430AD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калийсберегающие диуретики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B038AC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1F1039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3827C77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17A2D00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C03DA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5C12B7B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антагонисты альдостерона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51DC86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спиронолактон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29E261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1B581BD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91C50A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E5040B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7CF589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887586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5324353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1E30396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C04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3B1716C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периферические вазодилататоры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FD0F15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DC82AF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7FA3FAD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F198A3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C04A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01D9468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периферические вазодилататоры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772EF3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F4F48A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5C366BB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50D9F6A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C04AD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54D8062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пурина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7E71342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пентоксифиллин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7EA8D2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6F82BED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ECFDF3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7B32B9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F9C9EF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68C4D6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инъекций</w:t>
            </w:r>
          </w:p>
        </w:tc>
      </w:tr>
      <w:tr w:rsidR="005C230D" w:rsidRPr="00E502D5" w14:paraId="6010B5B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5E0F89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2AD2CF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8A1F7F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8B26D1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внутривенного и внутриартериального введения</w:t>
            </w:r>
          </w:p>
        </w:tc>
      </w:tr>
      <w:tr w:rsidR="005C230D" w:rsidRPr="00E502D5" w14:paraId="021134E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C1838E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84C90D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C5DA9E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04AD66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14:paraId="19AD2E3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927F80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D64256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5FAC11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FCF95A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0E77D98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3D3BCB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CFAA6A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6D8DC3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884171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5AF5DFD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6DFEA2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C07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726AE2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бета-адреноблокаторы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1F44C7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42718F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6BA7A57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598738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C07A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6495B02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бета-адреноблокаторы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D93B06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5E2DF9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34CCC6C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19831C9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C07AA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55EBE72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неселективные бета-адреноблокаторы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61096E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пропранолол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579981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66E1671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EF3B0D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5D4FAE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6AB64D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соталол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848408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714779B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703DDA7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C07AB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0FF1F42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селективные бета-адреноблокаторы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0301A3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атенолол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06A839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372D715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E1477D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245FC0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1E23D4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F54E6F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14:paraId="4368C2D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561E7C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804A61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564851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C51A66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1D96855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5075F4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6DF61A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62B2910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бисопролол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7734E7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23B705B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28677E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BB1D6B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08629F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605486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0D021C3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F63DC3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504A29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4DDE6EE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метопролол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952152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4ED3393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50203F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95DD55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FCF666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298E69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2EF3152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848128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FFBD3C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AF87A7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97F2D2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5C230D" w:rsidRPr="00E502D5" w14:paraId="241C1DD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E7FE5B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B9C882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F21195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3D6D7A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высвобождением, покрытые оболочкой</w:t>
            </w:r>
          </w:p>
        </w:tc>
      </w:tr>
      <w:tr w:rsidR="005C230D" w:rsidRPr="00E502D5" w14:paraId="5346F78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5B100A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27371D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1E4320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A5F40D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C230D" w:rsidRPr="00E502D5" w14:paraId="20E715F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491FEA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FE44BD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43EC09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66F24E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10E4CE0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5C42AE8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C07AG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052E25F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альфа- и бета-адреноблокаторы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672718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карведилол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F7A463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41A2F09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34C19E5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C08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02E5473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блокаторы кальциевых каналов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0EA560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8F45D1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5BEDB6A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2F509D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C08C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D87DC1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0134DC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F9B829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6683812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49849EF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C08CA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7FD397C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дигидропиридина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7372F85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амлодипин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CAE51C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751E2B3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DFF854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EA9884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8DEEE0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B5F612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7F64178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16CE35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959DB3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73BB4A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нимодипин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88F600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16EFF19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DE7833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5A1A17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4BCD6F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нифедипин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B90393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25E6CD3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E14C69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E143FD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9E0F30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5D8B6B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164CF1F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25BBA6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40AF23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2F9DD1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6A3003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5C230D" w:rsidRPr="00E502D5" w14:paraId="28DB071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0EA4C7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785627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31FC0F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43A3A4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модифицированным высвобождением, покрытые пленочной оболочкой</w:t>
            </w:r>
          </w:p>
        </w:tc>
      </w:tr>
      <w:tr w:rsidR="005C230D" w:rsidRPr="00E502D5" w14:paraId="2E4CE8B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5AAFD6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BC742C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659FD0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54DA20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C230D" w:rsidRPr="00E502D5" w14:paraId="0B96DB0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5789757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C08D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F6C827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0D6E5F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F4094B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3D11995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355C354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C08DA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2D752AC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фенилалкиламина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2F603E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верапамил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300B44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14:paraId="3029CCB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7352F6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E69034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DAF616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C37B50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35A9C43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E9FD21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44C748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41E6E2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E73A5B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70FC936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CD8236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AD3089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CFCC74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876648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C230D" w:rsidRPr="00E502D5" w14:paraId="042228C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4AF749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C09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A198CA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средства, действующие на ренин-ангиотензиновую систему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136499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AB2458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6DFB309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D843BB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C09A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4F4470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ингибиторы АПФ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A56C0E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D33F99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7D9CE9C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5883A15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C09AA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4CD15EF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ингибиторы АПФ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73449A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каптоприл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BFB2A9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58C4F85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7C1166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584BC7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03FF02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FED2C2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14:paraId="6EDFD35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778FA3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7235E6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2E87FA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лизиноприл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C75663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6F86A34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BBC0F8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8AC237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ED9E81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периндоприл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8A8D1D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1DCE60A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B33D9C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F3582A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2E2FE3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93F55E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таблетки, диспергируемые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в полости рта</w:t>
            </w:r>
          </w:p>
        </w:tc>
      </w:tr>
      <w:tr w:rsidR="005C230D" w:rsidRPr="00E502D5" w14:paraId="6EC0416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15F685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432EB3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076380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250545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4175747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60991F3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С09ВА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6D509B3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ингибиторы АПФ в комбинации с диуретиками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85F52F7" w14:textId="77777777" w:rsidR="005C230D" w:rsidRPr="00E502D5" w:rsidRDefault="005C230D" w:rsidP="001F4D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эналаприл 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BFE9A6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086DEA5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2021BC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5EF6DC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D52C9F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Pr="00E502D5">
              <w:rPr>
                <w:rFonts w:ascii="Times New Roman" w:hAnsi="Times New Roman" w:cs="Times New Roman"/>
                <w:color w:val="000000"/>
              </w:rPr>
              <w:t>идрохлоротиазид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02D5">
              <w:rPr>
                <w:rFonts w:ascii="Times New Roman" w:hAnsi="Times New Roman" w:cs="Times New Roman"/>
                <w:color w:val="000000"/>
              </w:rPr>
              <w:t>+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02D5">
              <w:rPr>
                <w:rFonts w:ascii="Times New Roman" w:hAnsi="Times New Roman" w:cs="Times New Roman"/>
                <w:color w:val="000000"/>
              </w:rPr>
              <w:t>каптоприл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C1A4FA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7CB643A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BC317E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6795AD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89E435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Pr="00E502D5">
              <w:rPr>
                <w:rFonts w:ascii="Times New Roman" w:hAnsi="Times New Roman" w:cs="Times New Roman"/>
                <w:color w:val="000000"/>
              </w:rPr>
              <w:t>идрохлоротиазид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02D5">
              <w:rPr>
                <w:rFonts w:ascii="Times New Roman" w:hAnsi="Times New Roman" w:cs="Times New Roman"/>
                <w:color w:val="000000"/>
              </w:rPr>
              <w:t>+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02D5">
              <w:rPr>
                <w:rFonts w:ascii="Times New Roman" w:hAnsi="Times New Roman" w:cs="Times New Roman"/>
                <w:color w:val="000000"/>
              </w:rPr>
              <w:t>эналаприл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A8B4A8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59065E7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74E431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071D40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9DEF8C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индапамид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02D5">
              <w:rPr>
                <w:rFonts w:ascii="Times New Roman" w:hAnsi="Times New Roman" w:cs="Times New Roman"/>
                <w:color w:val="000000"/>
              </w:rPr>
              <w:t>+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02D5">
              <w:rPr>
                <w:rFonts w:ascii="Times New Roman" w:hAnsi="Times New Roman" w:cs="Times New Roman"/>
                <w:color w:val="000000"/>
              </w:rPr>
              <w:t>эналаприл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9FC243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1FA6428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463119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7A77CB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7F6859A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индапамид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02D5">
              <w:rPr>
                <w:rFonts w:ascii="Times New Roman" w:hAnsi="Times New Roman" w:cs="Times New Roman"/>
                <w:color w:val="000000"/>
              </w:rPr>
              <w:t>+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02D5">
              <w:rPr>
                <w:rFonts w:ascii="Times New Roman" w:hAnsi="Times New Roman" w:cs="Times New Roman"/>
                <w:color w:val="000000"/>
              </w:rPr>
              <w:t>периндоприл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14498C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05E66E9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8539B1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A70F3C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A45FFB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A71416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0224368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742DB22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C09C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18197D4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антагонисты рецепторов ангиотензина II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4E8F71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85B504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0D371F8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424C6E0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C09CA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0925B0A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антагонисты рецепторов ангиотензина II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5F5CFC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лозартан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231D7F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14:paraId="0CBF339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6C1877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97698A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5CB0FE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A2D73C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5384E2D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1E2B1EB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  <w:lang w:val="en-US"/>
              </w:rPr>
              <w:t>C09D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7745494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антагонисты рецепторов ангиотензина II в комбинации с диуретиками</w:t>
            </w:r>
            <w:r w:rsidRPr="00B67CB6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8195F5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Pr="00E502D5">
              <w:rPr>
                <w:rFonts w:ascii="Times New Roman" w:hAnsi="Times New Roman" w:cs="Times New Roman"/>
                <w:color w:val="000000"/>
              </w:rPr>
              <w:t>идрохлоротиазид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02D5">
              <w:rPr>
                <w:rFonts w:ascii="Times New Roman" w:hAnsi="Times New Roman" w:cs="Times New Roman"/>
                <w:color w:val="000000"/>
              </w:rPr>
              <w:t>+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02D5">
              <w:rPr>
                <w:rFonts w:ascii="Times New Roman" w:hAnsi="Times New Roman" w:cs="Times New Roman"/>
                <w:color w:val="000000"/>
              </w:rPr>
              <w:t>лозартан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06A928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218BF4B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BFE639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93F4E6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CAFA83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Pr="00E502D5">
              <w:rPr>
                <w:rFonts w:ascii="Times New Roman" w:hAnsi="Times New Roman" w:cs="Times New Roman"/>
                <w:color w:val="000000"/>
              </w:rPr>
              <w:t>идрохлоротиазид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02D5">
              <w:rPr>
                <w:rFonts w:ascii="Times New Roman" w:hAnsi="Times New Roman" w:cs="Times New Roman"/>
                <w:color w:val="000000"/>
              </w:rPr>
              <w:t>+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02D5">
              <w:rPr>
                <w:rFonts w:ascii="Times New Roman" w:hAnsi="Times New Roman" w:cs="Times New Roman"/>
                <w:color w:val="000000"/>
              </w:rPr>
              <w:t>эпросартан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9D6692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69A3307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11383FF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C09DX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35FAA9A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C4ADA4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валсартан + сакубитрил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EA4F6F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3D56A51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3487B4D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C10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5531E4B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гиполипидемические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61F177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1D32C4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7D891DB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008428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C10A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17EC8FA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гиполипидемические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94FE15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885BBF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7461EC0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1045E2A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C10AA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6414ED2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ингибиторы ГМГ-КоА-редуктазы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1DB75E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аторвастатин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B47966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68C6F24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BA9612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C00D21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688636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959E58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14:paraId="78F9F3A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348D11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B8AA75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14286B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0376A6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2958C7F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804CEF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B83D0D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6AEF810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симвастатин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136AB5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14:paraId="4F7C29F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DFBCC2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FD505A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A476A8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0CDBA9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73B29E3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963C7C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3F3A9E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5C90A5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розувастатин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C9F3B4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5DAE673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266C620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C10AB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26F942F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фибраты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4389EB5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фенофибрат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D15857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6BC91FD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6BBB22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9AD787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EF2B32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FD00E7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пролонгированного действия</w:t>
            </w:r>
          </w:p>
        </w:tc>
      </w:tr>
      <w:tr w:rsidR="005C230D" w:rsidRPr="00E502D5" w14:paraId="40E1514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DD73EC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58FBFF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6C3591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F3EA23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7AD3D7C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1EF6CC1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C10AX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7D01091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гиполипидемические средства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BC5A22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алирокумаб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7EB597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7C14CC3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C0A24A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C2C93B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52B17F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эволокумаб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144163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275EBA4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4EC29F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3312882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Дерматологические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8FD119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F9878C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5544FBB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781DB21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D01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645732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противогрибковые препараты, применяемые в дерматологии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15F302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BC8111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5098275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5279A38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D01A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1F842CA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противогрибковые препараты для местного применения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CB26AC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3B7E34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2467F2D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78290B3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D01AE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599F3C8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прочие противогрибковые препараты для местного применения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4CE2E0D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салициловая кислота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6D855F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мазь для наружного применения</w:t>
            </w:r>
          </w:p>
        </w:tc>
      </w:tr>
      <w:tr w:rsidR="005C230D" w:rsidRPr="00E502D5" w14:paraId="190E8F0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2DB64A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5B1A9B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BC7E6A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EE7AE1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наружного применения (спиртовой)</w:t>
            </w:r>
          </w:p>
        </w:tc>
      </w:tr>
      <w:tr w:rsidR="005C230D" w:rsidRPr="00E502D5" w14:paraId="50F674E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5E9113D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D03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EB42B2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ран и язв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0E93D0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ED7341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66F4F47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19EFA93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D03A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1A3C9BD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препараты, способствующие нормальному рубцеванию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234868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4193AE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07FA57F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5E54AAC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D03AX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127F9F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препараты, способствующие нормальному рубцеванию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5AE687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фактор роста эпидермальный</w:t>
            </w:r>
            <w:r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EEAFD0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инъекций</w:t>
            </w:r>
          </w:p>
        </w:tc>
      </w:tr>
      <w:tr w:rsidR="005C230D" w:rsidRPr="00E502D5" w14:paraId="1AC23D0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A0DE88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D06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29DC97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A47FA2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654B57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13DEF26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8ACAC4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D06C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035A257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антибиотики в комбинации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с противомикробными средствами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45C21D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диоксометилтетрагидро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E502D5">
              <w:rPr>
                <w:rFonts w:ascii="Times New Roman" w:hAnsi="Times New Roman" w:cs="Times New Roman"/>
                <w:color w:val="000000"/>
              </w:rPr>
              <w:t xml:space="preserve">пиримидин +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сульфадиметоксин + тримекаин + хлорамфеникол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D8C211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мазь для наружного применения</w:t>
            </w:r>
          </w:p>
        </w:tc>
      </w:tr>
      <w:tr w:rsidR="005C230D" w:rsidRPr="00E502D5" w14:paraId="7622FCE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6B0570D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D07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AC5EC4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глюкокортикоиды, применяемые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в дерматологии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605238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E2FAD9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43F0832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374DFB1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D07A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5A6B03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глюкокортикоиды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6C4234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D8A0BB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538ACBA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7CE3A1C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D07AC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43C1C40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глюкокортикоиды с высокой активностью (группа III)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7B8B1DA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бетаметазон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2FCB3C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крем для наружного применения</w:t>
            </w:r>
          </w:p>
        </w:tc>
      </w:tr>
      <w:tr w:rsidR="005C230D" w:rsidRPr="00E502D5" w14:paraId="0E12453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EB40CD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C5CF33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4EB426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06000F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мазь для наружного применения</w:t>
            </w:r>
          </w:p>
        </w:tc>
      </w:tr>
      <w:tr w:rsidR="005C230D" w:rsidRPr="00E502D5" w14:paraId="4E4FA0A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DF568D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AC45D4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A3BE7E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мометазон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73B704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крем для наружного применения</w:t>
            </w:r>
          </w:p>
        </w:tc>
      </w:tr>
      <w:tr w:rsidR="005C230D" w:rsidRPr="00E502D5" w14:paraId="4573595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FD2CB0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4C2E93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47A970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E001D5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мазь для наружного применения</w:t>
            </w:r>
          </w:p>
        </w:tc>
      </w:tr>
      <w:tr w:rsidR="005C230D" w:rsidRPr="00E502D5" w14:paraId="04C6E29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5384A2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B81C6A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CAF0B0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247BA6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наружного применения</w:t>
            </w:r>
          </w:p>
        </w:tc>
      </w:tr>
      <w:tr w:rsidR="005C230D" w:rsidRPr="00E502D5" w14:paraId="5280C5A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5CEFF7F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D08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D08F6F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антисептики и дезинфицирующие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BF7C7C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BB74FE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695471D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312C749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D08A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11825AB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антисептики и дезинфицирующие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0DDFFD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FAD604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5570CC7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679F44E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D08AC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642333E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бигуаниды и амидины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358BD50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хлоргексидин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079384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местного применения</w:t>
            </w:r>
          </w:p>
        </w:tc>
      </w:tr>
      <w:tr w:rsidR="005C230D" w:rsidRPr="00E502D5" w14:paraId="2914D16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361C94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9746C6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26FBF0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40042F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местного и наружного применения</w:t>
            </w:r>
          </w:p>
        </w:tc>
      </w:tr>
      <w:tr w:rsidR="005C230D" w:rsidRPr="00E502D5" w14:paraId="7A6B458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EB1F23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BA6491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54E4BF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7C562C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наружного применения</w:t>
            </w:r>
          </w:p>
        </w:tc>
      </w:tr>
      <w:tr w:rsidR="005C230D" w:rsidRPr="00E502D5" w14:paraId="0CD74AC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057591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200689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4B9686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7E665A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наружного применения (спиртовой)</w:t>
            </w:r>
          </w:p>
        </w:tc>
      </w:tr>
      <w:tr w:rsidR="005C230D" w:rsidRPr="00E502D5" w14:paraId="1F1475F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A5D9A1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3ECB18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A64689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90CE75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спрей для наружного применения (спиртовой)</w:t>
            </w:r>
          </w:p>
        </w:tc>
      </w:tr>
      <w:tr w:rsidR="005C230D" w:rsidRPr="00E502D5" w14:paraId="3D40993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EFF1BE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BDEB1E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95BD94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3ABB4B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спрей для местного и наружного применения</w:t>
            </w:r>
          </w:p>
        </w:tc>
      </w:tr>
      <w:tr w:rsidR="005C230D" w:rsidRPr="00E502D5" w14:paraId="183CAE2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2437AF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1D0823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71F310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2A9696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суппозитории вагинальные</w:t>
            </w:r>
          </w:p>
        </w:tc>
      </w:tr>
      <w:tr w:rsidR="005C230D" w:rsidRPr="00E502D5" w14:paraId="6C1FCDE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AF1773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C78490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D96AB1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82DB25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вагинальные</w:t>
            </w:r>
          </w:p>
        </w:tc>
      </w:tr>
      <w:tr w:rsidR="005C230D" w:rsidRPr="00E502D5" w14:paraId="760F037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1B2A30D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D08AG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3CA17F8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йода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AA53CF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повидон-йод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01FFBE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местного и наружного применения</w:t>
            </w:r>
          </w:p>
        </w:tc>
      </w:tr>
      <w:tr w:rsidR="005C230D" w:rsidRPr="00E502D5" w14:paraId="070CA1A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905ABF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9A2658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61D436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BB0C1E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наружного применения</w:t>
            </w:r>
          </w:p>
        </w:tc>
      </w:tr>
      <w:tr w:rsidR="005C230D" w:rsidRPr="00E502D5" w14:paraId="43D723D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0AA3380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D08AX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32A81CC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антисептики и дезинфицирующие средства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76651B1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водорода пероксид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FCE2E6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местного и наружного применения</w:t>
            </w:r>
          </w:p>
        </w:tc>
      </w:tr>
      <w:tr w:rsidR="005C230D" w:rsidRPr="00E502D5" w14:paraId="52A6477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F86198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68E8C5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5AAAAD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F68CDA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местного применения</w:t>
            </w:r>
          </w:p>
        </w:tc>
      </w:tr>
      <w:tr w:rsidR="005C230D" w:rsidRPr="00E502D5" w14:paraId="3B2F4DE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00FE11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C3A1E4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CA90A4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калия перманганат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BFBEFE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местного и наружного применения</w:t>
            </w:r>
          </w:p>
        </w:tc>
      </w:tr>
      <w:tr w:rsidR="005C230D" w:rsidRPr="00E502D5" w14:paraId="5C4E740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0CC80C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075B87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F32D3C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этанол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BF40AC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наружного применения</w:t>
            </w:r>
          </w:p>
        </w:tc>
      </w:tr>
      <w:tr w:rsidR="005C230D" w:rsidRPr="00E502D5" w14:paraId="3118588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8C6BEA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B8D2C1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1E242C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027C75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наружного применения и приготовления лекарственных форм</w:t>
            </w:r>
          </w:p>
        </w:tc>
      </w:tr>
      <w:tr w:rsidR="005C230D" w:rsidRPr="00E502D5" w14:paraId="5E7B161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E085AA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1899F7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7B67A6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E83B9C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наружного применения</w:t>
            </w:r>
          </w:p>
        </w:tc>
      </w:tr>
      <w:tr w:rsidR="005C230D" w:rsidRPr="00E502D5" w14:paraId="2BFD004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30BEB9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B59DB4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13DB09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6AD936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наружного применения и приготовления лекарственных форм</w:t>
            </w:r>
          </w:p>
        </w:tc>
      </w:tr>
      <w:tr w:rsidR="005C230D" w:rsidRPr="00E502D5" w14:paraId="4136BA2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4009B8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D11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65B6DE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дерматологические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C94D57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4CD40A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21FD8E7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6B9183A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D11A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8746AB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дерматологические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52DFE0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076A0A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48441DC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174F51B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D11AH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58FF5F5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дерматита, кроме глюкокортикоидов</w:t>
            </w:r>
            <w:r>
              <w:rPr>
                <w:rFonts w:ascii="Times New Roman" w:hAnsi="Times New Roman" w:cs="Times New Roman"/>
                <w:color w:val="000000"/>
              </w:rPr>
              <w:t>***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7F9F98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дупилумаб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BE6973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70C28E9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83649D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5BC411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21A8E0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пимекролимус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FC7D85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крем для наружного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применения</w:t>
            </w:r>
          </w:p>
        </w:tc>
      </w:tr>
      <w:tr w:rsidR="005C230D" w:rsidRPr="00E502D5" w14:paraId="0D03353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72E517A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G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59C9A24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Мочеполовая система и половые гормоны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7648A8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723A1C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7AF020B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F1DC04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G01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366EF5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противомикробные препараты и антисептики, применяемые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в гинекологии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EF98EC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6E6AFB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60B7BFF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6924553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G01A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31E5EA2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C53FB4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CDCE13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21825FF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044C0BD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G01AA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46E4DC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антибактериальные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6A9D67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натамицин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C95FFC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суппозитории вагинальные</w:t>
            </w:r>
          </w:p>
        </w:tc>
      </w:tr>
      <w:tr w:rsidR="005C230D" w:rsidRPr="00E502D5" w14:paraId="221BDD4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21A95FE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G01AF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79D1D9F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имидазола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2A3D4E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клотримазол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22AE18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гель вагинальный</w:t>
            </w:r>
          </w:p>
        </w:tc>
      </w:tr>
      <w:tr w:rsidR="005C230D" w:rsidRPr="00E502D5" w14:paraId="787B469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205C63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291ED6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34D051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CCA506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суппозитории вагинальные</w:t>
            </w:r>
          </w:p>
        </w:tc>
      </w:tr>
      <w:tr w:rsidR="005C230D" w:rsidRPr="00E502D5" w14:paraId="0F0CFA5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C504B0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F5A1CB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F0D3B0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99F4B0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вагинальные</w:t>
            </w:r>
          </w:p>
        </w:tc>
      </w:tr>
      <w:tr w:rsidR="005C230D" w:rsidRPr="00E502D5" w14:paraId="25D44CE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7FECD66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G02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3BEA6F2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другие препараты, применяемые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в гинекологии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BB82D6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3B36FC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2BBB687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5C9746C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G02A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3283531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утеротонизирующие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316F9B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377887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208D5D1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FA292C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G02AB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AE5294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алкалоиды спорыньи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46CFB2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метилэргометрин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3EC051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14:paraId="3FC96BE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6A3810B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G02AD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03E7326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простагландины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7844F2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динопростон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9DEB4C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гель интрацервикальный</w:t>
            </w:r>
          </w:p>
        </w:tc>
      </w:tr>
      <w:tr w:rsidR="005C230D" w:rsidRPr="00E502D5" w14:paraId="7CC4F98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D3CD58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1D7A13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8515FC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мизопростол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4D50F9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11A6618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BA6E8F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G02C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3D4556D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другие препараты, применяемые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в гинекологии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820D4D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E91FD1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69BC999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36F81E2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G02CA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67AAB60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адреномиметики, токолитические средства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B1548C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гексопреналин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A95391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0FC55FF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35D65C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116BCB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0538E0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07B930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198B6CD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200804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G02CB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0846A21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ингибиторы пролактина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8C585A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бромокриптин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CA5391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668924E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14DB2CF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G02CX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3759477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прочие препараты, применяемые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в гинекологии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771869F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атозибан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EA6F81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293A7A0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659D74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FA4E0C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35073F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07E52C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191DE1B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368414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G03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119DE9E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половые гормоны и модуляторы функции половых органов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22264C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C822DA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74C45C0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A68197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G03B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6A5E61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андрогены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578BD7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40A935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7A081C3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2C0A90E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G03BA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2C66594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3-оксоандрост-4-ена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6D7B73F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тестостерон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41DE5D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гель для наружного применения</w:t>
            </w:r>
          </w:p>
        </w:tc>
      </w:tr>
      <w:tr w:rsidR="005C230D" w:rsidRPr="00E502D5" w14:paraId="4AC1342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430188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42A51F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696E61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605E22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 введения</w:t>
            </w:r>
          </w:p>
        </w:tc>
      </w:tr>
      <w:tr w:rsidR="005C230D" w:rsidRPr="00E502D5" w14:paraId="2ACC5B4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0F9A08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390C41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3BEBCC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тестостерон (смесь эфиров)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75D211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 введения (масляный)</w:t>
            </w:r>
          </w:p>
        </w:tc>
      </w:tr>
      <w:tr w:rsidR="005C230D" w:rsidRPr="00E502D5" w14:paraId="2AC9E1F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7CD6BBC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G03D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54EE032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гестагены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9FCBF5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0467A2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7C306AA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1DEDD35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G03DA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7D16AF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прегнадиена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801BF6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прогестерон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618B04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602E12F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6878DCC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G03DB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FBB13E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прегнадиена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6F7CC6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дидрогестерон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B686D1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62378C2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629AD1D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G03DC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6870265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эстрена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17B317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норэтистерон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E2590F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4342311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0807A88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G03G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8D8208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гонадотропины и другие стимуляторы овуляции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6648F5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ADBF49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3157577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5D625E6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G03GA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21CD6D5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гонадотропины</w:t>
            </w:r>
            <w:hyperlink w:anchor="P10250">
              <w:r w:rsidRPr="00E502D5"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0E8721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гонадотропин хорионический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06E44E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внутримышечного введения</w:t>
            </w:r>
          </w:p>
        </w:tc>
      </w:tr>
      <w:tr w:rsidR="005C230D" w:rsidRPr="00E502D5" w14:paraId="7E3CC34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EC37DD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CBFACD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056D18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корифоллитропин альфа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DB119E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4FF1D33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C1BA83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C11664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28C937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фоллитропин альфа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60243D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5C230D" w:rsidRPr="00E502D5" w14:paraId="7C7745B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B3FE64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D7205B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A5201B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7199BB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5C230D" w:rsidRPr="00E502D5" w14:paraId="613BDB5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6BB85C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3090C5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D2C7ED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F0BC2C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5C7F65D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05AF91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D12C8B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4A9DFE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фоллитропин альфа + лутропин альфа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3FF843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5C230D" w:rsidRPr="00E502D5" w14:paraId="768438A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1E73476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G03GB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787AAF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синтетические стимуляторы овуляции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AB5959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кломифен</w:t>
            </w:r>
            <w:r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33800D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5461FDC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97E39A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G03H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0A75C31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антиандрогены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2CAD90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AF56CF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0DFDE2E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4E5157B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G03HA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219DF51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антиандрогены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43CF903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</w:t>
            </w:r>
            <w:r w:rsidRPr="00E502D5">
              <w:rPr>
                <w:rFonts w:ascii="Times New Roman" w:hAnsi="Times New Roman" w:cs="Times New Roman"/>
                <w:color w:val="000000"/>
              </w:rPr>
              <w:t>ипротерон</w:t>
            </w:r>
            <w:r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CDCCF0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 введения масляный</w:t>
            </w:r>
          </w:p>
        </w:tc>
      </w:tr>
      <w:tr w:rsidR="005C230D" w:rsidRPr="00E502D5" w14:paraId="546B607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FF5AE3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F28B9E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871024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2702C9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5D9D9F5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365FA2E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G04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0DF90ED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препараты, применяемые в урологии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6BB64A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E1097D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0D4A95A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02F5D7A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G04B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C5E9A0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препараты, применяемые в урологии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447C42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03CF33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73AE75B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015B6B3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G04BD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B2C6D5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26AF54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солифенацин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C5067E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4CC225C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06E79A5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G04C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E17FA5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8EC423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AB5D53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2BE23B7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4F2F377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G04CA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61701F6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альфа-адреноблокаторы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2571BBB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алфузозин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73A1FC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</w:t>
            </w:r>
          </w:p>
        </w:tc>
      </w:tr>
      <w:tr w:rsidR="005C230D" w:rsidRPr="00E502D5" w14:paraId="434BA12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110D93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E6AE72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632B5E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2787C7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оболочкой</w:t>
            </w:r>
          </w:p>
        </w:tc>
      </w:tr>
      <w:tr w:rsidR="005C230D" w:rsidRPr="00E502D5" w14:paraId="25E4AEC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771DFF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6A999D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37F8CC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F4930D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</w:t>
            </w:r>
          </w:p>
        </w:tc>
      </w:tr>
      <w:tr w:rsidR="005C230D" w:rsidRPr="00E502D5" w14:paraId="44B84F8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1120B5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C49FCE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D77B36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42B85C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контролируемым высвобождением, покрытые оболочкой</w:t>
            </w:r>
          </w:p>
        </w:tc>
      </w:tr>
      <w:tr w:rsidR="005C230D" w:rsidRPr="00E502D5" w14:paraId="434A4D9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DD0C4D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D1C462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40BCC65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тамсулозин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5121F5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капсулы кишечнорастворимые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с пролонгированным высвобождением</w:t>
            </w:r>
          </w:p>
        </w:tc>
      </w:tr>
      <w:tr w:rsidR="005C230D" w:rsidRPr="00E502D5" w14:paraId="7143BD0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48F57A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A2335B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3D01A8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196623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пролонгированного действия</w:t>
            </w:r>
          </w:p>
        </w:tc>
      </w:tr>
      <w:tr w:rsidR="005C230D" w:rsidRPr="00E502D5" w14:paraId="61E4C8C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EB709C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EFF3AD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081F7C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50AFEF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с модифицированным высвобождением</w:t>
            </w:r>
          </w:p>
        </w:tc>
      </w:tr>
      <w:tr w:rsidR="005C230D" w:rsidRPr="00E502D5" w14:paraId="1AD1AF1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0F7B80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A5C919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C4ABAB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9E96B9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с пролонгированным высвобождением</w:t>
            </w:r>
          </w:p>
        </w:tc>
      </w:tr>
      <w:tr w:rsidR="005C230D" w:rsidRPr="00E502D5" w14:paraId="6DB1F1E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937BFE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AC9EEF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FE2334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3D7179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контролируемым высвобождением, покрытые оболочкой</w:t>
            </w:r>
          </w:p>
        </w:tc>
      </w:tr>
      <w:tr w:rsidR="005C230D" w:rsidRPr="00E502D5" w14:paraId="6E6E233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E99D4C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E85AAF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8FDA90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64ACB8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C230D" w:rsidRPr="00E502D5" w14:paraId="053FCFE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124947B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G04CB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051692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ингибиторы тестостерон-5-альфа-редуктазы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E3B30E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финастерид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FCF781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7378FE7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7C184D0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B50CE0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5FCC85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D9FB89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6D53A08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03C759C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H01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11CBD77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гормоны гипофиза и гипоталамуса и их аналоги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4160EE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D478F5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5CA7636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3C42284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H01A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5110A99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гормоны передней доли гипофиза и их аналоги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7464E9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F409BD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3B2FECD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1C9DD15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H01AC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6D73FB4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соматропин и его агонисты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57B870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соматропин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EF7958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5C230D" w:rsidRPr="00E502D5" w14:paraId="54B2FD7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89D4ED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5E769E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9D7635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709F96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095C98B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71B214C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H01AX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57D49EC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гормоны передней доли гипофиза и их аналоги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2DC8CB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пэгвисомант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20F207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5C230D" w:rsidRPr="00E502D5" w14:paraId="02C8FE2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05AB1F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H01B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26B222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гормоны задней доли гипофиза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309496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6526A6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035374E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73CA3CD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H01BA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308CB97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вазопрессин и его аналоги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21B394A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десмопрессин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15A614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назальные</w:t>
            </w:r>
          </w:p>
        </w:tc>
      </w:tr>
      <w:tr w:rsidR="005C230D" w:rsidRPr="00E502D5" w14:paraId="3AFDF90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3B8A90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E3907C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CEB6DF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EE7503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спрей назальный дозированный</w:t>
            </w:r>
          </w:p>
        </w:tc>
      </w:tr>
      <w:tr w:rsidR="005C230D" w:rsidRPr="00E502D5" w14:paraId="679E949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C470BF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CA2995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4E232B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4C07D9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49D37B9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9B67DE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908F11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715E7F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E706B5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таблетки, диспергируемые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в полости рта</w:t>
            </w:r>
          </w:p>
        </w:tc>
      </w:tr>
      <w:tr w:rsidR="005C230D" w:rsidRPr="00E502D5" w14:paraId="6AD17E5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139418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C937A3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0C43CD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35FBC8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таблетки-лиофилизат</w:t>
            </w:r>
          </w:p>
        </w:tc>
      </w:tr>
      <w:tr w:rsidR="005C230D" w:rsidRPr="00E502D5" w14:paraId="086CB7F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1E9630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1896BB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FF7548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E73B82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подъязычные</w:t>
            </w:r>
          </w:p>
        </w:tc>
      </w:tr>
      <w:tr w:rsidR="005C230D" w:rsidRPr="00E502D5" w14:paraId="0B6B668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DD9511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509F16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97F89F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терлипрессин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CDB7D8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1BECC3C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3248413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H01BB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18FA0F4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окситоцин и его аналоги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C29EBA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карбетоцин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F41D74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444F9C7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520061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8971EF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788BA57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окситоцин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056FDB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14:paraId="2B23BB4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D322BF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8CC848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9062AC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CA4036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 и внутримышечного введения</w:t>
            </w:r>
          </w:p>
        </w:tc>
      </w:tr>
      <w:tr w:rsidR="005C230D" w:rsidRPr="00E502D5" w14:paraId="1400156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4D5188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E1A6BD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6A8534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28E9BE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0467DA7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2430A5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0F1266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E5AA24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610FA8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 и местного применения</w:t>
            </w:r>
          </w:p>
        </w:tc>
      </w:tr>
      <w:tr w:rsidR="005C230D" w:rsidRPr="00E502D5" w14:paraId="2308212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1F34135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H01C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BD5E45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гормоны гипоталамуса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7A5B63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B4D642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2829991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09EBDD9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H01CB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38A07AD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соматостатин и аналоги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F96530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ланреотид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4FC8FE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гель для подкожного введения пролонгированного действия</w:t>
            </w:r>
          </w:p>
        </w:tc>
      </w:tr>
      <w:tr w:rsidR="005C230D" w:rsidRPr="00E502D5" w14:paraId="0ED3C6C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EE1D63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8E439A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6837EB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октреотид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DA06F1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5C230D" w:rsidRPr="00E502D5" w14:paraId="35A7EBF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D7DF4A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41F3FC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DDF57A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C3202F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лиофилизат для приготовления суспензии для внутримышечного введения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с пролонгированным высвобождением</w:t>
            </w:r>
          </w:p>
        </w:tc>
      </w:tr>
      <w:tr w:rsidR="005C230D" w:rsidRPr="00E502D5" w14:paraId="4E3EBF2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614F5D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D291EE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D92D11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46D400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подкожного введения</w:t>
            </w:r>
          </w:p>
        </w:tc>
      </w:tr>
      <w:tr w:rsidR="005C230D" w:rsidRPr="00E502D5" w14:paraId="10305C1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838679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6EA70E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AF958F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AD6741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 и подкожного введения</w:t>
            </w:r>
          </w:p>
        </w:tc>
      </w:tr>
      <w:tr w:rsidR="005C230D" w:rsidRPr="00E502D5" w14:paraId="1C2757B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A4AA29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C4B934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A5EF02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пасиреотид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72EDED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70CB642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2C5DB6A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H01CC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2234884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антигонадотропин-рилизинг гормоны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45C9EF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ганиреликс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04BA37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31367E5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5CED88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B56AF7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795D64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цетрореликс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A49185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5C230D" w:rsidRPr="00E502D5" w14:paraId="458A228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1299C22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H02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FBAE16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кортикостероиды системного действия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F66414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0E3FDB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7119453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5F5BCAA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H02A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5F7AF2D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кортикостероиды системного действия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AC1F69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E1E07A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5B60DC5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7182741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H02AA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34ABF63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минералокортикоиды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411527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флудрокортизон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795080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78D3D1E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2DF2B8F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H02AB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53AFE6F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глюкокортикоиды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E3CE49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гидрокортизон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119E0D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крем для наружного применения</w:t>
            </w:r>
          </w:p>
        </w:tc>
      </w:tr>
      <w:tr w:rsidR="005C230D" w:rsidRPr="00E502D5" w14:paraId="1E8DAF4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1295CE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ADE8BE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6A9B90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82BACB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и внутримышечного введения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14:paraId="5192B0A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C8A764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6E9990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AA083B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AE941E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мазь глазная</w:t>
            </w:r>
          </w:p>
        </w:tc>
      </w:tr>
      <w:tr w:rsidR="005C230D" w:rsidRPr="00E502D5" w14:paraId="0DFC64C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390FB0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BFAD9A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17D295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9A8060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мазь для наружного применения</w:t>
            </w:r>
          </w:p>
        </w:tc>
      </w:tr>
      <w:tr w:rsidR="005C230D" w:rsidRPr="00E502D5" w14:paraId="1FED3A5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6B31A8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00CBC8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3A85B1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CBB13A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внутримышечного и внутрисуставного введения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14:paraId="450F268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AE40B8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99BE1E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C37733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64B628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3D14D5A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145513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B49C53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81E6F0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295EF9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эмульсия для наружного применения</w:t>
            </w:r>
          </w:p>
        </w:tc>
      </w:tr>
      <w:tr w:rsidR="005C230D" w:rsidRPr="00E502D5" w14:paraId="0030EAA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355868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31652C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6A72EB3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дексаметазон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5B79DE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имплантат для интравитреального введения</w:t>
            </w:r>
          </w:p>
        </w:tc>
      </w:tr>
      <w:tr w:rsidR="005C230D" w:rsidRPr="00E502D5" w14:paraId="684C8E0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FA7C72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2915C3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D8AD7A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27F4A2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</w:tr>
      <w:tr w:rsidR="005C230D" w:rsidRPr="00E502D5" w14:paraId="18DDB89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BF0ECB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4B73C3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48D17B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3D3A13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14:paraId="21B6807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CFF567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AA401D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0E8932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562933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443DBF4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16B4D1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C7A435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3976AA3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метилпреднизолон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86DB82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и внутримышечного введения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14:paraId="7F0DB7C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FDEDE5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405164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235B8F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20543F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22C2BFA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C4FEB4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1015C5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C40E1E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преднизолон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0283D4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мазь для наружного применения</w:t>
            </w:r>
          </w:p>
        </w:tc>
      </w:tr>
      <w:tr w:rsidR="005C230D" w:rsidRPr="00E502D5" w14:paraId="30AC975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43E553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658CD8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7D212C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128435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14:paraId="492AB3E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83758C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E5662A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314552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E13658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14:paraId="0BA53D0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6445FE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81F5F6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69CE23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BA031D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68EC558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5D24192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H03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CE5C98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заболеваний щитовидной железы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672250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40257B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547F21C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D9A2FE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H03A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F2B8CA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щитовидной железы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4C09CB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C4815F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330BCBF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C40D8D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H03AA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ECAA2D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гормоны щитовидной железы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ED6E96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левотироксин натрия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5C5DF1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7C725D1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669DC54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H03B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DA65E9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антитиреоидные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287448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A5CFD6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1585091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4A6B2CA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H03BB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0C9DCE8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серосодержащие производные имидазола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D08D72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тиамазол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733B3C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0F4E37E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BB9FCD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9257CE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E35779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43AD01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41B2442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6C39D9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H03C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5982842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йода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F157AA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60F3D5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7BD1187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6EED292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H03CA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1B51156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йода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0AF3F6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калия йодид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E1F24B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7B231B7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1FA5453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H04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25DCFC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гормоны поджелудочной железы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3F831D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39C382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4FE0E65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0CE1824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H04A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24F430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гормоны, расщепляющие гликоген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5CBDCC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8E0B73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11A3EF1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01F13DA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H04AA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1ED7AD7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гормоны, расщепляющие гликоген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325F6E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глюкагон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27F1DB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инъекций</w:t>
            </w:r>
          </w:p>
        </w:tc>
      </w:tr>
      <w:tr w:rsidR="005C230D" w:rsidRPr="00E502D5" w14:paraId="29FEC39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591817B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H05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0C521FC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препараты, регулирующие обмен кальция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599981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06B934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5E35608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DA36BA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H05A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165A4A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паратиреоидные гормоны и их аналоги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36B9E3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2A0CF1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58E9696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0C5C7B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H05AA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E8C27D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паратиреоидные гормоны и их аналоги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1E1A4A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терипаратид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8762EA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660C78F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0D7E7ED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H05B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8D5152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антипаратиреоидные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199A6E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EA5B48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7A56FBF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078A4DD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H05BA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5FD7FE7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кальцитонина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C4A66F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кальцитонин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D5CC0A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7C6300F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760D08E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H05BX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6D1B353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прочие антипаратиреоидные препараты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47D4B0A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парикальцитол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58AE43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1718F77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D296A9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8EAC86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216A4A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9B886D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44B0FE7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3D952A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345087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A62ACB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цинакальцет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68919D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40BD999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51FA96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AB36DE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08CE0D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этелкальцетид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79A2D0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1EA43AC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4B9227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0D6C4AC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Противомикробные препараты системного действия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E7DB7C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800B81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5224E58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1D6FC30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6398C79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антибактериальные препараты системного действия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72ED27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A4CDF7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0F03F2F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6C85CF4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646D6D7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тетрациклины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50E7C7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7CA17E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304CEC7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258D368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35721E2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тетрациклины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75FCA09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доксициклин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7A92DB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1EB97D5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217DF8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8E8140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A54B79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F14096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1C320F4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D09A8E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6A07D6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5F7C51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D4FDF3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диспергируемые</w:t>
            </w:r>
          </w:p>
        </w:tc>
      </w:tr>
      <w:tr w:rsidR="005C230D" w:rsidRPr="00E502D5" w14:paraId="22A2B68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77FE9C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1388E3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41B40D9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тигециклин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37B777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14:paraId="297C100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740DF3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EBF0A3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1F8527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E7FD78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C230D" w:rsidRPr="00E502D5" w14:paraId="34552DF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178019B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86833C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амфениколы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09794D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235C86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29F7B0E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42D253A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J01BA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19E0C4A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амфениколы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EE4117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хлорамфеникол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E7F6FF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4860D6E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E4B252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3DE083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7EDE9C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D2ED2F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14:paraId="3967773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6212F1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21850A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9DB2BE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830F65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5254AA1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5156673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AC316E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бета-лактамные антибактериальные препараты: пенициллины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951846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751A5D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2CFC5B2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150ECF1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J01CA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742A58F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пенициллины широкого спектра действия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7A34EB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амоксициллин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F0EFC9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гранулы для приготовления суспензии для приема внутрь</w:t>
            </w:r>
          </w:p>
        </w:tc>
      </w:tr>
      <w:tr w:rsidR="005C230D" w:rsidRPr="00E502D5" w14:paraId="466A318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842F48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BAB28A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04320B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A4B50D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52B055A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2FC1DC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D0F4B8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ED1A48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BA0CB9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суспензии для приема внутрь</w:t>
            </w:r>
          </w:p>
        </w:tc>
      </w:tr>
      <w:tr w:rsidR="005C230D" w:rsidRPr="00E502D5" w14:paraId="5AE19E3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1D3893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B42F13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22DCC9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20D7F8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68A9CE5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C7F140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230009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692CB7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8935ED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диспергируемые</w:t>
            </w:r>
          </w:p>
        </w:tc>
      </w:tr>
      <w:tr w:rsidR="005C230D" w:rsidRPr="00E502D5" w14:paraId="41AD38D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55EE6C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4C953F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AA5F5A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BCCFA5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51A2117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D6B854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0E3B19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A215A7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ампициллин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C98EBF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02D5">
              <w:rPr>
                <w:rFonts w:ascii="Times New Roman" w:hAnsi="Times New Roman" w:cs="Times New Roman"/>
                <w:color w:val="000000"/>
              </w:rPr>
              <w:t>для внутривенного и внутримышечного введения</w:t>
            </w:r>
          </w:p>
        </w:tc>
      </w:tr>
      <w:tr w:rsidR="005C230D" w:rsidRPr="00E502D5" w14:paraId="0C34C15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183EF4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D8008E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3E18A8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E8B973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41CA7B3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EEB095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9D13DE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B4143E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1D5CA9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внутримышечного введения</w:t>
            </w:r>
          </w:p>
        </w:tc>
      </w:tr>
      <w:tr w:rsidR="005C230D" w:rsidRPr="00E502D5" w14:paraId="238D03D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0FE6D8B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J01CE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26137F4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пенициллины, чувствительные к бета-лактамазам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506882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бензатина бензилпенициллин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6A142C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суспензии для внутримышечного введения</w:t>
            </w:r>
          </w:p>
        </w:tc>
      </w:tr>
      <w:tr w:rsidR="005C230D" w:rsidRPr="00E502D5" w14:paraId="2AD5F95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3D87C9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331470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247F008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бензилпенициллин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74345B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5C230D" w:rsidRPr="00E502D5" w14:paraId="6301B12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DCC18A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9D9F35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95A220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1D77DC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внутримышечного и подкожного введения</w:t>
            </w:r>
          </w:p>
        </w:tc>
      </w:tr>
      <w:tr w:rsidR="005C230D" w:rsidRPr="00E502D5" w14:paraId="1FA9A0C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2F53DC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54F6EE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35F7B6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10ECBB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инъекций</w:t>
            </w:r>
          </w:p>
        </w:tc>
      </w:tr>
      <w:tr w:rsidR="005C230D" w:rsidRPr="00E502D5" w14:paraId="71545D7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9895A0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54F2AF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930F61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65DA37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инъекций и местного применения</w:t>
            </w:r>
          </w:p>
        </w:tc>
      </w:tr>
      <w:tr w:rsidR="005C230D" w:rsidRPr="00E502D5" w14:paraId="073C096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C92DDF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95A6C6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CFD882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55E219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суспензии для внутримышечного введения</w:t>
            </w:r>
          </w:p>
        </w:tc>
      </w:tr>
      <w:tr w:rsidR="005C230D" w:rsidRPr="00E502D5" w14:paraId="593ED1D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25429DC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J01CF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07AC76F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пенициллины, устойчивые к бета-лактамазам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7E5CFC7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оксациллин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04DF1B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5C230D" w:rsidRPr="00E502D5" w14:paraId="6B7495D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A04450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0D9BC7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C1F282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253FF4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внутримышечного введения</w:t>
            </w:r>
          </w:p>
        </w:tc>
      </w:tr>
      <w:tr w:rsidR="005C230D" w:rsidRPr="00E502D5" w14:paraId="4F2BE47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72A6280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J01CR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6B5ACFA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5DC8F7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амоксициллин + клавулановая кислота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97957D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суспензии для приема внутрь</w:t>
            </w:r>
          </w:p>
        </w:tc>
      </w:tr>
      <w:tr w:rsidR="005C230D" w:rsidRPr="00E502D5" w14:paraId="4A4872B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1E891C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22C81D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07ED29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C6142B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внутривенного введения</w:t>
            </w:r>
          </w:p>
        </w:tc>
      </w:tr>
      <w:tr w:rsidR="005C230D" w:rsidRPr="00E502D5" w14:paraId="700791A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865BE5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243934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575E0D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63E531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диспергируемые</w:t>
            </w:r>
          </w:p>
        </w:tc>
      </w:tr>
      <w:tr w:rsidR="005C230D" w:rsidRPr="00E502D5" w14:paraId="6E9D33B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D6B486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7C63D3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B2722B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76AFDF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14:paraId="642461F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FD59E3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12285F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479DEC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264127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531EAA4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2CE8C8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8F119E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47BF2C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ампициллин + сульбактам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21ED00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5C230D" w:rsidRPr="00E502D5" w14:paraId="64E8989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5A773F8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J01D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BCE1BA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бета-лактамные антибактериальные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D07B32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B71B99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0BBACA4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4A32931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J01DB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11411EE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цефалоспорины 1-го поколения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A4BB6C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цефазолин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5AF938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5C230D" w:rsidRPr="00E502D5" w14:paraId="3BCC34F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7EFD14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63C5A7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466B67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37287A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внутримышечного введения</w:t>
            </w:r>
          </w:p>
        </w:tc>
      </w:tr>
      <w:tr w:rsidR="005C230D" w:rsidRPr="00E502D5" w14:paraId="55F29FF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418D34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76D313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304F0B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F93034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инъекций</w:t>
            </w:r>
          </w:p>
        </w:tc>
      </w:tr>
      <w:tr w:rsidR="005C230D" w:rsidRPr="00E502D5" w14:paraId="108A092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7F00F1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F7FB3F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127863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цефалексин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455898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гранулы для приготовления суспензии для приема внутрь</w:t>
            </w:r>
          </w:p>
        </w:tc>
      </w:tr>
      <w:tr w:rsidR="005C230D" w:rsidRPr="00E502D5" w14:paraId="63E93BE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A8E535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11F3A1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60390B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1D4987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52772A5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5AD169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C4885B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53F3FD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680B39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307DED1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40A0D83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J01DC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7593E38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цефалоспорины 2-го поколения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458C0C8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цефуроксим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8C88AB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гранулы для приготовления суспензии для приема внутрь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179ED3D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9FC583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0D0911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C5BF7A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F388DA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порошок для приготовления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раствора для внутривенного введения</w:t>
            </w:r>
          </w:p>
        </w:tc>
      </w:tr>
      <w:tr w:rsidR="005C230D" w:rsidRPr="00E502D5" w14:paraId="673EFB5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3311A2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DC5DFA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B20EE9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96D0AA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5C230D" w:rsidRPr="00E502D5" w14:paraId="194EA33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63E164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6EA309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156AF5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591E6C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внутримышечного введения</w:t>
            </w:r>
          </w:p>
        </w:tc>
      </w:tr>
      <w:tr w:rsidR="005C230D" w:rsidRPr="00E502D5" w14:paraId="7945CAC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8D8C07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E5D3BC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9CAF5F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A4AF92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инъекций</w:t>
            </w:r>
          </w:p>
        </w:tc>
      </w:tr>
      <w:tr w:rsidR="005C230D" w:rsidRPr="00E502D5" w14:paraId="2999DB5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581EEB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4AEDC6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34B69E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F2A01F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инфузий</w:t>
            </w:r>
          </w:p>
        </w:tc>
      </w:tr>
      <w:tr w:rsidR="005C230D" w:rsidRPr="00E502D5" w14:paraId="11AD381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E80491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A80987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2663EB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78197E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573EFFE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3D4D5C3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J01DD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5BD6801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цефалоспорины 3-го поколения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4EFDE13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цефотаксим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CB56DB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5C230D" w:rsidRPr="00E502D5" w14:paraId="7D524AF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6EC865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AEB1C6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8AEC43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3A9349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внутримышечного введения</w:t>
            </w:r>
          </w:p>
        </w:tc>
      </w:tr>
      <w:tr w:rsidR="005C230D" w:rsidRPr="00E502D5" w14:paraId="74A8307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912804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5CF232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683FAA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03321E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инъекций</w:t>
            </w:r>
          </w:p>
        </w:tc>
      </w:tr>
      <w:tr w:rsidR="005C230D" w:rsidRPr="00E502D5" w14:paraId="7E9526E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3595DF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676A0E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0068A9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цефтазидим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6008FB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внутривенного введения</w:t>
            </w:r>
          </w:p>
        </w:tc>
      </w:tr>
      <w:tr w:rsidR="005C230D" w:rsidRPr="00E502D5" w14:paraId="01722A8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B036A0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D085CA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4D723A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C804F6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5C230D" w:rsidRPr="00E502D5" w14:paraId="660EED3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3D68BA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8B792B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584DCD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51948E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инъекций</w:t>
            </w:r>
          </w:p>
        </w:tc>
      </w:tr>
      <w:tr w:rsidR="005C230D" w:rsidRPr="00E502D5" w14:paraId="40DF925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5AE719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04903F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3C2B52C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цефтриаксон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513BA5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внутривенного введения</w:t>
            </w:r>
          </w:p>
        </w:tc>
      </w:tr>
      <w:tr w:rsidR="005C230D" w:rsidRPr="00E502D5" w14:paraId="56223E1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BFDD01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32432C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EBD003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3BF1F5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5C230D" w:rsidRPr="00E502D5" w14:paraId="0F3244D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AB60C3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4FF9BD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D0A0BF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57A483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внутримышечного введения</w:t>
            </w:r>
          </w:p>
        </w:tc>
      </w:tr>
      <w:tr w:rsidR="005C230D" w:rsidRPr="00E502D5" w14:paraId="1B44D08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688EA6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D94CDD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0A90D2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069F0B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инъекций</w:t>
            </w:r>
          </w:p>
        </w:tc>
      </w:tr>
      <w:tr w:rsidR="005C230D" w:rsidRPr="00E502D5" w14:paraId="2150624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A00DDC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E48019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B72CF5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цефоперазон + сульбактам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E88CDE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5C230D" w:rsidRPr="00E502D5" w14:paraId="4436440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23D6F03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J01DE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07CA778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цефалоспорины 4-го поколения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7D59229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цефепим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F90771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5C230D" w:rsidRPr="00E502D5" w14:paraId="0517DC6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0DC14E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61BF99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A436EA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7F7B64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внутримышечного введения</w:t>
            </w:r>
          </w:p>
        </w:tc>
      </w:tr>
      <w:tr w:rsidR="005C230D" w:rsidRPr="00E502D5" w14:paraId="4469528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7F6FB18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J01DH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7AFBC01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карбапенемы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705506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имипенем + циластатин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1E9763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инфузий</w:t>
            </w:r>
          </w:p>
        </w:tc>
      </w:tr>
      <w:tr w:rsidR="005C230D" w:rsidRPr="00E502D5" w14:paraId="03EB0BB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78F0AF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5A5438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01BA38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меропенем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F5D289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внутривенного введения</w:t>
            </w:r>
          </w:p>
        </w:tc>
      </w:tr>
      <w:tr w:rsidR="005C230D" w:rsidRPr="00E502D5" w14:paraId="7919F27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B2C28D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826B78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205AF17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эртапенем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BEEF42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инъекций</w:t>
            </w:r>
          </w:p>
        </w:tc>
      </w:tr>
      <w:tr w:rsidR="005C230D" w:rsidRPr="00E502D5" w14:paraId="0346CBC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3774E5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3063A4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0F760D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D4AA27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5C230D" w:rsidRPr="00E502D5" w14:paraId="08E3E17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4E054FE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J01DI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3CD69E3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цефалоспорины и пенемы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07FAFC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цефтазидим + [авибактам]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D86D69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порошок для приготовления концентрата для приготовления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раствора для инфузий</w:t>
            </w:r>
          </w:p>
        </w:tc>
      </w:tr>
      <w:tr w:rsidR="005C230D" w:rsidRPr="00E502D5" w14:paraId="13EABB1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94C331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B50FC6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CEFEFB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цефтаролина фосамил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BCBC8F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5C230D" w:rsidRPr="00E502D5" w14:paraId="70097BA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F188D7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BF7F0D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1DF1D1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цефтолозан + [тазобактам]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76B723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5C230D" w:rsidRPr="00E502D5" w14:paraId="796715A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36DA71A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J01E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54679A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сульфаниламиды и триметоприм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BB66DD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0A086F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3DF8D86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02B6E35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J01EE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3D3D411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71F64B0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ко-тримоксазол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0A8FCD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приема внутрь</w:t>
            </w:r>
          </w:p>
        </w:tc>
      </w:tr>
      <w:tr w:rsidR="005C230D" w:rsidRPr="00E502D5" w14:paraId="3493C11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E9239B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ABCDC9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A67BF7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929D31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7BABF9E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3628D5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J01F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16D5B04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макролиды, линкозамиды и стрептограмины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ED873E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0E426A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19980EC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0F9E40E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J01FA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452B88E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макролиды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322FA9E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азитромицин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995242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5FE3BAC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97CE89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7F427C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CA6A9D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0CFD32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суспензии для приема внутрь</w:t>
            </w:r>
          </w:p>
        </w:tc>
      </w:tr>
      <w:tr w:rsidR="005C230D" w:rsidRPr="00E502D5" w14:paraId="0AD3D97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E80848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369505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A3CDC6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BDFFC0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14:paraId="3B28E85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C4A136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0D63AB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5976D9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D546EB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C230D" w:rsidRPr="00E502D5" w14:paraId="54CC161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B66BE8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FA8283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11BCAC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23E22D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суспензии для приема внутрь (для детей)</w:t>
            </w:r>
          </w:p>
        </w:tc>
      </w:tr>
      <w:tr w:rsidR="005C230D" w:rsidRPr="00E502D5" w14:paraId="61DDD34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478EF0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E77155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979B79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D84FCA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диспергируемые</w:t>
            </w:r>
          </w:p>
        </w:tc>
      </w:tr>
      <w:tr w:rsidR="005C230D" w:rsidRPr="00E502D5" w14:paraId="5973751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600577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6283AF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069C05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404711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693B797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D5EF4B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EDF5E7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A37950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15C33C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34ED8C9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9B0979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6B433E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7A37F9A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джозамицин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071B30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диспергируемые</w:t>
            </w:r>
          </w:p>
        </w:tc>
      </w:tr>
      <w:tr w:rsidR="005C230D" w:rsidRPr="00E502D5" w14:paraId="6E77059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836C15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7A4DE1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AE8A88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A9698F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16E4CA4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71F0F4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D992BD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6834DC2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кларитромицин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EEDE13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гранулы для приготовления суспензии для приема внутрь</w:t>
            </w:r>
          </w:p>
        </w:tc>
      </w:tr>
      <w:tr w:rsidR="005C230D" w:rsidRPr="00E502D5" w14:paraId="5C48913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231B9F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8B862A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4AE127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50718A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3827382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6F78B5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1A9C12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863DD9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A39D82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14:paraId="76F27E9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3A0EE2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FDE2A4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909089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A9C3D9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0A076F3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FEEAF4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2C6598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E64A49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60B494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02B5106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A41F72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FB293A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0D6CE9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BBFA8A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пленочной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14310CC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74389F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510082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3154E5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36AD31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высвобождением, покрытые пленочной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625B37A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38C2E1B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J01FF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275AEE2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линкозамиды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666EDD2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клиндамицин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627079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773B458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073991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DC454B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FF25F5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03FB62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14:paraId="743EA42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37E79D6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J01G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B8DF2A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аминогликозиды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FA2A4A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D94103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33291A1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22C89B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J01GA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1AD179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стрептомицины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86DCB7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стрептомицин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723CAD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внутримышечного введения</w:t>
            </w:r>
          </w:p>
        </w:tc>
      </w:tr>
      <w:tr w:rsidR="005C230D" w:rsidRPr="00E502D5" w14:paraId="556AA73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4ADB57A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J01GB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5BBE4CF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аминогликозиды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2E9BEC3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амикацин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EC1A1D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5C230D" w:rsidRPr="00E502D5" w14:paraId="5C2B1A9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79E01A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3B3777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6FA981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6A9D3B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5C230D" w:rsidRPr="00E502D5" w14:paraId="3F0D3EC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CA9201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F4247B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CC5F41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1323AF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внутримышечного введения</w:t>
            </w:r>
          </w:p>
        </w:tc>
      </w:tr>
      <w:tr w:rsidR="005C230D" w:rsidRPr="00E502D5" w14:paraId="6E480B0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A2DDD0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C84A6F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8051FE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7A69FA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14:paraId="0E2AFD1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CDD112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7E88CD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F6FF55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524C1C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 и внутримышечного введения</w:t>
            </w:r>
          </w:p>
        </w:tc>
      </w:tr>
      <w:tr w:rsidR="005C230D" w:rsidRPr="00E502D5" w14:paraId="3A9C3FA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23AF56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AE538C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6C0D5C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гентамицин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ED6342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глазные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214B011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742779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BF346E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EF404B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2653FB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14:paraId="0B89208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5768C0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FE5CD5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6E04622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канамицин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936EF5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5C230D" w:rsidRPr="00E502D5" w14:paraId="5A06A81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6B24DF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165AB9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4737AF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D40624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внутримышечного введения</w:t>
            </w:r>
          </w:p>
        </w:tc>
      </w:tr>
      <w:tr w:rsidR="005C230D" w:rsidRPr="00E502D5" w14:paraId="0FDA550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C6A543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62E8D9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62FB97A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тобрамицин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8F4BBE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глазные</w:t>
            </w:r>
          </w:p>
        </w:tc>
      </w:tr>
      <w:tr w:rsidR="005C230D" w:rsidRPr="00E502D5" w14:paraId="2139A91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5FCD6E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FCCD18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F8E123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85C8A7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с порошком для ингаляций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</w:tr>
      <w:tr w:rsidR="005C230D" w:rsidRPr="00E502D5" w14:paraId="5C5E35F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C189C5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73380C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DE0998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C6EA93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ингаляций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</w:tr>
      <w:tr w:rsidR="005C230D" w:rsidRPr="00E502D5" w14:paraId="63587E0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548104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J01M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58A64B3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антибактериальные препараты, производные хинолона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E9F5BE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294D91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17372E1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54E6A68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2F8EA14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DCD97F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левофлоксацин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34B34D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глазные</w:t>
            </w:r>
          </w:p>
        </w:tc>
      </w:tr>
      <w:tr w:rsidR="005C230D" w:rsidRPr="00E502D5" w14:paraId="27892A8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AEF15B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12121F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F21C13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CFD96A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14:paraId="58B361A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4308CB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5938AB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83CA14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9053AF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6929CDE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4B63AB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DF7E37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9DE034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5318E3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564BF46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3CC6B9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44919F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375C77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ломефлоксацин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872C71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глазные</w:t>
            </w:r>
          </w:p>
        </w:tc>
      </w:tr>
      <w:tr w:rsidR="005C230D" w:rsidRPr="00E502D5" w14:paraId="6B42BA9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AEAE3D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03458B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33C76F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1ACBFB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28ADABE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9FD5C7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7D2309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259F744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моксифлоксацин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13C12E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глазные</w:t>
            </w:r>
          </w:p>
        </w:tc>
      </w:tr>
      <w:tr w:rsidR="005C230D" w:rsidRPr="00E502D5" w14:paraId="3073623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9A8156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04B015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88035E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9A0FF6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14:paraId="1F7D5C3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58AE62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CACB67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8E0F1F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8AE3D9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70CFA3C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74770B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ABBE1F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4D79CA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офлоксацин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EA0FB2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глазные</w:t>
            </w:r>
          </w:p>
        </w:tc>
      </w:tr>
      <w:tr w:rsidR="005C230D" w:rsidRPr="00E502D5" w14:paraId="5D59859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8CB650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DF0C0D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8231AD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5C9E4C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глазные и ушные</w:t>
            </w:r>
          </w:p>
        </w:tc>
      </w:tr>
      <w:tr w:rsidR="005C230D" w:rsidRPr="00E502D5" w14:paraId="48306CB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E661A9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E15EF1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A81101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453A6B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мазь глазная</w:t>
            </w:r>
          </w:p>
        </w:tc>
      </w:tr>
      <w:tr w:rsidR="005C230D" w:rsidRPr="00E502D5" w14:paraId="0C56FDF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4C76A0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13BFF5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5C064A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0E3559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14:paraId="2CFD280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0598F2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6D4806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14F286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4CE64C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14:paraId="24D0A3D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6F5953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669744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69ED52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6653C8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3C96002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32A7F5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0641FB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C20C98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0DF2B8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5C230D" w:rsidRPr="00E502D5" w14:paraId="76F05B5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190F33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0CE97E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60A5A75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спарфлоксацин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E10D60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14:paraId="204BBF4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DED997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F2510D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C0310B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CA63BA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11D1F8C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4F6BEF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90818D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26ACC7A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ципрофлоксацин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D74B85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глазные</w:t>
            </w:r>
          </w:p>
        </w:tc>
      </w:tr>
      <w:tr w:rsidR="005C230D" w:rsidRPr="00E502D5" w14:paraId="32720A5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F41526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802A25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81ABF8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5330C7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глазные и ушные</w:t>
            </w:r>
          </w:p>
        </w:tc>
      </w:tr>
      <w:tr w:rsidR="005C230D" w:rsidRPr="00E502D5" w14:paraId="15548F5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C02C48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139651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1E860E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ADB2CD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ушные</w:t>
            </w:r>
          </w:p>
        </w:tc>
      </w:tr>
      <w:tr w:rsidR="005C230D" w:rsidRPr="00E502D5" w14:paraId="2CC3F17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80C0F3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1B1830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1FD9F8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9DCF58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мазь глазная</w:t>
            </w:r>
          </w:p>
        </w:tc>
      </w:tr>
      <w:tr w:rsidR="005C230D" w:rsidRPr="00E502D5" w14:paraId="6DDE44C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41366A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75506C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3F0F30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DA92AD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14:paraId="14B2D9A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300DCF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3288C7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5A1DB0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D5C303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внутривенных введений</w:t>
            </w:r>
          </w:p>
        </w:tc>
      </w:tr>
      <w:tr w:rsidR="005C230D" w:rsidRPr="00E502D5" w14:paraId="1953504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C5447B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850EB5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362102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4115E1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14:paraId="4A8100A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C3A946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E5CBFA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7319AB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5098D5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231BD74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203C92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648FB5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8DF237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35FF3E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5C230D" w:rsidRPr="00E502D5" w14:paraId="4AFDB49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7E1F99A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J01X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1D55D4F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антибактериальные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0D6C30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A055E4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74ADE23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0206B78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J01XA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56BBEE1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антибиотики гликопептидной структуры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2A8E03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ванкомицин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3AE66E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 и приема внутрь</w:t>
            </w:r>
          </w:p>
        </w:tc>
      </w:tr>
      <w:tr w:rsidR="005C230D" w:rsidRPr="00E502D5" w14:paraId="527A9F9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DCB467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A5B4D5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BB239E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F650B9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лиофилизат для приготовления раствора для инфузий </w:t>
            </w:r>
          </w:p>
        </w:tc>
      </w:tr>
      <w:tr w:rsidR="005C230D" w:rsidRPr="00E502D5" w14:paraId="2D39957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549F1E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0D1D04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C3132A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671F7B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порошок для приготовления раствора для инфузий </w:t>
            </w:r>
          </w:p>
        </w:tc>
      </w:tr>
      <w:tr w:rsidR="005C230D" w:rsidRPr="00E502D5" w14:paraId="6D9117F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52758C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185E21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83FB31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EC5992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инфузий и приема внутрь</w:t>
            </w:r>
          </w:p>
        </w:tc>
      </w:tr>
      <w:tr w:rsidR="005C230D" w:rsidRPr="00E502D5" w14:paraId="1C5F12E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250BA9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E14044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0F42F1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телаванцин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2C0754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14:paraId="1616047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066540E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J01XB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7577043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полимиксины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71E8A51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полимиксин B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511C74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инъекций</w:t>
            </w:r>
          </w:p>
        </w:tc>
      </w:tr>
      <w:tr w:rsidR="005C230D" w:rsidRPr="00E502D5" w14:paraId="261E71E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5B6531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E9EC85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C7783E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00CCCE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инъекций</w:t>
            </w:r>
          </w:p>
        </w:tc>
      </w:tr>
      <w:tr w:rsidR="005C230D" w:rsidRPr="00E502D5" w14:paraId="740DF4F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79052BB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J01XD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566A380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имидазола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43F397B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метронидазол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31126E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20F86C0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67C40A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7C8860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2C9B79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F94226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14:paraId="2FB3759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5556C1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9215C0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FD3EA6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FD37EC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05C99C2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12B28E1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J01XX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67014A8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прочие антибактериальные препараты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7956F9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даптомицин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AE6DD6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14:paraId="5FFD5F1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27954A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3B21AA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2B5868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линезолид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8F5FD2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гранулы для приготовления суспензии для приема внутрь</w:t>
            </w:r>
          </w:p>
        </w:tc>
      </w:tr>
      <w:tr w:rsidR="005C230D" w:rsidRPr="00E502D5" w14:paraId="379665F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634EBD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748EF3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40D4BA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D1CDEA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14:paraId="0F7C85F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FD3730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DF09E6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2F9742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6E94EB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6130F77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72C07E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F382B7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8E777E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тедизолид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2F08BD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7799CAE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E936E7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900FBC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5C8F95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фосфомицин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A130AF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внутривенного введения</w:t>
            </w:r>
          </w:p>
        </w:tc>
      </w:tr>
      <w:tr w:rsidR="005C230D" w:rsidRPr="00E502D5" w14:paraId="70DCFB7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6209D9D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J02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EF6990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противогрибковые препараты системного действия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5592A1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8B05C9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6C3CB4D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68A7488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J02A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495AC6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противогрибковые препараты системного действия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D04751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F0DB74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78914EB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6FF1C59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J02AA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2935071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антибиотики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25DFF3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амфотерицин B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B1465C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14:paraId="539D01B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986CBD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3475BB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2396362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нистатин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4A8324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14:paraId="7B207B1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958A1D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845FB2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FC070D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4B5BCF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21DA1EA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2820311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рJ02AC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7608680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триазола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3B8B5CC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вориконазол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C73644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C230D" w:rsidRPr="00E502D5" w14:paraId="6FF52F1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7D5DAA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231520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924432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F306DE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14:paraId="2E7B19E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C1CDFC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AC174F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AB1E16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5202D6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суспензии для приема внутрь</w:t>
            </w:r>
          </w:p>
        </w:tc>
      </w:tr>
      <w:tr w:rsidR="005C230D" w:rsidRPr="00E502D5" w14:paraId="24D805B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39E211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469401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4CC4AB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C5ADCD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6576BCB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E5F375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5DB990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48A0B1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позаконазол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ED7522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приема внутрь</w:t>
            </w:r>
          </w:p>
        </w:tc>
      </w:tr>
      <w:tr w:rsidR="005C230D" w:rsidRPr="00E502D5" w14:paraId="5395FEB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732949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A7A619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3FE61F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флуконазол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1018D4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05786D0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C597A1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FAE76E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313BFD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7B2E7E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суспензии для приема внутрь</w:t>
            </w:r>
          </w:p>
        </w:tc>
      </w:tr>
      <w:tr w:rsidR="005C230D" w:rsidRPr="00E502D5" w14:paraId="05381E2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7FC728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AC2609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E012A1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DB8CA5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513ECD0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4E9021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A01792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592B13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7A5DDE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14:paraId="3FA8272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14D0EF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442F54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7C7F0B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C6A937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497D325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30F2E4B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J02AX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713D7A1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противогрибковые препараты системного действия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E81282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каспофунгин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BEF618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14:paraId="67F2B39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300F33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67F8D5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65E7FA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253E7D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C230D" w:rsidRPr="00E502D5" w14:paraId="1F06353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4E1A64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FB5595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B3082F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микафунгин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F1D384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14:paraId="70BAB03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C339AC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J04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2C689E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препараты, активные в отношении микобактерий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5A6590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9B2859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6DEFDDE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508069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J04A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5FF11D5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противотуберкулезные препараты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FFEF6E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3520E0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5F9A7C5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2621DBB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J04AA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7BF5BBE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аминосалициловая кислота и ее производные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D35E23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аминосалициловая кислота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733F71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гранулы замедленного высвобождения для приема внутрь</w:t>
            </w:r>
          </w:p>
        </w:tc>
      </w:tr>
      <w:tr w:rsidR="005C230D" w:rsidRPr="00E502D5" w14:paraId="42F6EC8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4A16A7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F7EA5B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8A8E7D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2D365D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гранулы кишечнорастворимые</w:t>
            </w:r>
          </w:p>
        </w:tc>
      </w:tr>
      <w:tr w:rsidR="005C230D" w:rsidRPr="00E502D5" w14:paraId="7B27341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5DCE7D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6B5D83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933FAD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A2BBE0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гранулы, покрытые кишечнорастворимой оболочкой</w:t>
            </w:r>
          </w:p>
        </w:tc>
      </w:tr>
      <w:tr w:rsidR="005C230D" w:rsidRPr="00E502D5" w14:paraId="52D4141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A0747A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4559D8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3890A2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B583AC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гранулы с пролонгированным высвобождением</w:t>
            </w:r>
          </w:p>
        </w:tc>
      </w:tr>
      <w:tr w:rsidR="005C230D" w:rsidRPr="00E502D5" w14:paraId="4A4DB85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D12FBB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C4E602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5CBDAD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8972AB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14:paraId="3902DCA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2A4EA7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BC3DEC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446425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66B2F4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14:paraId="5C21E16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DD74B7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777879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F99D13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AFC4CF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кишечнорастворимые, покрытые пленочной оболочкой</w:t>
            </w:r>
          </w:p>
        </w:tc>
      </w:tr>
      <w:tr w:rsidR="005C230D" w:rsidRPr="00E502D5" w14:paraId="6A88B53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AD1B47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A0516F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04EE47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DA0527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кишечнорастворимой оболочкой</w:t>
            </w:r>
          </w:p>
        </w:tc>
      </w:tr>
      <w:tr w:rsidR="005C230D" w:rsidRPr="00E502D5" w14:paraId="2B9D208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199DB15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J04AB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51AA0C3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антибиотики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3A33BC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капреомицин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838F1B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5C230D" w:rsidRPr="00E502D5" w14:paraId="5049392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5F6370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1AA132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4ACE86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85C843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5C230D" w:rsidRPr="00E502D5" w14:paraId="4A123CD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4225AB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4FF1E9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A46116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D156D6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5C230D" w:rsidRPr="00E502D5" w14:paraId="67DAD2A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8B3ED3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99F9E1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B81772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рифабутин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0C605D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1577108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0D16BA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D1BA49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7886BE5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рифампицин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440653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4ECC299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3C0B01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230B8B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22B84E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A96306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14:paraId="7A8AFA2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963DFC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78D3E1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094064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9C15FF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инъекций</w:t>
            </w:r>
          </w:p>
        </w:tc>
      </w:tr>
      <w:tr w:rsidR="005C230D" w:rsidRPr="00E502D5" w14:paraId="49C8AAE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0AB238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07DB90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230C92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4A1445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3C3F9D9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25066A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180257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C29EA3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циклосерин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F0A613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6343B12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6F8EAA2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J04AC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4F22D91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гидразиды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6EEF3F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изониазид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8111AF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внутривенного, внутримышечного, ингаляционного и эндотрахеального введения</w:t>
            </w:r>
          </w:p>
        </w:tc>
      </w:tr>
      <w:tr w:rsidR="005C230D" w:rsidRPr="00E502D5" w14:paraId="38D056F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6F0B71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BAD63A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5D48CC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62A88D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51DA84B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BA4A6F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6A6CAF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7C45EA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36F59F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 и ингаляций</w:t>
            </w:r>
          </w:p>
        </w:tc>
      </w:tr>
      <w:tr w:rsidR="005C230D" w:rsidRPr="00E502D5" w14:paraId="70EAA73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72308B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613692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1B6720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F418DD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1577BA9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751E322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J04AD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227743D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тиокарбамида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473173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протионамид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E4EF0C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14:paraId="5122A26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D3D0FF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A9A2E8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7F8BD6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C87CF2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5915180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8BCE25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1451CA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368C06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этионамид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4A92C4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14:paraId="0939C7F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947BC2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00913E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74E786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86E442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07DC739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08B8236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J04AK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1B31BD8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противотуберкулезные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E4142A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бедаквилин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8A6F39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435972A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F4AA85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E28041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030D57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деламанид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C79450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747D176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991814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E1A967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D0AC96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пиразинамид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1DDC93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1732147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DF87F4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1376FC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6C80CE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3A4753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14:paraId="049E4CF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7476C9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A1D135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87C365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теризидон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03D8ED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49615F4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7FA63E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BD6C6F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99CDBB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тиоуреидоиминометилпирид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иния перхлорат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1A59C1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 xml:space="preserve">таблетки, покрытые пленочной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оболочкой</w:t>
            </w:r>
          </w:p>
        </w:tc>
      </w:tr>
      <w:tr w:rsidR="005C230D" w:rsidRPr="00E502D5" w14:paraId="649FF65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7908FC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FE926C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6E8082F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этамбутол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32C46A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5FA489D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7BA813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8FBB60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B831A5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F962F6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14:paraId="2E60F4D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6498CC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EAB39B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9D1DF8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378DA7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08007ED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589CF8F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J04AM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19085CC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комбинированные противотуберкулезные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0DAE1A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изониазид + ломефлоксацин + пиразинамид + этамбутол + пиридоксин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80EB9F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0D7DFAA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60DBBB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7E83B1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330D89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изониазид + пиразинамид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3F2323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16DADE9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50647E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D01B50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58A78E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изониазид + пиразинамид + рифампицин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C4DFC7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диспергируемые</w:t>
            </w:r>
          </w:p>
        </w:tc>
      </w:tr>
      <w:tr w:rsidR="005C230D" w:rsidRPr="00E502D5" w14:paraId="410619D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59AD2C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F95CAE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096D8B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605A13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46F71D7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21B023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12FA92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C7A16F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изониазид + пиразинамид + рифампицин + этамбутол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2CFBFA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21CF15E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131AF7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A24380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A85297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изониазид + пиразинамид + рифампицин + этамбутол + пиридоксин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193E54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14:paraId="5F239CD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089161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621526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762F3A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A2B031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2DC9600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444E98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2C0B35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5AC164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изониазид + рифампицин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5DE575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14:paraId="4B0FA09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175A19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8C50EC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AD4918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7DED7F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15F5780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191228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7E6E5D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00D586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изониазид + этамбутол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B0550B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7E58A78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509B92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1119BA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B8D719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C4BADD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471D1ED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A1F0C0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J04B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041E493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противолепрозные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8EC359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8D10E4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7F8326D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334292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J04BA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31B358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противолепрозные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5E141A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дапсон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DA073B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5E02F5D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6575E24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J05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67634B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противовирусные препараты системного действия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FD19E3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7B0358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2B0B6C7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329E9CA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J05A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09ECF1E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противовирусные препараты прямого действия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20859E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56E7F0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232D0DE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704D952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J05AB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6B5FFDA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C925BD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ацикловир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5D90F4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крем для наружного применения</w:t>
            </w:r>
          </w:p>
        </w:tc>
      </w:tr>
      <w:tr w:rsidR="005C230D" w:rsidRPr="00E502D5" w14:paraId="17DB685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27A7C5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0008B9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FF7067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2C0572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14:paraId="7313116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73E221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5AF132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87E21C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9E3612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мазь глазная</w:t>
            </w:r>
          </w:p>
        </w:tc>
      </w:tr>
      <w:tr w:rsidR="005C230D" w:rsidRPr="00E502D5" w14:paraId="156AF81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D8F560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EE48B5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0C2239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2DBCD9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мазь для местного и наружного применения</w:t>
            </w:r>
          </w:p>
        </w:tc>
      </w:tr>
      <w:tr w:rsidR="005C230D" w:rsidRPr="00E502D5" w14:paraId="40E3B44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3BD5DB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2C0B52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5F38A0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B0383C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мазь для наружного применения</w:t>
            </w:r>
          </w:p>
        </w:tc>
      </w:tr>
      <w:tr w:rsidR="005C230D" w:rsidRPr="00E502D5" w14:paraId="119F221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A87BDB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486F37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8372D8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7DA028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инфузий</w:t>
            </w:r>
          </w:p>
        </w:tc>
      </w:tr>
      <w:tr w:rsidR="005C230D" w:rsidRPr="00E502D5" w14:paraId="60B1C60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0EBF00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662FE7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EC8626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875224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589E2E4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F07D80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AF6A52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32AE6F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FEB801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7846D3D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762228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AD43D0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B3561F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валганцикловир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9FD5F8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72063ED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039235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B0C900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BFD24F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ганцикловир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980172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14:paraId="57CFB9D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74A6877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J05AE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33A8B32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ингибиторы протеаз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9ECE86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атазанавир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09CBB7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6F152E7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719342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CF2040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B92185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дарунавир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EBC0B9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7822913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AA4752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230398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F1CE03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нарлапревир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1D3745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0A65272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1297E2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FD9D7E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33D10DD" w14:textId="77777777" w:rsidR="005C230D" w:rsidRPr="00E502D5" w:rsidRDefault="005C230D" w:rsidP="001F4D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502D5">
              <w:rPr>
                <w:rFonts w:eastAsia="Calibri"/>
                <w:color w:val="000000"/>
              </w:rPr>
              <w:t>нирматрелвир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8BCB47E" w14:textId="77777777" w:rsidR="005C230D" w:rsidRPr="00E502D5" w:rsidRDefault="005C230D" w:rsidP="001F4D0C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502D5">
              <w:rPr>
                <w:rFonts w:eastAsia="Calibri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2A3FEAE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59CEEA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07C0F1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425C2625" w14:textId="77777777" w:rsidR="005C230D" w:rsidRPr="00E502D5" w:rsidRDefault="005C230D" w:rsidP="001F4D0C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502D5">
              <w:rPr>
                <w:rFonts w:eastAsia="Calibri"/>
                <w:color w:val="000000"/>
              </w:rPr>
              <w:t>нирматрелвир + ритонавир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4304124" w14:textId="77777777" w:rsidR="005C230D" w:rsidRPr="00E502D5" w:rsidRDefault="005C230D" w:rsidP="001F4D0C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502D5">
              <w:rPr>
                <w:rFonts w:eastAsia="Calibri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02E2B09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1237E2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9AC718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78BC7D1" w14:textId="77777777" w:rsidR="005C230D" w:rsidRPr="00E502D5" w:rsidRDefault="005C230D" w:rsidP="001F4D0C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87D884B" w14:textId="77777777" w:rsidR="005C230D" w:rsidRPr="00E502D5" w:rsidRDefault="005C230D" w:rsidP="001F4D0C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502D5">
              <w:rPr>
                <w:rFonts w:eastAsia="Calibri"/>
                <w:color w:val="000000"/>
              </w:rPr>
              <w:t>набор таблеток, покрытых пленочной оболочкой</w:t>
            </w:r>
          </w:p>
        </w:tc>
      </w:tr>
      <w:tr w:rsidR="005C230D" w:rsidRPr="00E502D5" w14:paraId="03CF81F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D9E4B2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CB6FCE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2310141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ритонавир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ADE78D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749C7D7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AB9A5B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F1828A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CDCD5E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F06D81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таблетки, покрытые пленочной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оболочкой</w:t>
            </w:r>
          </w:p>
        </w:tc>
      </w:tr>
      <w:tr w:rsidR="005C230D" w:rsidRPr="00E502D5" w14:paraId="0F64BF3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285FDF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96DE94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89BAAE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саквинавир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6F9274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69BBB5D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707599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0050F2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3D2363C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фосампренавир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1B8630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приема внутрь</w:t>
            </w:r>
          </w:p>
        </w:tc>
      </w:tr>
      <w:tr w:rsidR="005C230D" w:rsidRPr="00E502D5" w14:paraId="3E8DE23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13B0E8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1AA528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E2DB37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A4A46E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7C83D93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642BD52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J05AF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009C56F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нуклеозиды и нуклеотиды – ингибиторы обратной транскриптазы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8C00A0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абакавир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A4CB9E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приема внутрь</w:t>
            </w:r>
          </w:p>
        </w:tc>
      </w:tr>
      <w:tr w:rsidR="005C230D" w:rsidRPr="00E502D5" w14:paraId="39C0C25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9303D4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AAB14F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05061F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6C9E0C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76E3685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2EBE58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ED27F0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C5F445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диданозин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DCCDA6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кишечнорастворимые</w:t>
            </w:r>
          </w:p>
        </w:tc>
      </w:tr>
      <w:tr w:rsidR="005C230D" w:rsidRPr="00E502D5" w14:paraId="47444D1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D28053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35DD16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137008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61C506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приема внутрь</w:t>
            </w:r>
          </w:p>
        </w:tc>
      </w:tr>
      <w:tr w:rsidR="005C230D" w:rsidRPr="00E502D5" w14:paraId="054EACF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24E398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E00F50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75C4442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зидовудин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578C5F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0E2133E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64DF6E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805520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F28E88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F6C706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14:paraId="4691D30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AD1E56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159DC1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F5CF8A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CBC158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приема внутрь</w:t>
            </w:r>
          </w:p>
        </w:tc>
      </w:tr>
      <w:tr w:rsidR="005C230D" w:rsidRPr="00E502D5" w14:paraId="18CCEE8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358785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40EB86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3C4B30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C1550E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724CA3E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8E797A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7B07BC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889C3B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ламивудин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826C47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приема внутрь</w:t>
            </w:r>
          </w:p>
        </w:tc>
      </w:tr>
      <w:tr w:rsidR="005C230D" w:rsidRPr="00E502D5" w14:paraId="468859F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139EE5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678D29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43324E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91A71B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552DBDF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7F160C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219B32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EFA3CA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ставудин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0F4AA1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7F98C85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6DCD05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0319B3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A1D096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телбивудин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6FEFF6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2E40463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34B8F9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4D0A52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35C37A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тенофовир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3CF2EB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45C7C06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2D1E7F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9BC0B7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E10213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тенофовира алафенамид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BD6AD6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41FCDB9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B2E1EA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35A5BE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4C83D2E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фосфазид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83FC88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4D10C93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C8186D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01E2B5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072590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DCEAEB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74DFA28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8051C8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7251C9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5C5F49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эмтрицитабин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6451FB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0A6C79F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26ADB1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86447F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A2AA30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0BE2A6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53A0051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E90EC4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8C6167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257F08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энтекавир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2B4229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276C350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3CF085C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J05AG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7249764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ненуклеозидные ингибиторы обратной транскриптазы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74BE1E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доравирин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5263FD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6034E60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D3A6B0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528316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31FBF1B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невирапин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973F2C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приема внутрь</w:t>
            </w:r>
          </w:p>
        </w:tc>
      </w:tr>
      <w:tr w:rsidR="005C230D" w:rsidRPr="00E502D5" w14:paraId="5B9ABC5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86A57F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2BC7C8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4017DC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842895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48F5185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A38669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0C49AE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17766E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CB3CE0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143B984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DB3F4C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BC19BE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D87D13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элсульфавирин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E71865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6E68CAC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D4D287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4164D2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69B791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этравирин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58019C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4B62058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537B03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471423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806365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эфавиренз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15E57F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37C1672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0A7A377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J05AH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0DAE0DD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ингибиторы нейраминидазы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955F3D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осельтамивир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178F0F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4A09514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11A0510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J05AP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4E51B3B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противовирусные препараты для лечения гепатита C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F6941F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велпатасвир + софосбувир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4144E3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1888F3C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27FB46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837F82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637E73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глекапревир + пибрентасвир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9AE8DF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70BBCD9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8FDECB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06F223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2815E5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даклатасвир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80E1EA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367B89F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FCA94D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9BCA92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5B183F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дасабувир; омбитасвир + паритапревир + ритонавир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621B72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таблеток набор</w:t>
            </w:r>
          </w:p>
        </w:tc>
      </w:tr>
      <w:tr w:rsidR="005C230D" w:rsidRPr="00E502D5" w14:paraId="3382637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C6890D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2884B5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1BFF36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рибавирин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BEA386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0708F92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C2DBD5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1C5A3E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62D7A9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9C5743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1013FEF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E4B922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432D07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C74271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F0C909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суспензии для приема внутрь</w:t>
            </w:r>
          </w:p>
        </w:tc>
      </w:tr>
      <w:tr w:rsidR="005C230D" w:rsidRPr="00E502D5" w14:paraId="265D803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A2A461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2CED45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3B3EE9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8D59FB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2E02927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C0D333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172D8B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DF1ABF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софосбувир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B60073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таблетки, покрытые пленочной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оболочкой</w:t>
            </w:r>
          </w:p>
        </w:tc>
      </w:tr>
      <w:tr w:rsidR="005C230D" w:rsidRPr="00E502D5" w14:paraId="19468F9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33B8C67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J05AR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52A21BF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комбинированные противовирусные препараты для лечения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ВИЧ-инфекции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017CC0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абакавир + ламивудин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BFB786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6ADA172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2FF3F9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53846D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B03B4D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абакавир + зидовудин + ламивудин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83EC36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4F7C9F1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BB75F3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4CC298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761FF8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биктегравир + тенофовир алафенамид + эмтрицитабин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593BB1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1E3AE7F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AF12C3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13A56E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623DD5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доравирин + ламивудин + тенофовир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8F01AA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5938EA2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4E18EC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C301E6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D0BE7C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зидовудин + ламивудин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CC8AA4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346AA1B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77B2F1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BCA27D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566926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B0B87E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317A4DC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9CB6EE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C6A8A4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6E48ABD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лопинавир + ритонавир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4F68C8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приема внутрь</w:t>
            </w:r>
          </w:p>
        </w:tc>
      </w:tr>
      <w:tr w:rsidR="005C230D" w:rsidRPr="00E502D5" w14:paraId="09B9B97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C073F7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D1B509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BF0655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06C670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7B2549C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50C9AA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F9556F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F358C2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рилпивирин + тенофовир + эмтрицитабин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44EB93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5A4DFFB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608C315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J05AX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7D4E56C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прочие противовирусные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16437F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булевиртид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CC485C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5C230D" w:rsidRPr="00E502D5" w14:paraId="2A2B33C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D57B4B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8BCDB4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033E90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гразопревир + элбасвир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27EEBD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16ABC1C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66D755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03B589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FC30F8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долутегравир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93739A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20742BF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636417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A7A5F5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3A7DEF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имидазолилэтанамид пентандиовой кислоты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A21DEF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35BD3E1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3C6471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8A314D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362D51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кагоцел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194D50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73169A5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803DC5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727A86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773576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маравирок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EEBB1F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08A4CB7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52B8DA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2E6840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064E9F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молнупиравир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A71BE7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067FD39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51EBE8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780AF5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ED2819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ралтегравир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CC1EBC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жевательные</w:t>
            </w:r>
          </w:p>
        </w:tc>
      </w:tr>
      <w:tr w:rsidR="005C230D" w:rsidRPr="00E502D5" w14:paraId="64D23A2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0E42F1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CEEDE1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2CB11A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371839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 таблетки, покрытые пленочной оболочкой</w:t>
            </w:r>
          </w:p>
        </w:tc>
      </w:tr>
      <w:tr w:rsidR="005C230D" w:rsidRPr="00E502D5" w14:paraId="4CB3DB6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00DE59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02D187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3D103B9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ремдесивир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2CBBA3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 концентрат для приготовления раствора для инфузий</w:t>
            </w:r>
          </w:p>
        </w:tc>
      </w:tr>
      <w:tr w:rsidR="005C230D" w:rsidRPr="00E502D5" w14:paraId="4793687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AF5995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B08C06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9C902F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F825F6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 лиофилизат для приготовления концентрата для приготовления раствора для инфузий</w:t>
            </w:r>
          </w:p>
        </w:tc>
      </w:tr>
      <w:tr w:rsidR="005C230D" w:rsidRPr="00E502D5" w14:paraId="0A8B45D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D1C240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B9E14B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3A8DFFC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умифеновир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49B72A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66DFD2E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C023D3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CF33C1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A55721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B076CA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607E029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14:paraId="33ABB7F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14:paraId="5DBD982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4D841CE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фавипиравир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0560EA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69B2C29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14:paraId="5D369C2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14:paraId="13120FB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6F291A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2C9FB1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5C230D" w:rsidRPr="00E502D5" w14:paraId="3CBBDA8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9E0639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05962F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03544D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69DBF2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69505C1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DBA71C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4AB55A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C00CAC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56FB3C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C230D" w:rsidRPr="00E502D5" w14:paraId="638F123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AE8C74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J06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5F32A79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иммунные сыворотки и иммуноглобулины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5553FA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277A8A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675680F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02B9F31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J06A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32AF748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иммунные сыворотки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0170BB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F29F2D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5A81D2F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7C9D7F0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J06AA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411F3BC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иммунные сыворотки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6464F3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анатоксин дифтерийный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25AA53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3FC478F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187950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96D80C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8F1BAC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анатоксин дифтерийно-столбнячный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C96C9B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51541D7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F62A57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673272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AB25B2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анатоксин столбнячный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7610D9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74A4F4E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2FB71D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34B188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2F7C6B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антитоксин яда гадюки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обыкновенной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68EF04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54E4F21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753968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CC2D92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A12008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сыворотка противоботулиническая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FAB97A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5CA1E9B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E28978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649E5D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C03542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6C131D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32F2B59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A90A8F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AAED32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FE6C38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сыворотка противодифтерийная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2E7D56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6C3982F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42C841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AD56A2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8576D8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сыворотка противостолбнячная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D10E54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6C87AFB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7562A00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J06B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63A1823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иммуноглобулины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60D137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EB1228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5742D92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C6D3C1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J06BA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5A6861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иммуноглобулины, нормальные человеческие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072C40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иммуноглобулин человека нормальный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DD6DF5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4C4EC21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3A92ABF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J06BB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27DC6FB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специфические иммуноглобулины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EB757F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иммуноглобулин антирабический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AB5677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5F017B8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4794E0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CB3B35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4F4FFE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иммуноглобулин против клещевого энцефалита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60A2A3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5209E50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6EBFEA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695DB2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E05831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иммуноглобулин противостолбнячный человека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483095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2E6FE6D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0A3637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72C32C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75A51F5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иммуноглобулин человека антирезус RHO(D)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AB009A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внутримышечного введения</w:t>
            </w:r>
          </w:p>
        </w:tc>
      </w:tr>
      <w:tr w:rsidR="005C230D" w:rsidRPr="00E502D5" w14:paraId="20C370F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5F6F03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D6B27D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2E4D24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F63BFD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 раствор для внутримышечного введения</w:t>
            </w:r>
          </w:p>
        </w:tc>
      </w:tr>
      <w:tr w:rsidR="005C230D" w:rsidRPr="00E502D5" w14:paraId="2D812E0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4D1E07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29C1CA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A04F99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иммуноглобулин человека противостафилококковый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BE78FB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7780C70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FCEC3F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A41A2C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30E1B9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паливизумаб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F450FE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 раствор для внутримышечного введения</w:t>
            </w:r>
          </w:p>
        </w:tc>
      </w:tr>
      <w:tr w:rsidR="005C230D" w:rsidRPr="00E502D5" w14:paraId="3E1183B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2260E9E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J07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7AFB2FE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вакцины</w:t>
            </w:r>
            <w:hyperlink w:anchor="P10251">
              <w:r w:rsidRPr="00E502D5">
                <w:rPr>
                  <w:rFonts w:ascii="Times New Roman" w:hAnsi="Times New Roman" w:cs="Times New Roman"/>
                  <w:color w:val="000000"/>
                </w:rPr>
                <w:t>****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169354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C2D39D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35B6348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0F5DDD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34B5D7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D4D5D1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вакцины для профилактики новой коронавирусной инфекции COVID-19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BF94AC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2719EE6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A099AB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D808A5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противоопухолевые препараты и иммуномодуляторы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747DFC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B5FD92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48FE980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8DAD0F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6D9033E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противоопухолевые препараты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024156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355432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0314B04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6A1BCC8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781BAB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алкилирующие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6E50BB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BFF7AB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46E997D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4BBA704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4A7306C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аналоги азотистого иприта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39D7D1B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бендамустин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7962A8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C230D" w:rsidRPr="00E502D5" w14:paraId="6119E8C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A71F78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132D92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6C098F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5B8E44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5C230D" w:rsidRPr="00E502D5" w14:paraId="0DF3BDB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A051A7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0D4920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25F3181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ифосфамид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9F02CC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инфузий</w:t>
            </w:r>
          </w:p>
        </w:tc>
      </w:tr>
      <w:tr w:rsidR="005C230D" w:rsidRPr="00E502D5" w14:paraId="3394E4D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AC2F2D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3EC2E7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6BFD38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822369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инъекций</w:t>
            </w:r>
          </w:p>
        </w:tc>
      </w:tr>
      <w:tr w:rsidR="005C230D" w:rsidRPr="00E502D5" w14:paraId="515C186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21C0FD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9981E4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BCEFAD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E79CA8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5C230D" w:rsidRPr="00E502D5" w14:paraId="4DCF4DE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521F70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30E6A7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2B16FD1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мелфалан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BF76AF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внутрисосудистого введения</w:t>
            </w:r>
          </w:p>
        </w:tc>
      </w:tr>
      <w:tr w:rsidR="005C230D" w:rsidRPr="00E502D5" w14:paraId="797CF95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4EBD43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639C25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0E0399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50E87C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таблетки, покрытые пленочной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оболочкой</w:t>
            </w:r>
          </w:p>
        </w:tc>
      </w:tr>
      <w:tr w:rsidR="005C230D" w:rsidRPr="00E502D5" w14:paraId="66C1E99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A75B8E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144129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B8946E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хлорамбуцил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C71D9E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4C9B7FC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82AD17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DB2C85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2EBD03C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циклофосфамид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446D66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5C230D" w:rsidRPr="00E502D5" w14:paraId="3DC69E4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4822A7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0A41F6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354814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BF0BE6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внутривенного введения</w:t>
            </w:r>
          </w:p>
        </w:tc>
      </w:tr>
      <w:tr w:rsidR="005C230D" w:rsidRPr="00E502D5" w14:paraId="78F3962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7B25D7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0B7572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4970EE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223229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5C230D" w:rsidRPr="00E502D5" w14:paraId="24C625F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3D4746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882F85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37D5E9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BA3C4E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14:paraId="55DEB40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60AB503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L01AB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73145D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алкилсульфонаты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852211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бусульфан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1CCB8E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03B4CBC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5BACAA2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L01AD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0A09B7C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нитрозомочевины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1DBF39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кармустин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E1C6E0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14:paraId="29F2261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9FB03C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DCC219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B3157D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ломустин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F04104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56EBB8A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49AC7BE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L01AX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791A193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алкилирующие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945698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дакарбазин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6EF570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14:paraId="3010359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C17052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A2C9A8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6C3026B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темозоломид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E4960B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35F361B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8E54F1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0178EF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2D3F4A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85D14C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14:paraId="4E4D72A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54F8D5F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693543D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антиметаболиты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B776FA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0036BD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2ABCD2D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0C3405E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L01BA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42D2255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аналоги фолиевой кислоты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2F0231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метотрексат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17F466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688242C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8F1010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0C2617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C21AA8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297115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14:paraId="2564501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847A66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FC7916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6225AB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EFFC63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инъекций</w:t>
            </w:r>
          </w:p>
        </w:tc>
      </w:tr>
      <w:tr w:rsidR="005C230D" w:rsidRPr="00E502D5" w14:paraId="79D490B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460BAC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DEB126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E2DE1A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13643D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76A5910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AC012D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59EDC6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A7B2F2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2CC675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3D1FD29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8BAAA1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C1D1E2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41BD06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A161B3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679006B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8DFE12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FCC476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ADC8F9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A7D64C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14:paraId="1A080C4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B5EDEA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19027F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2595E1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97C20E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62AA375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1CAB92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92E1F6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978880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пеметрексед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006DF1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14:paraId="35C4AA7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719322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CA7166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1136BC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ралтитрексид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11961A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14:paraId="3154595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54CBC2A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L01BB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27F6BE4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аналоги пурина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FEEAC8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меркаптопурин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25E28E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0D8EC7B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BF56C7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14F4B6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A0D7CE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неларабин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27D576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14:paraId="00F30AA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9905AE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1FCE65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E1DE3A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флударабин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BB2AF1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внутривенного введения</w:t>
            </w:r>
          </w:p>
        </w:tc>
      </w:tr>
      <w:tr w:rsidR="005C230D" w:rsidRPr="00E502D5" w14:paraId="06FB56F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6EB61B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F11395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2D0E3D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2C126D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14:paraId="48ACD31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343151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F8D26B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514059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C273F1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5F05F2A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2929E80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L01BC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47B6240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аналоги пиримидина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190630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азацитидин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B33D88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суспензии для подкожного введения</w:t>
            </w:r>
          </w:p>
        </w:tc>
      </w:tr>
      <w:tr w:rsidR="005C230D" w:rsidRPr="00E502D5" w14:paraId="46DAF51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23BD5E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C8AC15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227CAB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гемцитабин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B98FAD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 лиофилизат для приготовления концентрата для приготовления раствора для инфузий</w:t>
            </w:r>
          </w:p>
        </w:tc>
      </w:tr>
      <w:tr w:rsidR="005C230D" w:rsidRPr="00E502D5" w14:paraId="2C38C89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8F8BFE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9E5FCB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71DF55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359EF2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14:paraId="51084D7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9743AC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AFE8ED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2B9FB8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3F38A2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концентрат для приготовления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раствора для инфузий</w:t>
            </w:r>
          </w:p>
        </w:tc>
      </w:tr>
      <w:tr w:rsidR="005C230D" w:rsidRPr="00E502D5" w14:paraId="2C2E5A3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690B0C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7D9FD3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0D3C85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капецитабин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7B8EB7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0E69BC9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94716D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74323E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35C5DFF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фторурацил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32DC84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73DF9E2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975A4F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14543C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94548A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20062E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внутрисосудистого введения</w:t>
            </w:r>
          </w:p>
        </w:tc>
      </w:tr>
      <w:tr w:rsidR="005C230D" w:rsidRPr="00E502D5" w14:paraId="445BA44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4C3DEC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946DF4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EF1406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83F6D9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внутрисосудистого и внутриполостного введения</w:t>
            </w:r>
          </w:p>
        </w:tc>
      </w:tr>
      <w:tr w:rsidR="005C230D" w:rsidRPr="00E502D5" w14:paraId="500E46E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ABA05A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D775A3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6CCD09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цитарабин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A6A035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инъекций</w:t>
            </w:r>
          </w:p>
        </w:tc>
      </w:tr>
      <w:tr w:rsidR="005C230D" w:rsidRPr="00E502D5" w14:paraId="10282C1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EC36F0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A87283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E1EF3E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47F3BD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49C2451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702FEE3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9D2332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0015F8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FBA510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0E2F6B3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3CE25AC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L01CA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52C0633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алкалоиды барвинка и их аналоги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9AA612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винбластин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85D4BB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14:paraId="419B6EE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C305FB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6D3CCC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665144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винкристин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EC834B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6BC5F69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2F9872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9C1CB3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A9DC8B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винорелбин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22AB74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06D95CB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492940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645331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7C6112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48D2BE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5FFA8DE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5BC6834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L01CB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69A696A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подофиллотоксина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36EF55E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этопозид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6C007D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29D87C2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A2321A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0CFB14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ACFE86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51460F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368DE63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711FECC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L01CD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70CAD3B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таксаны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028525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доцетаксел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5ECBFF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59FBCE4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CC674C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47A95C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DD03EC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кабазитаксел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904D8B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1607156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C268C0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DD6045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7672433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паклитаксел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88A8B1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085187A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8CBCEC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DC980E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6626C5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8E22FD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14:paraId="548F4C6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3ACE990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L01D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2D2006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противоопухолевые антибиотики и родственные соединения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D656AB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6BBFAB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4313603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1873BFA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L01DB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2B8D0DA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антрациклины и родственные соединения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D5206F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даунорубицин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EE284F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14:paraId="2376C3B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95E836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9E30DF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69A60A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B7B479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4DE8CB6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E3F75D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3976BB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30C9D2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5F4DDA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внутривенного введения</w:t>
            </w:r>
          </w:p>
        </w:tc>
      </w:tr>
      <w:tr w:rsidR="005C230D" w:rsidRPr="00E502D5" w14:paraId="37E976F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6D0FA6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A23FBA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617AA17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доксорубицин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89143F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внутриартериального, внутривенного и внутрипузырного введения</w:t>
            </w:r>
          </w:p>
        </w:tc>
      </w:tr>
      <w:tr w:rsidR="005C230D" w:rsidRPr="00E502D5" w14:paraId="4204674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285642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25F18A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540E61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5C858D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68967C2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DFAD35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A8B054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255551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EAF5D2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5C230D" w:rsidRPr="00E502D5" w14:paraId="1CAA8E8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026118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F7C343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AEB6A9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465B3A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внутрисосудистого и внутрипузырного введения</w:t>
            </w:r>
          </w:p>
        </w:tc>
      </w:tr>
      <w:tr w:rsidR="005C230D" w:rsidRPr="00E502D5" w14:paraId="6B6B4EC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62A77A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63C4A3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41F8A51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идарубицин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AE2D75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14:paraId="2446C76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EBB5C4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4D0CE9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993324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EFDA8F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 раствор для внутривенного введения</w:t>
            </w:r>
          </w:p>
        </w:tc>
      </w:tr>
      <w:tr w:rsidR="005C230D" w:rsidRPr="00E502D5" w14:paraId="4E39795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A5D319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444EA1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2D4511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митоксантрон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6379AC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 концентрат для приготовления раствора для инфузий</w:t>
            </w:r>
          </w:p>
        </w:tc>
      </w:tr>
      <w:tr w:rsidR="005C230D" w:rsidRPr="00E502D5" w14:paraId="59D0DF5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DF0EF8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F21B74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7B800EB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эпирубицин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AC1045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внутрисосудистого и внутрипузырного введения</w:t>
            </w:r>
          </w:p>
        </w:tc>
      </w:tr>
      <w:tr w:rsidR="005C230D" w:rsidRPr="00E502D5" w14:paraId="702F913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D15D79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9FB94E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38CBA8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8DCF85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внутриартериального, внутривенного и внутрипузырного введения и инфузий</w:t>
            </w:r>
          </w:p>
        </w:tc>
      </w:tr>
      <w:tr w:rsidR="005C230D" w:rsidRPr="00E502D5" w14:paraId="37C3461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BE20D7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A2B9A6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5CFF56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605636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5C230D" w:rsidRPr="00E502D5" w14:paraId="5E534CC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59652B8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L01DC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1944FE2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противоопухолевые антибиотики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6D77CB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блеомицин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3D7F15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инъекций</w:t>
            </w:r>
          </w:p>
        </w:tc>
      </w:tr>
      <w:tr w:rsidR="005C230D" w:rsidRPr="00E502D5" w14:paraId="588C6A6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CB67AB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F8F80D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F4DE22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иксабепилон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9EA31F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14:paraId="67C526A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DDA29A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57C2B9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7A1A78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митомицин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FA4FE8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инъекций</w:t>
            </w:r>
          </w:p>
        </w:tc>
      </w:tr>
      <w:tr w:rsidR="005C230D" w:rsidRPr="00E502D5" w14:paraId="6701C65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1168DBE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L01X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EC9748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противоопухолевые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18834B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15A0F1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0651826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4A21C68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L01XA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0CCAE0C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платины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E1CCAD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карбоплатин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19E709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16A8FC0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004A2C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CE6763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05179A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0B54F1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14:paraId="7E57066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BD87E7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B79703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2CD353C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оксалиплатин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242237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40F0861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B9CD75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AFEC4B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ACD16F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8F6D90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C230D" w:rsidRPr="00E502D5" w14:paraId="7070741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655AC3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FBCEE8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E18B45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4CB906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14:paraId="7033090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523B0E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545D66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433ECA0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цисплатин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AD9CA4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68E7DF9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0EDFA3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4A5752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A8D7E7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13A695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7D68BD4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27A35B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L01XB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56BA9B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метилгидразины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E5A8B1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прокарбазин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297321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70BA92A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3631ED0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L01XC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345E810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моноклональные антитела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889BE5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авелумаб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757072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3BD0F21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098D39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1F9B68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3DCF44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атезолизумаб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E93EBF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3400313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9E5658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073E25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8BE698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бевацизумаб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BE38F6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31F1BF8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66CCE9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73D646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940663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блинатумомаб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69EB77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5C230D" w:rsidRPr="00E502D5" w14:paraId="13AC862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24E643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46712E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14C227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брентуксимаб ведотин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0D3428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C230D" w:rsidRPr="00E502D5" w14:paraId="2A1FC74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CA3F7E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969984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302D8D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даратумумаб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F44B6A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5EBF735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02D293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F92F9D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486DB2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дурвалумаб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4918C4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29748CE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1B8612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974679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1B6015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изатуксимаб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E5D398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55768AB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74DDE0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14C365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3CCB80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ипилимумаб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FBD1FB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1044452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FB57E0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0AFC42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205EE0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ниволумаб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88A64A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7E1A0E9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61D543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E3394A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BDB5F2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обинутузумаб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9DE3EC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6377B9B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8AE6B3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6548F1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501A12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панитумумаб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A90E39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42EE7DF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31CCBF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2C8BF4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A5FFC9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пембролизумаб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F6AE56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54BAA21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2639B1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2418ED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811542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пертузумаб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BD7112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52C1723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6EA50A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6243AB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6EDF6A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пролголимаб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21BE23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210EE48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24801A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F740A5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1BD2E3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рамуцирумаб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1A34EB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52BA7A2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361A4D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3FDED3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F81AB9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ритуксимаб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CA0DFE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54CFFB5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6ED372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56ADA1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F3CAFC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62FDA2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253B025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9EAA3F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9A0B5E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35707A0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трастузумаб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707119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C230D" w:rsidRPr="00E502D5" w14:paraId="4824299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3D64CD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F4F215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9BEA76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229C98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6742BA4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E5C438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49731F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76492B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трастузумаб эмтанзин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85E5DD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C230D" w:rsidRPr="00E502D5" w14:paraId="035C6BD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5F0FFF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998C68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505F9E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цетуксимаб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1519F6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14:paraId="671F376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BA1C68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84A4EC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5BD46C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элотузумаб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950AD9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C230D" w:rsidRPr="00E502D5" w14:paraId="2D3095C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339DD00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L01XE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4841587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ингибиторы протеинкиназы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DEB4CC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абемациклиб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6ED6B0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510A7B8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BEE0A9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61A32C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619EA6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акалабрутиниб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B427EE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56952C1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A325C5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90E1F9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DDEF2D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акситиниб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D162BA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446E241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3CA1FF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C3A036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8A06B3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алектиниб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D3EFC9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3FBB5E6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06B9FB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BDBC22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8B4C16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афатиниб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96CD88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6565503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2225BF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B2E901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45B4E4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бозутиниб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DD7A86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4B1F09B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AC40A8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DD5AD9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97283E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вандетаниб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93B184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3263A91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0C4E55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C9DDF2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F8640F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вемурафениб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C76533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708FAE7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459D89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5D672B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EFBC53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гефитиниб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BCA078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428A383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325F98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2E3981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04DE26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дабрафениб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6F43B0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4CF924E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B9A7AC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06603D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4AECC4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дазатиниб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0E003A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140AF1A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D09F98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2B685A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F337C0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ибрутиниб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5297F7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73E05F2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2E5B18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0D8F07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D8E16A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иматиниб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F087E4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697A74B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1B019D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BDC148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50BC36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F5420C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7D1B0FC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9DD7FE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1819E4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4A3162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кабозантиниб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F961E7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3A438C5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238EB4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CA7069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EB4BC1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кобиметиниб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6A104D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6AACE51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C6ABB9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5AB8A9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0F08A9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кризотиниб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70089A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6AD755F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5DD8A1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F07229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FC6E85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лапатиниб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CCBA07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1486284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20A883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917FCD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84BCF0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ленватиниб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F51E9E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728A14A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9C3962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F63A9F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D7C15E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мидостаурин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C6179C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421B42C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647DFA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E5CDDE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BBA53B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нилотиниб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629868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50BC798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ADDED0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EDA7DA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F14642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нинтеданиб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C526A1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мягкие</w:t>
            </w:r>
          </w:p>
        </w:tc>
      </w:tr>
      <w:tr w:rsidR="005C230D" w:rsidRPr="00E502D5" w14:paraId="082C3D0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98EF7F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CCBF3A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7504D7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осимертиниб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EB81C8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таблетки, покрытые пленочной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оболочкой</w:t>
            </w:r>
          </w:p>
        </w:tc>
      </w:tr>
      <w:tr w:rsidR="005C230D" w:rsidRPr="00E502D5" w14:paraId="54D6726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42D9C9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4DD3A6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6164A5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пазопаниб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02E21E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1F185F3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1EFC61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68E3C3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9A7D84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палбоциклиб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71FEEC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3FB135F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508FAC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489503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2D69F4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регорафениб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EAA209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2C4F85D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C70414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9847CD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AB5DAE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рибоциклиб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D9AF25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39297D4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1CD5BB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E4495E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837CCF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руксолитиниб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FBFB90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7933D22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7B8212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DDCA18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42D48A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сорафениб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849FB1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012B415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4118EE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0A466C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E07838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сунитиниб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14CFA4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51BA15C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376EA5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4081BD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6212D1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траметиниб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1CAF23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7F8A030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AE2FE5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144112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B53761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церитиниб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BE51CA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7746456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CA2BF6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A96353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F84C55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эрлотиниб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39286B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32DE5D4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5DE2AD4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L01XX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5C1F7E7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прочие противоопухолевые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F42D7F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аспарагиназа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263346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5C230D" w:rsidRPr="00E502D5" w14:paraId="5FB6086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7AD9BC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A3D0A9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2CCF82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афлиберцепт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C590F8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0AE2F1C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56C7CF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E0379C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664BEC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1F6FA0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 раствор для внутриглазного введения</w:t>
            </w:r>
          </w:p>
        </w:tc>
      </w:tr>
      <w:tr w:rsidR="005C230D" w:rsidRPr="00E502D5" w14:paraId="4740D21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F62363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5C6841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BC560D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бортезомиб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E20B15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14:paraId="5C7A43B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CC7A02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156F68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03D033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FB060B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5C230D" w:rsidRPr="00E502D5" w14:paraId="17EC091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985709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F3E37C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0EE0FE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7E5DA1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5C230D" w:rsidRPr="00E502D5" w14:paraId="1F9B028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5253FF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114090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8AB15A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венетоклакс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66A85C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7D9C16B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8BCC9B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D932EB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2734BD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висмодегиб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C32380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1569BC6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8216BA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52D11B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D0E282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гидроксикарбамид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3260A6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6DA66F3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46E85A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F0937C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FAD68F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иксазомиб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A9FC07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1E50CB6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50470D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66A7B7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E0F726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иринотекан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1A3A72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3FD2810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C9708E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93D566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128175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карфилзомиб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A1341D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14:paraId="498578B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9AD60F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B6D684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F472EE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митотан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8DE76E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4ECEA77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0746EF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DD241A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62CFBB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олапариб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6C215E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63252E1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8FB5FB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E92CC8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0BC94C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талазопариб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DA58D2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1DFEE74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46529A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7FBBF9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FF1C81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третиноин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996EC9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265B46F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6FB256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BD7748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39E462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фактор некроза опухоли альфа-1 (тимозин рекомбинантный)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9F5D0E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5C230D" w:rsidRPr="00E502D5" w14:paraId="524F255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6BE5BE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FD8958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2ECD8A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эрибулин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34111A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 раствор для внутривенного введения</w:t>
            </w:r>
          </w:p>
        </w:tc>
      </w:tr>
      <w:tr w:rsidR="005C230D" w:rsidRPr="00E502D5" w14:paraId="3DDFCA5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1581CC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L02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6C54AB2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противоопухолевые гормональные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737AF9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E592B5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5145FA2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D627EF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L02A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56AE94C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гормоны и родственные соединения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28DE96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940428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4A03A0E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049AC6B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L02AB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40C55F4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гестагены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6EE5CF2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медроксипрогестерон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148341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внутримышечного введения</w:t>
            </w:r>
          </w:p>
        </w:tc>
      </w:tr>
      <w:tr w:rsidR="005C230D" w:rsidRPr="00E502D5" w14:paraId="7F154D9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83FFD5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9E6752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92939C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D9959C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6FC5571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6F4EFCF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L02AE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444B587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аналоги гонадотропин-рилизинг гормона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98E754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бусерелин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935CB4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лиофилизат для приготовления суспензии для внутримышечного введения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пролонгированного действия</w:t>
            </w:r>
          </w:p>
        </w:tc>
      </w:tr>
      <w:tr w:rsidR="005C230D" w:rsidRPr="00E502D5" w14:paraId="7E58289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0ABBCF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77D29D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77BC173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гозерелин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5D2AD8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имплантат</w:t>
            </w:r>
          </w:p>
        </w:tc>
      </w:tr>
      <w:tr w:rsidR="005C230D" w:rsidRPr="00E502D5" w14:paraId="38D6AE4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71B636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0C077C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2BECFB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D33D74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капсула для подкожного введения пролонгированного действия</w:t>
            </w:r>
          </w:p>
        </w:tc>
      </w:tr>
      <w:tr w:rsidR="005C230D" w:rsidRPr="00E502D5" w14:paraId="2FAEA2D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EE90B2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D5D887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3849515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лейпрорелин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FC33AA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5C230D" w:rsidRPr="00E502D5" w14:paraId="09C5E63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9A8E69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FA337A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39BB53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785241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5C230D" w:rsidRPr="00E502D5" w14:paraId="42523F9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81D826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F1F982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A1C227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46358C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лиофилизат для приготовления суспензии для внутримышечного и подкожного введения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с пролонгированным высвобождением</w:t>
            </w:r>
          </w:p>
        </w:tc>
      </w:tr>
      <w:tr w:rsidR="005C230D" w:rsidRPr="00E502D5" w14:paraId="3D762F5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85F11A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235D0B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594150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трипторелин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CF6A72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5C230D" w:rsidRPr="00E502D5" w14:paraId="7C94BC6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A03301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757C1A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CAC4C6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8FAE79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5C230D" w:rsidRPr="00E502D5" w14:paraId="42E1AAB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10D1FC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F89C78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3B8479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F9FDCA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лиофилизат для приготовления суспензии для внутримышечного введения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с пролонгированным высвобождением</w:t>
            </w:r>
          </w:p>
        </w:tc>
      </w:tr>
      <w:tr w:rsidR="005C230D" w:rsidRPr="00E502D5" w14:paraId="30CFEDD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660295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21DF0A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1A6038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8E2D34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5C230D" w:rsidRPr="00E502D5" w14:paraId="3512AA3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3E4EB1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01A8BF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5797E8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0F86A4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5C230D" w:rsidRPr="00E502D5" w14:paraId="0E6DAFF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819F50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6DAB61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F89277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BBBCB2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7892954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103BEC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L02B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7BA359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антагонисты гормонов и родственные соединения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DA72AF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1280D4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50B1E6F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2A75333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L02BA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6D39839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антиэстрогены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27A18D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тамоксифен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116BF3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75643B0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3F73B1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EA3EB7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18D91A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F19371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0777531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138C18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964918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230118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фулвестрант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91D634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 введения</w:t>
            </w:r>
          </w:p>
        </w:tc>
      </w:tr>
      <w:tr w:rsidR="005C230D" w:rsidRPr="00E502D5" w14:paraId="55C6DC3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07BB9C8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L02BB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4371CF7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антиандрогены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0303CC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апалутамид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5987B8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0643B17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8FAA50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29A248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E79571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бикалутамид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00E0E3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2A09299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DFAF9A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047EE4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728C202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флутамид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4BB8C7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12E2F2B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C8E718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FA748A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F9AF00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5F63F3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2B421C5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78583D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81F752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9DED6F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энзалутамид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4E90A6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5F4F4B8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247061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L02BG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19C2305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ингибиторы ароматазы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9C5877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анастрозол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9E9F45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456ADCD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0010598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L02BX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0E4826D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антагонисты гормонов и родственные соединения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1074E9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абиратерон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05FC73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14D6ED0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FA654E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B136A6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2E58E0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B86FE4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таблетки, покрытые пленочной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оболочкой</w:t>
            </w:r>
          </w:p>
        </w:tc>
      </w:tr>
      <w:tr w:rsidR="005C230D" w:rsidRPr="00E502D5" w14:paraId="367C59A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44FCE3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4A7791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7DE128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дегареликс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D7A437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5C230D" w:rsidRPr="00E502D5" w14:paraId="0A4A3FA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5B87E81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L03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07E0337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иммуностимуляторы 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F2440E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CDA35A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7AD13CC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5D78FC2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L03A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056E422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иммуностимуляторы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1EBBD4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BC9766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6F45FA3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481601B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L03AA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0F4C14A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колониестимулирующие факторы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74C148B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филграстим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60EC26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подкожного введения</w:t>
            </w:r>
          </w:p>
        </w:tc>
      </w:tr>
      <w:tr w:rsidR="005C230D" w:rsidRPr="00E502D5" w14:paraId="0205CED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A9CB3F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8B02BF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992C55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EAA9AE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1B34E2D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3DCBAB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5F2CEB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EF094E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эмпэгфилграстим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E8E112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62CF361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56EEBAC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L03AB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1F8137D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интерфероны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3B4920F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интерферон альфа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F83152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гель для местного и наружного применения</w:t>
            </w:r>
          </w:p>
        </w:tc>
      </w:tr>
      <w:tr w:rsidR="005C230D" w:rsidRPr="00E502D5" w14:paraId="620D3B5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25AB76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D3A698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4EEE64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C04751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назальные</w:t>
            </w:r>
          </w:p>
        </w:tc>
      </w:tr>
      <w:tr w:rsidR="005C230D" w:rsidRPr="00E502D5" w14:paraId="6F16D4C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0AA4AB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0019E6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926D7A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22BA2F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спрей назальный дозированный</w:t>
            </w:r>
          </w:p>
        </w:tc>
      </w:tr>
      <w:tr w:rsidR="005C230D" w:rsidRPr="00E502D5" w14:paraId="6A85115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9ED152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752658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F0E6B8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740C2F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внутримышечного, субконъюнктивального введения и закапывания в глаз</w:t>
            </w:r>
          </w:p>
        </w:tc>
      </w:tr>
      <w:tr w:rsidR="005C230D" w:rsidRPr="00E502D5" w14:paraId="57AE243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DF62D1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82D7F7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47FA81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06116A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интраназального введения</w:t>
            </w:r>
          </w:p>
        </w:tc>
      </w:tr>
      <w:tr w:rsidR="005C230D" w:rsidRPr="00E502D5" w14:paraId="2999693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EB0F47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59FCEA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EC6B5F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83F25C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интраназального введения и ингаляций</w:t>
            </w:r>
          </w:p>
        </w:tc>
      </w:tr>
      <w:tr w:rsidR="005C230D" w:rsidRPr="00E502D5" w14:paraId="37DEAE0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D650FE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9201D5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0122F0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4A20D2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инъекций</w:t>
            </w:r>
          </w:p>
        </w:tc>
      </w:tr>
      <w:tr w:rsidR="005C230D" w:rsidRPr="00E502D5" w14:paraId="15FAC5B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4C7838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50EDB3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5FBC35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681A09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инъекций и местного применения</w:t>
            </w:r>
          </w:p>
        </w:tc>
      </w:tr>
      <w:tr w:rsidR="005C230D" w:rsidRPr="00E502D5" w14:paraId="6C3DE81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07F661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27CD9D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ABF257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20D1DD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суспензии для приема внутрь</w:t>
            </w:r>
          </w:p>
        </w:tc>
      </w:tr>
      <w:tr w:rsidR="005C230D" w:rsidRPr="00E502D5" w14:paraId="4161959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DFD9C4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56185F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95C5E3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796705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мазь для наружного и местного применения</w:t>
            </w:r>
          </w:p>
        </w:tc>
      </w:tr>
      <w:tr w:rsidR="005C230D" w:rsidRPr="00E502D5" w14:paraId="41AA8A3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7B3F08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D2074B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12A775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531C6F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внутримышечного, субконъюнктивального введения и закапывания в глаз</w:t>
            </w:r>
          </w:p>
        </w:tc>
      </w:tr>
      <w:tr w:rsidR="005C230D" w:rsidRPr="00E502D5" w14:paraId="68E1BCD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685E27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94E7BD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2F214A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C0EA52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691B754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715E2B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DA6535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0D78BB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818C3C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подкожного введения</w:t>
            </w:r>
          </w:p>
        </w:tc>
      </w:tr>
      <w:tr w:rsidR="005C230D" w:rsidRPr="00E502D5" w14:paraId="5E9B886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D6EB91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BBFD68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996398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32A08A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суппозитории ректальные</w:t>
            </w:r>
          </w:p>
        </w:tc>
      </w:tr>
      <w:tr w:rsidR="005C230D" w:rsidRPr="00E502D5" w14:paraId="2F4660C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FCC89B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4CB46E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756D0D6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интерферон бета-1a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3A8D6D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внутримышечного введения</w:t>
            </w:r>
          </w:p>
        </w:tc>
      </w:tr>
      <w:tr w:rsidR="005C230D" w:rsidRPr="00E502D5" w14:paraId="40F12E4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9FA889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B56860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15FD85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4FA49E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3722CD9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F8854A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C24206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0FBB69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интерферон бета-1b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399321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5C230D" w:rsidRPr="00E502D5" w14:paraId="1F51C54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D369C4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316625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CC7FBA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F0CF64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7421284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F09544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3F3502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6856EDF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интерферон гамма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9F4EC7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5C230D" w:rsidRPr="00E502D5" w14:paraId="222A87A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7127CA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B45560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E0152D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3D29EF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интраназального введения</w:t>
            </w:r>
          </w:p>
        </w:tc>
      </w:tr>
      <w:tr w:rsidR="005C230D" w:rsidRPr="00E502D5" w14:paraId="7215F57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4A23A6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EA65D9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F629A6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пэгинтерферон альфа-2a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4CAC5E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115D525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F76E74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F93F4E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A26EE6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пэгинтерферон альфа-2b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295A16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лиофилизат для приготовления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раствора для подкожного введения</w:t>
            </w:r>
          </w:p>
        </w:tc>
      </w:tr>
      <w:tr w:rsidR="005C230D" w:rsidRPr="00E502D5" w14:paraId="4FAAA7D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42CCBB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5900BD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223013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пэгинтерферон бета-1a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3F240B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7411ABA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0F5ECB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5884F1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94E771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цепэгинтерферон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альфа-2b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23CDDB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79C95CA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64F4575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L03AX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0CC8158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иммуностимуляторы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72EDA85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азоксимера бромид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260E1F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 лиофилизат для приготовления раствора для инъекций и местного применения</w:t>
            </w:r>
          </w:p>
        </w:tc>
      </w:tr>
      <w:tr w:rsidR="005C230D" w:rsidRPr="00E502D5" w14:paraId="31CB657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CF54F8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9F909D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1FA88F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365571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суппозитории вагинальные и ректальные</w:t>
            </w:r>
          </w:p>
        </w:tc>
      </w:tr>
      <w:tr w:rsidR="005C230D" w:rsidRPr="00E502D5" w14:paraId="570F17A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2FFC0E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898F6E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F44B53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9E9BD4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593FD59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90B006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61AC1F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B8EE44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вакцина для лечения рака мочевого пузыря БЦЖ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3D8A50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суспензии для внутрипузырного введения</w:t>
            </w:r>
          </w:p>
        </w:tc>
      </w:tr>
      <w:tr w:rsidR="005C230D" w:rsidRPr="00E502D5" w14:paraId="6500B08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0F19F7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07EF55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195E58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глатирамера ацетат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E93BE8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07E6F3F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682394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CDC8F7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478C24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глутамил-цистеинил-глицин динатрия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7C2669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112D7BD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22B2D2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D6F9E1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E0F997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меглюмина акридонацетат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77E3E6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14:paraId="1CDC32A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8F3DED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EB79BE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44E45AD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тилорон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77E8C6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54DDA80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68F896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B972DB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1C2155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DB932C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14:paraId="176D6F0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684D78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14E64D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77E4D8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3726A8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03B7920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5C48F29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L04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58ED07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иммунодепрессанты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2E1122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F81DAE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1F2C028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3469292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L04A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15C692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иммунодепрессанты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13AC88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72C725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04DBC41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766A878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L04AA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6FDD471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селективные иммунодепрессанты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6FE091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абатацепт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AAE897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C230D" w:rsidRPr="00E502D5" w14:paraId="669B964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DFD77F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FF157D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8C3A3A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46A21B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2EDBE8D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9E23D1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74DDCB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119380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алемтузумаб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F86BBB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3C6569E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57F8BF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9296E1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571C07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апремиласт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7F0CFE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78D538E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99C7C3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357084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CE556A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барицитиниб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539E36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61DF692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6F61F3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B18342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A95BEB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белимумаб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DC1762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C230D" w:rsidRPr="00E502D5" w14:paraId="632625B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2D1B79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27DCF9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F91874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ведолизумаб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CFEB9A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C230D" w:rsidRPr="00E502D5" w14:paraId="7613D57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981F80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A1626B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ED867C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иммуноглобулин антитимоцитарный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F128F6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3204ACC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1F0B31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A1314D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913E28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AE583F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14:paraId="483185E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864B5B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A9C178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13E8A9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кладрибин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7580E8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5351DFF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EEA4E8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DD43F1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284C38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лефлуномид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A4DBCD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557B969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70AEEF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97F1FF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2CFA78E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микофенолата мофетил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FFD5A3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186C87D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14D4D8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DA383F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50976D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721D81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142DB40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6A3D22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5C282A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321B220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микофеноловая кислота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5F431F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кишечнорастворимые, покрытые оболочкой</w:t>
            </w:r>
          </w:p>
        </w:tc>
      </w:tr>
      <w:tr w:rsidR="005C230D" w:rsidRPr="00E502D5" w14:paraId="3877047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85FA46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83361B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63919F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7A74E6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кишечнорастворимой оболочкой</w:t>
            </w:r>
          </w:p>
        </w:tc>
      </w:tr>
      <w:tr w:rsidR="005C230D" w:rsidRPr="00E502D5" w14:paraId="34A2E86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8F2C3D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44FBF9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275A4F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натализумаб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646C93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72AAF43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8BA769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46410B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DE1129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окрелизумаб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E9419B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21BCB91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367DC6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27FA0D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54ABCE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сипонимод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F3F12B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6005F89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0146D7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AB808C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134B97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терифлуномид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EBCE76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00FF9BF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01F80A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397ED9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682D96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тофацитиниб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4DA2D1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004494A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90E8AA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DE9E62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130833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упадацитиниб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D27F08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C230D" w:rsidRPr="00E502D5" w14:paraId="309D3D0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207004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1A1FC6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E5C0EF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финголимод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CB82CD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3C57B74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B39FD5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AB9ED3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69CE50A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эверолимус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AF9630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50F1111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C1F65E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B9433F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F9A72A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32D6E6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диспергируемые</w:t>
            </w:r>
          </w:p>
        </w:tc>
      </w:tr>
      <w:tr w:rsidR="005C230D" w:rsidRPr="00E502D5" w14:paraId="01F2FEB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B29E85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1C2250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0140AF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экулизумаб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BF6464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36B4B38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6223768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L04AB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0587A33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ингибиторы фактора некроза опухоли альфа (ФНО-альфа)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F8C607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адалимумаб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75DDB5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05159E1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D5940B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414055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F1EC80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голимумаб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AECAF8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135A541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95F857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0910D2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67B1D3C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инфликсимаб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C17426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14:paraId="0C0773D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B58A97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369C2B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B5F14A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9A863B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C230D" w:rsidRPr="00E502D5" w14:paraId="0B41FE3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4F32C8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000572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81CC67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цертолизумаба пэгол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2F6A5C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4D4810E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DC2255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C1EB47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60FE5F3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этанерцепт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996E7D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5C230D" w:rsidRPr="00E502D5" w14:paraId="07E6558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0BDF8F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304DD4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CAA5D9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ED6221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21B50F0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2A6AC91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L04AC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5DB277E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ингибиторы интерлейкина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2AE203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анакинра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D160B1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0AAF377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A0F7CC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F32BF5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8E2B59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базиликсимаб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C5DEF3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14:paraId="731EEEB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EEFE7A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4971BE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416612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гуселькумаб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99924A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78279E4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4B874C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36442F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869EDA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иксекизумаб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2CFC79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72B95CF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2EEED4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3114FC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A2D50D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канакинумаб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7841F8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5C230D" w:rsidRPr="00E502D5" w14:paraId="6B8853C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C2F9BE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97C239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A6D2BD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936EF5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519AB10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8024F6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BAD347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EC220A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левилимаб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86B90B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4ACF709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686A54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67F43B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B54F8A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нетакимаб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5D300B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75EBAE2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31EC08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DCC979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CE05D9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олокизумаб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67231C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78C9CA0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D84DD5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D2D38D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AEA53E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рисанкизумаб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AA2209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71BAFF2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05841B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4DDD4F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D3EAB5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сарилумаб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841071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3A36664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DDBAC1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F65293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46EA4A4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секукинумаб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52FEA2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5C230D" w:rsidRPr="00E502D5" w14:paraId="03510CE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3FFA88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1F06BD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F656D5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121A8B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6115C9E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767DC4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67A21D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66FF28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тоцилизумаб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FB7968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концентрат для приготовления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раствора для инфузий</w:t>
            </w:r>
          </w:p>
        </w:tc>
      </w:tr>
      <w:tr w:rsidR="005C230D" w:rsidRPr="00E502D5" w14:paraId="0B68B4F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BF054A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DEB5B8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9246A3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50AD3B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6F1F584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AF395B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DC35E7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B0C55B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устекинумаб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341672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0718530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208A611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L04AD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77BBFD0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ингибиторы кальциневрина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1E70CE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такролимус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7E6AA1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4B06469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B3725F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DB935F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557795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7D755D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пролонгированного действия</w:t>
            </w:r>
          </w:p>
        </w:tc>
      </w:tr>
      <w:tr w:rsidR="005C230D" w:rsidRPr="00E502D5" w14:paraId="00954DF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ACF155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572F94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6D1317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2638FE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внутривенного введения</w:t>
            </w:r>
          </w:p>
        </w:tc>
      </w:tr>
      <w:tr w:rsidR="005C230D" w:rsidRPr="00E502D5" w14:paraId="76CFCC2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ADBDE0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FE1BDA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236D3C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C67D7D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мазь для наружного применения</w:t>
            </w:r>
          </w:p>
        </w:tc>
      </w:tr>
      <w:tr w:rsidR="005C230D" w:rsidRPr="00E502D5" w14:paraId="5E123E5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CD738A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7A6164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9B2261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циклоспорин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26C414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1680DB8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CEDF30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F92586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C56F64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F331A3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мягкие</w:t>
            </w:r>
          </w:p>
        </w:tc>
      </w:tr>
      <w:tr w:rsidR="005C230D" w:rsidRPr="00E502D5" w14:paraId="08B7B36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872FBD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E348EF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15CAEF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BB0CD1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7798402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A6A796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1BFDEA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8CD60A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A025C3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приема внутрь</w:t>
            </w:r>
          </w:p>
        </w:tc>
      </w:tr>
      <w:tr w:rsidR="005C230D" w:rsidRPr="00E502D5" w14:paraId="23AE861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26E235B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L04AX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4F34939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иммунодепрессанты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F0DD77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азатиоприн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11026D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40CC770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95B93A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93C18F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197085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диметилфумарат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A288D9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кишечнорастворимые</w:t>
            </w:r>
          </w:p>
        </w:tc>
      </w:tr>
      <w:tr w:rsidR="005C230D" w:rsidRPr="00E502D5" w14:paraId="5E8AA05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EFE2E1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83B023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AD009E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леналидомид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A19101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6C87C2F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735F19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B82DCD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65FF96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пирфенидон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AEFCC9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0C9D59F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F4EA9D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7D5599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EDBE00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помалидомид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42F7B6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78B904F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0B8FFEE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E332FB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Костно-мышечная система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CBAA87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FDCE7E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081EAE0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6CFFA01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M01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5AC723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противовоспалительные и противоревматические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3A73B5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19C66C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6F451F3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1C078AC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M01A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6862CEC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1A378C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75CD43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4127390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49CC2CE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M01AB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38E4116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уксусной кислоты и родственные соединения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207C9B0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диклофенак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754F42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глазные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16B4E81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8C2EE7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9427AC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66C3B2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126C08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кишечнорастворимые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28F9EA4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53792A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002705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89C27E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9B467A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с модифицированным высвобождением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7A6A231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69D99D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7244E4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6DB22C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FD2F0B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 введения</w:t>
            </w:r>
          </w:p>
        </w:tc>
      </w:tr>
      <w:tr w:rsidR="005C230D" w:rsidRPr="00E502D5" w14:paraId="0AC5652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4D18F3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670D52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1AD0EC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71CE68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кишечнорастворимой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286C68A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1C71A6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E4DD8C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B8357C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8CBAB0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кишечнорастворимой пленочной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412F287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1F6E0D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71BCD8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0A97E5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16029C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560B2D5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92FEBB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E71C15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D11F5F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51732F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кишечнорастворимой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5FB0E80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5D6FC8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3A2C16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5E257A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7493CD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292036D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0C1B35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20A4BA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004215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980469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кишечнорастворимые, покрытые пленочной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1261A5E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3E3B95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24AB23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6A315B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984B00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высвобождением, покрытые пленочной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59884D4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72672F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9149A9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67A485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C3572F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кишечнорастворимые с пролонгированным высвобождением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114E236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D08F3F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B83D81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C04EAC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3AEBB2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пленочной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78701FC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DB1F43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EF3109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3DCF46D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кеторолак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3DDA0D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раствор для внутривенного и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внутримышечного введения</w:t>
            </w:r>
          </w:p>
        </w:tc>
      </w:tr>
      <w:tr w:rsidR="005C230D" w:rsidRPr="00E502D5" w14:paraId="377356C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08141E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9C9545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BB5744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B39E78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 введения</w:t>
            </w:r>
          </w:p>
        </w:tc>
      </w:tr>
      <w:tr w:rsidR="005C230D" w:rsidRPr="00E502D5" w14:paraId="63B1F18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ED496A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CA4BC1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6D0B15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F315C6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2863937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C8C487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CC42D4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D0A044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45267C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384524D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F1DC84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4980EA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877CB0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6B3BC2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6E6C2DF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FA41B2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M01AC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65B3BF4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оксикамы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BBED60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32570F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60AB1C0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472D36D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M01AE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2C9D167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пропионовой кислоты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174B17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декскетопрофен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4C83BC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14:paraId="1B9E39A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F605D9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EF24FA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40E69A8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ибупрофен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9C3E7B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гель для наружного применения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7720E3D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017203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23B1E8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10E8D9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6599E7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гранулы для приготовления раствора для приема внутрь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0B8C495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3D19A2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B149FE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147BF9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88E70D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0BBC2CB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FE6690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558AE0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61A078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F9ED77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крем для наружного применения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698B1F6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D0C75D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212BC7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3D5BE0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9E822C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мазь для наружного применения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474BADF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93FCC7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F92DCB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02A7E9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94781C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29859E1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D5D441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E09965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0D8A69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27B269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суппозитории ректальные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0920B39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60DD92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C4F907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36712E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44C2B2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суппозитории ректальные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(для детей)</w:t>
            </w:r>
          </w:p>
        </w:tc>
      </w:tr>
      <w:tr w:rsidR="005C230D" w:rsidRPr="00E502D5" w14:paraId="4AD05CB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697613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878F98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40AAB7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86160E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суспензия для приема внутрь 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6030A57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6825CD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2311F1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183886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E14D4B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приема внутрь (для детей)</w:t>
            </w:r>
          </w:p>
        </w:tc>
      </w:tr>
      <w:tr w:rsidR="005C230D" w:rsidRPr="00E502D5" w14:paraId="447F00D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54919F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07671C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AF8811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A7E25D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4037F9F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74F765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E7AEF3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D372EF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911F02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5881EAB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E7C555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2E1B1D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770151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1E4FB1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высвобождением, покрытые пленочной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24149F1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B153E6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907AE7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46BBE14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кетопрофен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0BED59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4FD7815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62795F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7B0D41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5C5220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6B7AF9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пролонгированного действия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3F3BD70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98A499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934FA6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077C44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DB260E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с модифицированным высвобождением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48E381D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5B51D6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035EDE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FF4AFE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90DFE5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14:paraId="7EF1713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AF9B37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867585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FB5CA1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C16BA2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 и внутримышечного введения</w:t>
            </w:r>
          </w:p>
        </w:tc>
      </w:tr>
      <w:tr w:rsidR="005C230D" w:rsidRPr="00E502D5" w14:paraId="7B83A73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F914A8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3E43D0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6074E8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15B6D7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суппозитории ректальные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586490A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4B347F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CDCBE2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B77957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5ADD22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02E0413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50EA9D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E958B8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A1649E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41EF66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0FB4CBA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03376E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1649F0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C34F7A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70D990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3C055C6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5F635B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1786C9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3EB1AB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D6D0FD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модифицированным высвобождением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4A7A5CA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34B6EF8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M01C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6910D20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базисные противоревматические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55666A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EAC13A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4E456FC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5341905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M01CC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154A53D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пеницилламин и подобные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F7FEFF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пеницилламин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A26D1A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7B89BA6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58DDC7A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M03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F426CB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миорелаксанты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251E17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A43F13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117A12C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6DC0B8B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M03A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157B206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миорелаксанты периферического действия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F977DE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1C65A1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3FC8D54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132EEC2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M03AB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0A2767A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холина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4C0E57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суксаметония йодид и хлорид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730A22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14:paraId="52D89A0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16AA15D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M03AC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1614191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четвертичные аммониевые соединения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C14691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пипекурония бромид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610855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лиофилизат для приготовления раствора для внутривенного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введения</w:t>
            </w:r>
          </w:p>
        </w:tc>
      </w:tr>
      <w:tr w:rsidR="005C230D" w:rsidRPr="00E502D5" w14:paraId="6B2E9FA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A9A9BB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854C81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78E24C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рокурония бромид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325C62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485A11E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76B098D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M03AX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6FE39C8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миорелаксанты периферического действия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9FA05E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ботулинический токсин типа A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7C1FED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внутримышечного введения</w:t>
            </w:r>
          </w:p>
        </w:tc>
      </w:tr>
      <w:tr w:rsidR="005C230D" w:rsidRPr="00E502D5" w14:paraId="7C959A6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26D098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C12841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D6315B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D45DF5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инъекций</w:t>
            </w:r>
          </w:p>
        </w:tc>
      </w:tr>
      <w:tr w:rsidR="005C230D" w:rsidRPr="00E502D5" w14:paraId="52B30EB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250D85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288CF6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58AADE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ботулинический токсин типа A-гемагглютинин комплекс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43DD22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внутримышечного введения</w:t>
            </w:r>
          </w:p>
        </w:tc>
      </w:tr>
      <w:tr w:rsidR="005C230D" w:rsidRPr="00E502D5" w14:paraId="3D56E60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A4823F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C98E8B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124857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12180C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инъекций</w:t>
            </w:r>
          </w:p>
        </w:tc>
      </w:tr>
      <w:tr w:rsidR="005C230D" w:rsidRPr="00E502D5" w14:paraId="36B9133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9C3852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CD8884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9F1EF5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1773F0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 введения</w:t>
            </w:r>
          </w:p>
        </w:tc>
      </w:tr>
      <w:tr w:rsidR="005C230D" w:rsidRPr="00E502D5" w14:paraId="1355B6D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7523A0A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M03B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2D7789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миорелаксанты центрального действия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F3B1DB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9F0BB7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19C8CE1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5A53A5A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M03BX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5605D75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миорелаксанты центрального действия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392249B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баклофен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372E50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интратекального введения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14:paraId="2043CF9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7979AD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E1B99A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3E1441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3FE5D0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2331AC8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4801CA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1D877C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878EFB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тизанидин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290AC6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с модифицированным высвобождением</w:t>
            </w:r>
          </w:p>
        </w:tc>
      </w:tr>
      <w:tr w:rsidR="005C230D" w:rsidRPr="00E502D5" w14:paraId="604FC0A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3B38B3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9F1436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7B2BE2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F349BF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749D60A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6E9F68F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M04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489B2F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противоподагрические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1A3068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63EDC7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1525FCE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5491DE2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M04A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B0559C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противоподагрические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751598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6E4087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233336A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6D63CF7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M04AA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91A956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ингибиторы образования мочевой кислоты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BE3028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аллопуринол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EE430D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60CFA62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7EC53AA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M05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6F67EE2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заболеваний костей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1287E7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988D13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3C69A03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1925930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M05B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51862A8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препараты, влияющие на структуру и минерализацию костей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31AD66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7A051A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0920B72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3B34B72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M05BA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7062093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бифосфонаты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7C092EF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алендроновая кислота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75CAB3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616CABD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71EC45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25ECC1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9C7843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627016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66528D7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10917D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4E490E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7F98138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золедроновая кислота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8314C8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48801AD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80A230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7EF066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7D694F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E1D638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14:paraId="6D4EDDA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59394F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9C7555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F21199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3E041F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14:paraId="1AB8602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59AD38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FB16C7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49AA7D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C26773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C230D" w:rsidRPr="00E502D5" w14:paraId="714D160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E4DBD0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7591E2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0E717B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C847A1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14:paraId="777B58E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3552070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M05BX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26E5136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препараты, влияющие на структуру и минерализацию костей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D2536A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деносумаб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7AF346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304BCA2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20E297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459F08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96D68A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стронция ранелат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553861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суспензии для приема внутрь</w:t>
            </w:r>
          </w:p>
        </w:tc>
      </w:tr>
      <w:tr w:rsidR="005C230D" w:rsidRPr="00E502D5" w14:paraId="575DC66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669794B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M09AX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6031C43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прочие препараты для лечения заболеваний костно-мышечной системы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0415C9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нусинерсен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68A6BF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интратекального введения</w:t>
            </w:r>
          </w:p>
        </w:tc>
      </w:tr>
      <w:tr w:rsidR="005C230D" w:rsidRPr="00E502D5" w14:paraId="7F35084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391B3D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7ADF99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84C89D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рисдиплам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B51E11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приема внутрь</w:t>
            </w:r>
          </w:p>
        </w:tc>
      </w:tr>
      <w:tr w:rsidR="005C230D" w:rsidRPr="00E502D5" w14:paraId="27FFADD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308C166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0943B89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Нервная система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60D76E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D96A9D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6F2025D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16BC3B0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N01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E30C73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анестетики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058779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CF1463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4663F0F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3F5986B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N01A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68922F5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общей анестезии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B2FD98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5B9DD1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37E26CF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0320B26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N01AB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18694F3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галогенированные углеводороды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B0FFDF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галотан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F8EE48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жидкость для ингаляций</w:t>
            </w:r>
          </w:p>
        </w:tc>
      </w:tr>
      <w:tr w:rsidR="005C230D" w:rsidRPr="00E502D5" w14:paraId="44614A4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47BB3C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8AC7D9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C59AD7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десфлуран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7618CC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жидкость для ингаляций</w:t>
            </w:r>
          </w:p>
        </w:tc>
      </w:tr>
      <w:tr w:rsidR="005C230D" w:rsidRPr="00E502D5" w14:paraId="03284B5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36BB69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649E56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BF1782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севофлуран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99A652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жидкость для ингаляций</w:t>
            </w:r>
          </w:p>
        </w:tc>
      </w:tr>
      <w:tr w:rsidR="005C230D" w:rsidRPr="00E502D5" w14:paraId="400D872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3BDFE45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N01AF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1748726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барбитураты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159566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тиопентал натрия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B553CE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внутривенного введения</w:t>
            </w:r>
          </w:p>
        </w:tc>
      </w:tr>
      <w:tr w:rsidR="005C230D" w:rsidRPr="00E502D5" w14:paraId="2C0102D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620720C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N01AH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46829B2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опиоидные анальгетики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B8663C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тримеперидин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DAFCAB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71DBB7E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DD6873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A0EEB2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9610A2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ACEFD6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223828E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152AD2F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N01AX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26ED050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препараты для общей анестезии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DE7DF6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динитрогена оксид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3731D4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газ сжатый</w:t>
            </w:r>
          </w:p>
        </w:tc>
      </w:tr>
      <w:tr w:rsidR="005C230D" w:rsidRPr="00E502D5" w14:paraId="396963E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F86119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55DA85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511082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кетамин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9735AA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14:paraId="39957F8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B2A675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4CB46F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56DCA0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натрия оксибутират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FEBF15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14:paraId="4B6F865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74B16D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6B929E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88941E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пропофол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4B33E7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эмульсия для внутривенного введения</w:t>
            </w:r>
          </w:p>
        </w:tc>
      </w:tr>
      <w:tr w:rsidR="005C230D" w:rsidRPr="00E502D5" w14:paraId="3BE8D4D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08172C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11DE8F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37FBC1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65FFFE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эмульсия для инфузий</w:t>
            </w:r>
          </w:p>
        </w:tc>
      </w:tr>
      <w:tr w:rsidR="005C230D" w:rsidRPr="00E502D5" w14:paraId="18FA5AE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6E3A6EC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N01B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52B9DD3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местные анестетики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F68043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47649D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66B207A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577DF51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N01BA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1630041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эфиры аминобензойной кислоты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B18C70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прокаин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0995DD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25C3663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56DD5A6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N01BB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04E10F9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амиды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49209B6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бупивакаин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2F5AB9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интратекального введения</w:t>
            </w:r>
          </w:p>
        </w:tc>
      </w:tr>
      <w:tr w:rsidR="005C230D" w:rsidRPr="00E502D5" w14:paraId="2B5F6CE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434261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FA62B5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4DA043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AE0C12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3B2E9D9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6E0E0E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C21171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C7EF1D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левобупивакаин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D11B3E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1AE768E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660CEC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AE953C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43ED41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ропивакаин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95AC94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14B12CC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3AB038C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N02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157F732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анальгетики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5725E5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F9AE78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36055E3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6C0F254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N02A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1C1713D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опиоиды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C60747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B61123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117AC6F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06FB41D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N02AA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701985E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природные алкалоиды опия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E32127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морфин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1FAE6F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пролонгированного действия</w:t>
            </w:r>
          </w:p>
        </w:tc>
      </w:tr>
      <w:tr w:rsidR="005C230D" w:rsidRPr="00E502D5" w14:paraId="7DC1BFF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E2F4DD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7CA21B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07C904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5B78DA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3B17095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CEE5C7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F5D42A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7D3C8B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2C783C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411D2AC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DCF04B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9F589E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BB7074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7A0064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4AE94AE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6FE15F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C9D752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FA3490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634994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5C230D" w:rsidRPr="00E502D5" w14:paraId="10EB73B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2EB616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B046BF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3AE710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633811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C230D" w:rsidRPr="00E502D5" w14:paraId="30BDD0E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3C32E1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1CAFBF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3304E7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налоксон + оксикодон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F3F76D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C230D" w:rsidRPr="00E502D5" w14:paraId="290B654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7D03B80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N02AB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12B7F8C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фенилпиперидина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36CEC2A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фентанил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50F5A6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14:paraId="031CCE6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538278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652749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44F7DF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89FBCD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трансдермальная терапевтическая система</w:t>
            </w:r>
          </w:p>
        </w:tc>
      </w:tr>
      <w:tr w:rsidR="005C230D" w:rsidRPr="00E502D5" w14:paraId="173AFC7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3277C7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CDED7C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C0878A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C0A6E6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пластырь трансдермальный</w:t>
            </w:r>
          </w:p>
        </w:tc>
      </w:tr>
      <w:tr w:rsidR="005C230D" w:rsidRPr="00E502D5" w14:paraId="7E3AE7D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CF3B21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N02AE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3C045F9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орипавина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ED517E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бупренорфин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001C04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16D067E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34DE1BB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N02AX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47D952C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опиоиды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74A8C3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пропионилфенилэтоксиэтилпиперидин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1F1081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защечные</w:t>
            </w:r>
          </w:p>
        </w:tc>
      </w:tr>
      <w:tr w:rsidR="005C230D" w:rsidRPr="00E502D5" w14:paraId="269182F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42E9A9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AEDF1B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55DF4C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тапентадол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084828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5C230D" w:rsidRPr="00E502D5" w14:paraId="7BB27AE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75AF21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705149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8F401A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трамадол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3F150B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601E41A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9211A5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5FCB80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B2D9DE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00F258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0247E3D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3CA105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9E2C60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BD4F41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3A594B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суппозитории ректальные</w:t>
            </w:r>
          </w:p>
        </w:tc>
      </w:tr>
      <w:tr w:rsidR="005C230D" w:rsidRPr="00E502D5" w14:paraId="38826CC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AFC660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FE2F9D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19812D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217722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60E1E07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E92D8E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297862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A038D8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558F5F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5C230D" w:rsidRPr="00E502D5" w14:paraId="7928E52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46D5B9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25ED32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AD7FE6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B4675F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C230D" w:rsidRPr="00E502D5" w14:paraId="7091E8F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30EB147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N02B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57D09F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анальгетики и антипиретики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8F563A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8FC428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604FD11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28A46D4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N02BA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47022E1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салициловая кислота и ее производные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39AFF42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ацетилсалициловая кислота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E35C83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76B0EA3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114F54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C13BA0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BD39E3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06891D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кишечнорастворимые, покрытые оболочкой</w:t>
            </w:r>
          </w:p>
        </w:tc>
      </w:tr>
      <w:tr w:rsidR="005C230D" w:rsidRPr="00E502D5" w14:paraId="0C6BBCB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C15D72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CEB122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1239A0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DD8421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таблетки, покрытые пленочной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оболочкой</w:t>
            </w:r>
          </w:p>
        </w:tc>
      </w:tr>
      <w:tr w:rsidR="005C230D" w:rsidRPr="00E502D5" w14:paraId="5422F3D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C330B2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D3F8EC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A54C68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14FF97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кишечнорастворимые, покрытые пленочной оболочкой</w:t>
            </w:r>
          </w:p>
        </w:tc>
      </w:tr>
      <w:tr w:rsidR="005C230D" w:rsidRPr="00E502D5" w14:paraId="25634D3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BF1919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D6B2BD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37CC23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433E19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кишечнорастворимой оболочкой</w:t>
            </w:r>
          </w:p>
        </w:tc>
      </w:tr>
      <w:tr w:rsidR="005C230D" w:rsidRPr="00E502D5" w14:paraId="1D0AB42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D969A4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5AACCA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479D13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05B63A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кишечнорастворимой пленочной оболочкой</w:t>
            </w:r>
          </w:p>
        </w:tc>
      </w:tr>
      <w:tr w:rsidR="005C230D" w:rsidRPr="00E502D5" w14:paraId="3679948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3EADA4F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N02BE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269D7F8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анилиды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333217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парацетамол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B9677A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14:paraId="0E52AA6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143820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5E09DA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50D491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9BACCE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приема внутрь</w:t>
            </w:r>
          </w:p>
        </w:tc>
      </w:tr>
      <w:tr w:rsidR="005C230D" w:rsidRPr="00E502D5" w14:paraId="0BD4143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4611DF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CC69A8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A2380D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F138B4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раствор для приема внутрь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(для детей)</w:t>
            </w:r>
          </w:p>
        </w:tc>
      </w:tr>
      <w:tr w:rsidR="005C230D" w:rsidRPr="00E502D5" w14:paraId="43B3EAE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217620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617C82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9659F4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A9C92A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суппозитории ректальные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1B84E13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847D45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6AA1CC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71F760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CFEF18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суппозитории ректальные (для детей)</w:t>
            </w:r>
          </w:p>
        </w:tc>
      </w:tr>
      <w:tr w:rsidR="005C230D" w:rsidRPr="00E502D5" w14:paraId="212EA32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3C01F7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C8506E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667B05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2E5490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приема внутрь</w:t>
            </w:r>
          </w:p>
        </w:tc>
      </w:tr>
      <w:tr w:rsidR="005C230D" w:rsidRPr="00E502D5" w14:paraId="1C6000B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536B9D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F83FAF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53FC6B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AB77DB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приема внутрь (для детей)</w:t>
            </w:r>
          </w:p>
        </w:tc>
      </w:tr>
      <w:tr w:rsidR="005C230D" w:rsidRPr="00E502D5" w14:paraId="24435BA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A08881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45A57E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8EB794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C97BD3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1EC6AFA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71EBEC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1898DD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514529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7B2507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7620B81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74C77F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N03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5BA3660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противоэпилептические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68EA4F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95C547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4F9EE36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6043FF6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N03A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BAB298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противоэпилептические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0640E1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97D1BC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61E45CA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1D86BF1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N03AA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555C77B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барбитураты и их производные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7699C7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бензобарбитал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9A389A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03AA9D4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0C43B9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32F6C3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D57820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фенобарбитал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125012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5D42F46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3613BC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N03AB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0440595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гидантоина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3AF15E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фенитоин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EE6F49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52A0E2D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6CA6737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N03AD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8A9C0C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сукцинимида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356677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этосуксимид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4CB344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5C69287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012BB05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N03AE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0418F01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бензодиазепина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BBE9CA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клоназепам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A8DC91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6B30B67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4942294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N03AF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0A36970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карбоксамида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6B4BF81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карбамазепин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C7AB9A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3209916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6D611E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D78ECB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31EB5C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C303FB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</w:t>
            </w:r>
          </w:p>
        </w:tc>
      </w:tr>
      <w:tr w:rsidR="005C230D" w:rsidRPr="00E502D5" w14:paraId="24C472F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41BACD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4C2126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44843D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35F942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оболочкой</w:t>
            </w:r>
          </w:p>
        </w:tc>
      </w:tr>
      <w:tr w:rsidR="005C230D" w:rsidRPr="00E502D5" w14:paraId="6CE800F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F7B47C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77E1D5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C37C62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2BAA21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5C230D" w:rsidRPr="00E502D5" w14:paraId="7174AC9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B7B37E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11BE60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655010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окскарбазепин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615128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приема внутрь</w:t>
            </w:r>
          </w:p>
        </w:tc>
      </w:tr>
      <w:tr w:rsidR="005C230D" w:rsidRPr="00E502D5" w14:paraId="2F03285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40E1E1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CA5D86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16B1AF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4F7519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1A8A817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272E5FF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N03AG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3923D3C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жирных кислот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2E8065B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вальпроевая кислота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ECAF0F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гранулы с пролонгированным высвобождением</w:t>
            </w:r>
          </w:p>
        </w:tc>
      </w:tr>
      <w:tr w:rsidR="005C230D" w:rsidRPr="00E502D5" w14:paraId="7E4E023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E951D8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99B7EF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D62B44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EAAECD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для приема внутрь</w:t>
            </w:r>
          </w:p>
        </w:tc>
      </w:tr>
      <w:tr w:rsidR="005C230D" w:rsidRPr="00E502D5" w14:paraId="237CB2B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1B73A9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D507C0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3B27D4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17C956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кишечнорастворимые</w:t>
            </w:r>
          </w:p>
        </w:tc>
      </w:tr>
      <w:tr w:rsidR="005C230D" w:rsidRPr="00E502D5" w14:paraId="486A161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1E0DA9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A2EBC7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E010F1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9ADB79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3578F58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8DE6D9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81DF4C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044F48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0659E5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сироп</w:t>
            </w:r>
          </w:p>
        </w:tc>
      </w:tr>
      <w:tr w:rsidR="005C230D" w:rsidRPr="00E502D5" w14:paraId="0B3ED36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C71230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B59803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3995CB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D87511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сироп (для детей)</w:t>
            </w:r>
          </w:p>
        </w:tc>
      </w:tr>
      <w:tr w:rsidR="005C230D" w:rsidRPr="00E502D5" w14:paraId="6439998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441979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360A4D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DA1908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A3311A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кишечнорастворимой оболочкой</w:t>
            </w:r>
          </w:p>
        </w:tc>
      </w:tr>
      <w:tr w:rsidR="005C230D" w:rsidRPr="00E502D5" w14:paraId="4F0B667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0C4743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BAA379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C239A1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CDC007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оболочкой</w:t>
            </w:r>
          </w:p>
        </w:tc>
      </w:tr>
      <w:tr w:rsidR="005C230D" w:rsidRPr="00E502D5" w14:paraId="4B8DE30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367DAB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23DC03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604113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51541E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5C230D" w:rsidRPr="00E502D5" w14:paraId="4262F21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D4A7E1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DD44BA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46796A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50B024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C230D" w:rsidRPr="00E502D5" w14:paraId="361BBC2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68EE8B9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N03AX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226EDA6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противоэпилептические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1BD8F7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бриварацетам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03681B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250D090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10ECAA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F80A33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50219D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лакосамид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CA65B6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14:paraId="4A50113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021565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9FA5C4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4B25E9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9E2BBE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76F522E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CB16BE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D867A7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6B148AA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леветирацетам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E192D8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5BA3B59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549105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F04055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84C9AA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DD5517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приема внутрь</w:t>
            </w:r>
          </w:p>
        </w:tc>
      </w:tr>
      <w:tr w:rsidR="005C230D" w:rsidRPr="00E502D5" w14:paraId="1CB3ACF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27A873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1A26AF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EEEC76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965427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10DA49C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3FF627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772185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F1BE37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перампанел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BF3539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62EDCDB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14E330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008B9E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9CFF63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прегабалин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A261B3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0001447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7F8BD3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C7EDBF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29CA54E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топирамат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228BDA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08BB53B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BABEF3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E05832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48532E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4FEA98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3E59642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1586CCD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N04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6F6C897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противопаркинсонические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1E2EA7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9495BF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7E29438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0662FA3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N04A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1E25DA9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антихолинергические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D40693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B1134F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4789884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1010E93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N04AA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73D0966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третичные амины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24271E6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бипериден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BC60A6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14:paraId="756E721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23DDF7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AB3942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646880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ADDAE2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1606D81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91AF1F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9C1208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10A347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тригексифенидил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F8C578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76D519F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1F9DDD5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N04B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06409E9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дофаминергические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81177E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131995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7BD3493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6852E84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N04BA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4FA514C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допа и ее производные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B1BDAB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леводопа + бенсеразид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6A3251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108B068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3AD671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E5A18D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178687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34D88E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с модифицированным высвобождением</w:t>
            </w:r>
          </w:p>
        </w:tc>
      </w:tr>
      <w:tr w:rsidR="005C230D" w:rsidRPr="00E502D5" w14:paraId="58AC7D4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0862A6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614B40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34CA81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ED8A7D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54CF006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C4F35C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5CE1DF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F6008C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23CE2A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диспергируемые</w:t>
            </w:r>
          </w:p>
        </w:tc>
      </w:tr>
      <w:tr w:rsidR="005C230D" w:rsidRPr="00E502D5" w14:paraId="5ED5F1A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44F0E9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7EF7FE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A0AEB4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леводопа + карбидопа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FF1EB1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1863E1A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50A49B5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N04BB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55E916C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адамантана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6A1AA70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амантадин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B86AB3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14:paraId="30F7D01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AD4C11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F00B87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9B1AC0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020AF7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63A081B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2DF7631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N04BC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06A0530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агонисты дофаминовых рецепторов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4F9EE55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пирибедил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DD0858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контролируемым высвобождением, покрытые оболочкой</w:t>
            </w:r>
          </w:p>
        </w:tc>
      </w:tr>
      <w:tr w:rsidR="005C230D" w:rsidRPr="00E502D5" w14:paraId="118140D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F9CF6E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3B83F2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E5B891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8A733F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контролируемым высвобождением, покрытые пленочной оболочкой</w:t>
            </w:r>
          </w:p>
        </w:tc>
      </w:tr>
      <w:tr w:rsidR="005C230D" w:rsidRPr="00E502D5" w14:paraId="1EB29DC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6A0E46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566FFA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B6AD1B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прамипексол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BFCDCE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672F48C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55C70D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661471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CF006A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F3D213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</w:t>
            </w:r>
          </w:p>
        </w:tc>
      </w:tr>
      <w:tr w:rsidR="005C230D" w:rsidRPr="00E502D5" w14:paraId="152BC92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1C084E1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N05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05A99B7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психолептики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6BE9B9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962FA5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56A36F5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BD1CC2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N05A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A925B0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антипсихотические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BBAC10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68B3CA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20397D7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56F278B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N05AA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2F0E4C8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алифатические производные фенотиазина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29B233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левомепромазин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4A31A6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 и внутримышечного введения</w:t>
            </w:r>
          </w:p>
        </w:tc>
      </w:tr>
      <w:tr w:rsidR="005C230D" w:rsidRPr="00E502D5" w14:paraId="6FA7369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88F556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DCD724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DA6817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7C15A0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14:paraId="244FA8E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CE6820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217C09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443CCD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хлорпромазин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8168DE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драже</w:t>
            </w:r>
          </w:p>
        </w:tc>
      </w:tr>
      <w:tr w:rsidR="005C230D" w:rsidRPr="00E502D5" w14:paraId="54E1AAD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F1027D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9D4851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901DEF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7D3013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14:paraId="72DE218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062CA9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904268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F46F11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F9CF13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1D5406E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4EB9C09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N05AB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471F2F4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пиперазиновые производные фенотиазина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264EA3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перфеназин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47A27C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14:paraId="3FE7CA7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B99CC6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644126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4C835BC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трифлуоперазин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664B10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 введения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14:paraId="6C6D99B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A4FBD5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01F27E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64A30A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738E31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2E53F3A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3AED49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51DF62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979EFF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5F7CBD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14:paraId="35D51EB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5B689B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6CDC84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F886E3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флуфеназин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FF8C61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 введения (масляный)</w:t>
            </w:r>
          </w:p>
        </w:tc>
      </w:tr>
      <w:tr w:rsidR="005C230D" w:rsidRPr="00E502D5" w14:paraId="668890C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4C08977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N05AC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00A79E8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пиперидиновые производные фенотиазина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397962E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перициазин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0D42B2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1AF4C44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026BD5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93AADD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B2CC96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037779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приема внутрь</w:t>
            </w:r>
          </w:p>
        </w:tc>
      </w:tr>
      <w:tr w:rsidR="005C230D" w:rsidRPr="00E502D5" w14:paraId="431C308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B1A0C7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15E028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3E94F80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тиоридазин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3FCC4F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14:paraId="13D5992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B7FC41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F91FCD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E9DD28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7A303C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таблетки, покрытые пленочной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оболочкой</w:t>
            </w:r>
          </w:p>
        </w:tc>
      </w:tr>
      <w:tr w:rsidR="005C230D" w:rsidRPr="00E502D5" w14:paraId="7098004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04604FA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N05AD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7DDD344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бутирофенона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2A2C5E5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галоперидол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32D015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для приема внутрь</w:t>
            </w:r>
          </w:p>
        </w:tc>
      </w:tr>
      <w:tr w:rsidR="005C230D" w:rsidRPr="00E502D5" w14:paraId="67ADC19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24F6FB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C7CF09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02653B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965F67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14:paraId="2CB1E04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FE7E5A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E628C9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5B9456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FA8E04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 введения</w:t>
            </w:r>
          </w:p>
        </w:tc>
      </w:tr>
      <w:tr w:rsidR="005C230D" w:rsidRPr="00E502D5" w14:paraId="28E64D0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EF6231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3AD09A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0579BB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BFD8BB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 введения (масляный)</w:t>
            </w:r>
          </w:p>
        </w:tc>
      </w:tr>
      <w:tr w:rsidR="005C230D" w:rsidRPr="00E502D5" w14:paraId="1223409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625624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3371C4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443856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D61F5E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5D6B9EA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D709D2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4495D3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D892F6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дроперидол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2EBDC3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14:paraId="5341BA1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4B2CFA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AD40E3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432D6D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D697F3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09F6778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1B8CFA3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N05AE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0A68057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индола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3A69F3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луразидон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A37CE6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7C973CE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F54204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96814E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8F676B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сертиндол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2366A4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14:paraId="263D826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5107EBA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N05AF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37E7EA3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тиоксантена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712031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зуклопентиксол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90CAC5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 введения (масляный)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14:paraId="11ECDF4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0C013E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3C8CCD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966AC2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2E7CE9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100ADFB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73D922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01C2B2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73B1046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флупентиксол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90215C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 введения (масляный)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14:paraId="03FD8A7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C34661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13C48B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0BE19E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7F3833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569843C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0B65EA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F5B3CC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A37C35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84E802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14:paraId="7309B4F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2A6DAFD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N05AH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4CFFB6E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диазепины, оксазепины, тиазепины и оксепины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9198A8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кветиапин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3E4FEA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0E83704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6713ED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1841AA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3FFC8D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6C7EAB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C230D" w:rsidRPr="00E502D5" w14:paraId="1507A5A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378184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1495C7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66D7CA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152EAD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5C230D" w:rsidRPr="00E502D5" w14:paraId="7F98452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16ABB0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695E0B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4ED9EEB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оланзапин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9A8E65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40C6D30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FA0FA6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DB3EFC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B0195E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6DFBF9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таблетки, диспергируемые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в полости рта</w:t>
            </w:r>
          </w:p>
        </w:tc>
      </w:tr>
      <w:tr w:rsidR="005C230D" w:rsidRPr="00E502D5" w14:paraId="702E564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699DFE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83045A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EED57E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253494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3AC9A05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3CB17BF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N05AL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7FEDDBB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бензамиды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6312062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сульпирид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582823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532AC70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418095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92AEDC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EF0B45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34397F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 введения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14:paraId="6A52B6A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B2377D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AB991C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C1B5AB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074C26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0C91654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236A26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500181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FA7F9D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A28069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4B90A1F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40E67AB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N05AX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64FF250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антипсихотические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B3CA09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карипразин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FE97DE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5EAD885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6A3969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CD6033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49462A5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палиперидон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3D287B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внутримышечного введения пролонгированного действия</w:t>
            </w:r>
          </w:p>
        </w:tc>
      </w:tr>
      <w:tr w:rsidR="005C230D" w:rsidRPr="00E502D5" w14:paraId="78784B3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253698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5048C0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A7BD70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BF5317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оболочкой</w:t>
            </w:r>
          </w:p>
        </w:tc>
      </w:tr>
      <w:tr w:rsidR="005C230D" w:rsidRPr="00E502D5" w14:paraId="051FFE2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9EB8AA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C31F4C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4387D87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рисперидон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D88688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суспензии для внутримышечного введения пролонгированного действия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14:paraId="370F800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767087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6BBE02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093BAE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E75C4E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приема внутрь</w:t>
            </w:r>
          </w:p>
        </w:tc>
      </w:tr>
      <w:tr w:rsidR="005C230D" w:rsidRPr="00E502D5" w14:paraId="3634BC9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8AE4EB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20FF1E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8C099D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FDB96C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таблетки, диспергируемые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в полости рта</w:t>
            </w:r>
          </w:p>
        </w:tc>
      </w:tr>
      <w:tr w:rsidR="005C230D" w:rsidRPr="00E502D5" w14:paraId="04A4E09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034CF3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4FD63D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7EB1AA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16B18D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для рассасывания</w:t>
            </w:r>
          </w:p>
        </w:tc>
      </w:tr>
      <w:tr w:rsidR="005C230D" w:rsidRPr="00E502D5" w14:paraId="3FDAE2F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448338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0EDBC5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B5FE8B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9709A4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4DD0B6B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B42FE4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N05B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6421684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анксиолитики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0AAED2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859885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141BC79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5AFF6CE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N05BA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140146D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бензодиазепина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006673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бромдигидрохлорфенилбензо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диазепин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0B17D2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 xml:space="preserve">раствор для внутривенного и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внутримышечного введения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14:paraId="0F99538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8C3E39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DFDD5A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DF9D59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484A42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таблетки, диспергируемые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в полости рта</w:t>
            </w:r>
          </w:p>
        </w:tc>
      </w:tr>
      <w:tr w:rsidR="005C230D" w:rsidRPr="00E502D5" w14:paraId="054E7F9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826AEE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F10784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5E2597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78FDE4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2D7CCFC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F828A9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E0CAE6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78BB1E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диазепам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535013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14:paraId="6D0B9BD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83C10F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363770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9D9E9D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7ED7E1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79583A6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1664C4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C88995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F700B0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863023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51668AB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8C4DC5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3455FC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7791AC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лоразепам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C05464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14:paraId="43EDCC3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5E404F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79F4EF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35A4843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оксазепам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371E86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4633967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4C09CD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C4EDBA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84D317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46F8AF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2A0024D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420914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N05BB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3071104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дифенилметана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C8B41D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гидроксизин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5690C0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5B37F0B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6291347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N05C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796076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снотворные и седативные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1A6DC4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95D4BF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10D6BBE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0C1B4A5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N05CD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0E00CB7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производные бензодиазепина 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F8A93D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E502D5">
              <w:rPr>
                <w:rFonts w:ascii="Times New Roman" w:hAnsi="Times New Roman" w:cs="Times New Roman"/>
                <w:color w:val="000000"/>
              </w:rPr>
              <w:t>идазолам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256390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14:paraId="4A1F342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8F3582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A896B5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4E8CC8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нитразепам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1FAB5D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3F63F0B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A1F97D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N05CF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1911531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бензодиазепиноподобные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8ACC15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зопиклон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68109D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4CA2C0D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7815CA3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N06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6FB428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психоаналептики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033DE7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0EAD96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3BEF76C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1ACC1CE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N06A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37E468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антидепрессанты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E63824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A88C4B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3F66F61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6CAD538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N06AA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506AB06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неселективные ингибиторы обратного захвата моноаминов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27FDF5D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амитриптилин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4CC5F0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14:paraId="53A0B8E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BFBF36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BB5737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B1C376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485948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119B287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7E2E51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67B756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953C64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DEABE8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11FB55E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86D242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E10660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626D21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A55A08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57C7828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21B14A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3F3F1B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08C78A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имипрамин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7FD9EF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драже</w:t>
            </w:r>
          </w:p>
        </w:tc>
      </w:tr>
      <w:tr w:rsidR="005C230D" w:rsidRPr="00E502D5" w14:paraId="343D538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BE856E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B5BBE0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995FD0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A18609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21C6C47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FBAF68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2907CA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6C09C8F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кломипрамин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E6F601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14:paraId="11F6A92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16B450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B44ABF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485C49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AD3FF5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14:paraId="76215DD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EC532F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E41CF4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DB8C50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46C9F2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40705C5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919414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8E9B0D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831C13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7CDE25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5C230D" w:rsidRPr="00E502D5" w14:paraId="2ABC66B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3193A62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N06AB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0859647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селективные ингибиторы обратного захвата серотонина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686FAAE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пароксетин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EFB536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для приема внутрь</w:t>
            </w:r>
          </w:p>
        </w:tc>
      </w:tr>
      <w:tr w:rsidR="005C230D" w:rsidRPr="00E502D5" w14:paraId="4C00F16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8BC9C4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6C4DD1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96267C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F347F3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14:paraId="4D96587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B395AC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25C48C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960D4E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2D3ACB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51F4D36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BCD124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543962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CE3ED8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сертралин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F1CE11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332894C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85FD7C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FE6160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8E80CD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флуоксетин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9418F7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1C80EA0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36E06F0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N06AX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5B0F7BF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антидепрессанты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C137D3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агомелатин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2B7493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67CA4CC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89DB0C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492C32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D550C8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пипофезин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2CF5A5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003A7D9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56F0EBA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N06B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38C4ED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8B94F4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823CB4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170D11E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5EF1146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N06BC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61A8614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ксантина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3A8A8F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кофеин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866490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07327AB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B7380E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9254FD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776072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5FC9D7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и субконъюнктивального введения</w:t>
            </w:r>
          </w:p>
        </w:tc>
      </w:tr>
      <w:tr w:rsidR="005C230D" w:rsidRPr="00E502D5" w14:paraId="759D545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369B4C3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N06BX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7EC7FCF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психостимуляторы и ноотропные препараты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93FD2B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винпоцетин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0847C3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72EDF5A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FB9871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B7F671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1A4093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D01A39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таблетки, покрытые пленочной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5DC139E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DF5F63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FF2664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14A9FA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6DB14F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227DFA2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8D62BE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B5F1B7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AADF9F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F5CB44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5CFB291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5F2F16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423D59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DC594D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FEAC7A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450A1FC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A63364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B256DF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25F7D34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глицин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F720A8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защечные</w:t>
            </w:r>
          </w:p>
        </w:tc>
      </w:tr>
      <w:tr w:rsidR="005C230D" w:rsidRPr="00E502D5" w14:paraId="687EF5C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070F2A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818B0D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645750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1A7AC0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подъязычные</w:t>
            </w:r>
          </w:p>
        </w:tc>
      </w:tr>
      <w:tr w:rsidR="005C230D" w:rsidRPr="00E502D5" w14:paraId="1D554E4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9A8F6A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20BCA4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95AC1B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9C6090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защечные и подъязычные</w:t>
            </w:r>
          </w:p>
        </w:tc>
      </w:tr>
      <w:tr w:rsidR="005C230D" w:rsidRPr="00E502D5" w14:paraId="28194B0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CA9A40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305B7D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D6BA31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метионил-глутамил-гистидил-фенилаланил-пролил-глицил-пролин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55C118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назальные</w:t>
            </w:r>
          </w:p>
        </w:tc>
      </w:tr>
      <w:tr w:rsidR="005C230D" w:rsidRPr="00E502D5" w14:paraId="21BE37B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D5FFCF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67997F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1C84DD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пирацетам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C5E891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6E40EE3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96BFA5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E7092E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FC1A9C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39BE22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приема внутрь</w:t>
            </w:r>
          </w:p>
        </w:tc>
      </w:tr>
      <w:tr w:rsidR="005C230D" w:rsidRPr="00E502D5" w14:paraId="49FFD3C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BFF258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64F370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80008D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45F605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14:paraId="1183010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66C61E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6F4578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6CF691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E00031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14:paraId="3A29FA6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9CBB05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6385C3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B373BD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0FFA35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708CB67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777106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DBE712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E08B91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FB291B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2881D84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1414B7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0F9433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593674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2EEA6C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41F5681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8539C9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AAA796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8FF977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полипептиды коры головного мозга скота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0629B8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внутримышечного введения</w:t>
            </w:r>
          </w:p>
        </w:tc>
      </w:tr>
      <w:tr w:rsidR="005C230D" w:rsidRPr="00E502D5" w14:paraId="2D2471E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EA69F8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942FD3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9F84A7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фонтурацетам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54CC4B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1293EDC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A31C22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1F2C80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9EFCD2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церебролизин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F9DC4C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47F2B78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01698B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DEE0DC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09489C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цитиколин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D7761E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14:paraId="208CFC2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57688B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N06D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6F6868F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деменции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38FAF5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A4552F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0CDE406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5BB2ABB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N06DA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7071E71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антихолинэстеразные средства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CBA466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галантамин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12AAA9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пролонгированного действия</w:t>
            </w:r>
          </w:p>
        </w:tc>
      </w:tr>
      <w:tr w:rsidR="005C230D" w:rsidRPr="00E502D5" w14:paraId="729BE3C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559DDC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39DE8C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BF7A05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5CFDE9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44C6E25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17F4D9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BCFBE1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BBB7ED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ривастигмин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2FD26D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14:paraId="1FB17FF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CE4EE5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598FAF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8E1A54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38DBDA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трансдермальная терапевтическая система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14:paraId="7FE15D2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788025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7CDF5D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35CB18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613C7B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приема внутрь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14:paraId="303C2F2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03C0227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N06DX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7CF74C8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препараты для лечения деменции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363ED4D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мемантин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3773BC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для приема внутрь</w:t>
            </w:r>
          </w:p>
        </w:tc>
      </w:tr>
      <w:tr w:rsidR="005C230D" w:rsidRPr="00E502D5" w14:paraId="67120B1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FEAF04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3106AD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7E0C4C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4E8EE7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5E06D97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3A40A82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N07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5D80CE5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препараты для лечения заболеваний нервной системы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178D37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3548F3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57D5246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7D0A13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N07A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9C496D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парасимпатомиметики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5DA845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B15366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3E1BC8C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26E2371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N07AA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4F69607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антихолинэстеразные средства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8A6F55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неостигмина метилсульфат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81F26A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подкожного введения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14:paraId="6B557FE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AF1BBB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6BBB51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A1E5FF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A5433D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14:paraId="08FCFA4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A1938C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4A4256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83BA49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3268D0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282B6FD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C1AE44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EB4CAF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8DA544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пиридостигмина бромид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AE0ABC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4B457E3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256DCCC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N07AX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0055504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прочие парасимпатомиметики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63F460F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холина альфосцерат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137F88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3EC2435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408393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A88753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004635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364D81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14:paraId="1CAAC83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D9D624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9D00E3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DBD43D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0DF96D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 и внутримышечного введения</w:t>
            </w:r>
          </w:p>
        </w:tc>
      </w:tr>
      <w:tr w:rsidR="005C230D" w:rsidRPr="00E502D5" w14:paraId="589218F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ECFC77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423EB4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1059FB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FCD0DA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приема внутрь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0D45EDF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77D465E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N07B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A56A5F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препараты, применяемые при зависимостях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929B43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FF2B63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0695283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4EC80D1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N07BB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6BAA900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препараты, применяемые при алкогольной зависимости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9636B1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налтрексон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6109E4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6BFACD5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333B93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2545B0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934E74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D9A1A9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порошок для приготовления суспензии для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внутримышечного введения пролонгированного действия</w:t>
            </w:r>
          </w:p>
        </w:tc>
      </w:tr>
      <w:tr w:rsidR="005C230D" w:rsidRPr="00E502D5" w14:paraId="767E8EE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FA5B06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26CE85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719F65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A0B81C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0CA99B3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03D051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FF82C3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EC578D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8B902B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14:paraId="75D7E82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61B569E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N07C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07AD58C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устранения головокружения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032ABA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2F0AAD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180DA73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76F11FE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N07CA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1B6148D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устранения головокружения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7E353AC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бетагистин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B1D8F4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для приема внутрь</w:t>
            </w:r>
          </w:p>
        </w:tc>
      </w:tr>
      <w:tr w:rsidR="005C230D" w:rsidRPr="00E502D5" w14:paraId="3BCEAE7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ED5242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1D8BBF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2AFDDB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FDA111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05F52B1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30808E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649B76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50D69B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E9E9CE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0E8C24A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982286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N07X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0153FF1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препараты для лечения заболеваний нервной системы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E6DAD6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0A2546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0A51D63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316621B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N07XX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36278CC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прочие препараты для лечения заболеваний нервной системы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64FBD9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инозин + никотинамид + рибофлавин + янтарная кислота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C281F9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таблетки, покрытые кишечнорастворимой оболочкой </w:t>
            </w:r>
          </w:p>
        </w:tc>
      </w:tr>
      <w:tr w:rsidR="005C230D" w:rsidRPr="00E502D5" w14:paraId="2FB098B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094432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2E08E4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BBEF73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тетрабеназин 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81F9C0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79DD9D7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4DFBA3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5F69A2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083C3E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этилметилгидроксипиридина сукцинат 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9FF153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3D9532C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5EEF12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AA6B9B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9306D8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1E8085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14:paraId="525E9BC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FC993C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335F19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782C4B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EC2630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067AD9D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128AE1A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P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4FFC4F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Противопаразитарные препараты, инсектициды и репелленты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33531B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AC22E6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523652C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3204F92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P01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03D84A4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противопротозойные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BA572B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52E747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197B24D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0913089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P01B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3A3E6B3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противомалярийные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7A30FD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5A296A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28C9989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4413C9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P01BA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5BD9F8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аминохинолины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69DECD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гидроксихлорохин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394A6A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5EFD324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58EF25D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P01BC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698B1B7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метанолхинолины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8A9A23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мефлохин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EBFCBE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6C42A7D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327FC3B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P02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6A82F93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противогельминтные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DA0DC9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F3AC27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1029AD4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542CE84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P02B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59D890B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трематодоза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4338B0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86A46C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38395F9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9E8B7F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P02BA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5FE5286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хинолина и родственные соединения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54D17A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празиквантел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990EF4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5942B7A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0C1454E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P02C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03092AB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нематодоза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1B83BF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3E1673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04A7FFA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6F8D2EE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P02CA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164C4F1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бензимидазола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8823D9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мебендазол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781410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6E36193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3C07BBA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P02CC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0FB5E30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тетрагидропиримидина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4FD3980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пирантел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37D050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приема внутрь</w:t>
            </w:r>
          </w:p>
        </w:tc>
      </w:tr>
      <w:tr w:rsidR="005C230D" w:rsidRPr="00E502D5" w14:paraId="1B564B7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C71ED4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9A8B3B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802E45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1FEE9A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494B59B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898E22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C27C8A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D4A99F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2029CE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35ACBF8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6ABE642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P02CE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5140FD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имидазотиазола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DB1953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левамизол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0B6F39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38974D2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3F3D654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P03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3162511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3CCECF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7AAA56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180B702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1F78E0D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P03A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B5646A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7E0AD5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166991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58F2A65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09D96FF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P03AX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75AA1A1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9B8EF9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бензилбензоат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6CCC6C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мазь для наружного применения</w:t>
            </w:r>
          </w:p>
        </w:tc>
      </w:tr>
      <w:tr w:rsidR="005C230D" w:rsidRPr="00E502D5" w14:paraId="5D5E383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FE466F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84E17C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6F1DF5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810F39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эмульсия для наружного применения</w:t>
            </w:r>
          </w:p>
        </w:tc>
      </w:tr>
      <w:tr w:rsidR="005C230D" w:rsidRPr="00E502D5" w14:paraId="6BC6ED1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02A00EB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51626AA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Дыхательная система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7A2B4D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8010FC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466ECA6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982036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R01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1BC9C9C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назальные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74DDF8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18640B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44C9E14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356FA2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R01A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5AC6866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деконгестанты и другие препараты для местного применения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D1DE82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F60848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5B3DF00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0FD4224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R01AA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5833F48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адреномиметики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C39C19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ксилометазолин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EC51ED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гель назальный</w:t>
            </w:r>
          </w:p>
        </w:tc>
      </w:tr>
      <w:tr w:rsidR="005C230D" w:rsidRPr="00E502D5" w14:paraId="75FD6F2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22E446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4026FD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C8A72B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65E981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назальные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5D2CEEC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69D882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47E06E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1DCB77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B775CB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назальные (для детей)</w:t>
            </w:r>
          </w:p>
        </w:tc>
      </w:tr>
      <w:tr w:rsidR="005C230D" w:rsidRPr="00E502D5" w14:paraId="400BDB2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FD17D3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2BEA6C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7106E9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C706CD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спрей назальный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5A81716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1E354B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935B96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D15DAB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A7375F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спрей назальный дозированный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7E16338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2E7584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0316A0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2BEC75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BF26B9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спрей назальный дозированный (для детей)</w:t>
            </w:r>
          </w:p>
        </w:tc>
      </w:tr>
      <w:tr w:rsidR="005C230D" w:rsidRPr="00E502D5" w14:paraId="3AE0FFB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34C4B52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R02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966D95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препараты для лечения заболеваний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горла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9AD74B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E645A1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3A4D3B6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64BE133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R02A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6AF551F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заболеваний горла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05586A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C1AC6E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4FE7F77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3FED7E3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R02AA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150FF7F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антисептические препараты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20A8C5D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йод + калия йодид + глицерол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5BA1C9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местного применения</w:t>
            </w:r>
          </w:p>
        </w:tc>
      </w:tr>
      <w:tr w:rsidR="005C230D" w:rsidRPr="00E502D5" w14:paraId="52D5BD0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10D80E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E17BEC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FFE47A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90FEBC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спрей для местного применения</w:t>
            </w:r>
          </w:p>
        </w:tc>
      </w:tr>
      <w:tr w:rsidR="005C230D" w:rsidRPr="00E502D5" w14:paraId="0677194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6CC0F60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R03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1AA5D0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FBEC4B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48D295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4B013EE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210FD7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R03A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00D8040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адренергические средства для ингаляционного введения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A1EBBC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815E51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0BB059B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09D6DE3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R03AC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1317A39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селективные бета 2-адреномиметики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CEBE03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индакатерол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005DB0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с порошком для ингаляций</w:t>
            </w:r>
          </w:p>
        </w:tc>
      </w:tr>
      <w:tr w:rsidR="005C230D" w:rsidRPr="00E502D5" w14:paraId="1522284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76F520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4A96F2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31A7BB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сальбутамол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A08228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аэрозоль для ингаляций дозированный</w:t>
            </w:r>
          </w:p>
        </w:tc>
      </w:tr>
      <w:tr w:rsidR="005C230D" w:rsidRPr="00E502D5" w14:paraId="598150F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A6F3CD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87D441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8AB081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462486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аэрозоль для ингаляций дозированный, активируемый вдохом</w:t>
            </w:r>
          </w:p>
        </w:tc>
      </w:tr>
      <w:tr w:rsidR="005C230D" w:rsidRPr="00E502D5" w14:paraId="421B6D7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10D007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AD8513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7B07F5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912678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ингаляций дозированный</w:t>
            </w:r>
          </w:p>
        </w:tc>
      </w:tr>
      <w:tr w:rsidR="005C230D" w:rsidRPr="00E502D5" w14:paraId="1E19118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143D8A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2DC729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E25BDF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8F65B4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ингаляций</w:t>
            </w:r>
          </w:p>
        </w:tc>
      </w:tr>
      <w:tr w:rsidR="005C230D" w:rsidRPr="00E502D5" w14:paraId="34BD9A6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2C34F2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9C13BF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6526BC5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формотерол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A150DC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аэрозоль для ингаляций дозированный</w:t>
            </w:r>
          </w:p>
        </w:tc>
      </w:tr>
      <w:tr w:rsidR="005C230D" w:rsidRPr="00E502D5" w14:paraId="1A1154A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8D838F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A0EC26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346009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F9108F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с порошком для ингаляций</w:t>
            </w:r>
          </w:p>
        </w:tc>
      </w:tr>
      <w:tr w:rsidR="005C230D" w:rsidRPr="00E502D5" w14:paraId="3627392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5E9669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6121D4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FFA05E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5C087D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ингаляций дозированный</w:t>
            </w:r>
          </w:p>
        </w:tc>
      </w:tr>
      <w:tr w:rsidR="005C230D" w:rsidRPr="00E502D5" w14:paraId="55E1F57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19C8CAB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R03AK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47167D4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4D073E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беклометазон + формотерол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BFBCC8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аэрозоль для ингаляций дозированный</w:t>
            </w:r>
          </w:p>
        </w:tc>
      </w:tr>
      <w:tr w:rsidR="005C230D" w:rsidRPr="00E502D5" w14:paraId="527FED6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892A65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D03C50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64AA4F3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будесонид + формотерол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4AE019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с порошком для ингаляций набор</w:t>
            </w:r>
          </w:p>
        </w:tc>
      </w:tr>
      <w:tr w:rsidR="005C230D" w:rsidRPr="00E502D5" w14:paraId="7791FF0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0C433E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20825C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D9EC6C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F3C4E3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с порошком для ингаляций</w:t>
            </w:r>
          </w:p>
        </w:tc>
      </w:tr>
      <w:tr w:rsidR="005C230D" w:rsidRPr="00E502D5" w14:paraId="727480A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6F1A86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FD650C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BE6E36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3AF985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ингаляций дозированный</w:t>
            </w:r>
          </w:p>
        </w:tc>
      </w:tr>
      <w:tr w:rsidR="005C230D" w:rsidRPr="00E502D5" w14:paraId="35BAE63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A79275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4E815B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696F6B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вилантерол + флутиказона фуроат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883720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ингаляций дозированный</w:t>
            </w:r>
          </w:p>
        </w:tc>
      </w:tr>
      <w:tr w:rsidR="005C230D" w:rsidRPr="00E502D5" w14:paraId="11670C9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E1F8E9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BAF492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E95F30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салметерол + флутиказон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999EEB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аэрозоль для ингаляций дозированный</w:t>
            </w:r>
          </w:p>
        </w:tc>
      </w:tr>
      <w:tr w:rsidR="005C230D" w:rsidRPr="00E502D5" w14:paraId="49B2A55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95BB6B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E7DF9A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1DF4DB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EB53B5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с порошком для ингаляций</w:t>
            </w:r>
          </w:p>
        </w:tc>
      </w:tr>
      <w:tr w:rsidR="005C230D" w:rsidRPr="00E502D5" w14:paraId="5147261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57CE20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2F8ED7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2BA681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437F1E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ингаляций дозированный</w:t>
            </w:r>
          </w:p>
        </w:tc>
      </w:tr>
      <w:tr w:rsidR="005C230D" w:rsidRPr="00E502D5" w14:paraId="7B3216A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318C588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R03AL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702C302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адренергические средства в комбинации с антихолинергическими средствами, включая тройные комбинации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с кортикостероидами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A3FC8C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аклидиния бромид + формотерол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C05F26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ингаляций дозированный</w:t>
            </w:r>
          </w:p>
        </w:tc>
      </w:tr>
      <w:tr w:rsidR="005C230D" w:rsidRPr="00E502D5" w14:paraId="7C10665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B9C542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754E7E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F52832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вилантерол + умеклидиния бромид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B7E6C6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ингаляций дозированный</w:t>
            </w:r>
          </w:p>
        </w:tc>
      </w:tr>
      <w:tr w:rsidR="005C230D" w:rsidRPr="00E502D5" w14:paraId="0E12798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C3395D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208186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B9DAD5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вилантерол + умеклидиния бромид + флутиказона фуроат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B10C99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ингаляций дозированный</w:t>
            </w:r>
          </w:p>
        </w:tc>
      </w:tr>
      <w:tr w:rsidR="005C230D" w:rsidRPr="00E502D5" w14:paraId="693AC73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5CD8FE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A176D6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FCD27C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гликопиррония бромид + индакатерол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C7C57A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с порошком для ингаляций</w:t>
            </w:r>
          </w:p>
        </w:tc>
      </w:tr>
      <w:tr w:rsidR="005C230D" w:rsidRPr="00E502D5" w14:paraId="7B63F37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EF9F30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5EE4B0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41C06D4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ипратропия бромид + фенотерол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E2D500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аэрозоль для ингаляций дозированный</w:t>
            </w:r>
          </w:p>
        </w:tc>
      </w:tr>
      <w:tr w:rsidR="005C230D" w:rsidRPr="00E502D5" w14:paraId="5630E45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47FC45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49B382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1C6437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E177D5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ингаляций</w:t>
            </w:r>
          </w:p>
        </w:tc>
      </w:tr>
      <w:tr w:rsidR="005C230D" w:rsidRPr="00E502D5" w14:paraId="3C487C4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CB433F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839A50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67DD14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олодатерол + тиотропия бромид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3D20CF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ингаляций дозированный</w:t>
            </w:r>
          </w:p>
        </w:tc>
      </w:tr>
      <w:tr w:rsidR="005C230D" w:rsidRPr="00E502D5" w14:paraId="1D4113E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3D3B49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R03B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BC4AD3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3353FE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CE1CB4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7A1BED2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64A550F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R03BA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352021F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глюкокортикоиды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2CC3115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беклометазон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27C001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аэрозоль для ингаляций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дозированный</w:t>
            </w:r>
          </w:p>
        </w:tc>
      </w:tr>
      <w:tr w:rsidR="005C230D" w:rsidRPr="00E502D5" w14:paraId="1994725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C670FD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8D6CCE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380473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B38B56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аэрозоль для ингаляций дозированный, активируемый вдохом</w:t>
            </w:r>
          </w:p>
        </w:tc>
      </w:tr>
      <w:tr w:rsidR="005C230D" w:rsidRPr="00E502D5" w14:paraId="2D36A4E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EF3040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BEDDED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F8A28A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24787E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спрей назальный дозированный</w:t>
            </w:r>
          </w:p>
        </w:tc>
      </w:tr>
      <w:tr w:rsidR="005C230D" w:rsidRPr="00E502D5" w14:paraId="307C705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460296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82109D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6836A8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A9991D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ингаляций</w:t>
            </w:r>
          </w:p>
        </w:tc>
      </w:tr>
      <w:tr w:rsidR="005C230D" w:rsidRPr="00E502D5" w14:paraId="6C864A5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0EEC34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2C53B9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738B619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будесонид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52D0E3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кишечнорастворимые</w:t>
            </w:r>
          </w:p>
        </w:tc>
      </w:tr>
      <w:tr w:rsidR="005C230D" w:rsidRPr="00E502D5" w14:paraId="6B012AC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6DEAB9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769C4D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FB1C8E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275C48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ингаляций дозированный</w:t>
            </w:r>
          </w:p>
        </w:tc>
      </w:tr>
      <w:tr w:rsidR="005C230D" w:rsidRPr="00E502D5" w14:paraId="1A1F159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6D24BC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CB1584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A94468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5618B0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ингаляций</w:t>
            </w:r>
          </w:p>
        </w:tc>
      </w:tr>
      <w:tr w:rsidR="005C230D" w:rsidRPr="00E502D5" w14:paraId="3410715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58BDC0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183FB4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F4B1E9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FE089B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спрей назальный дозированный</w:t>
            </w:r>
          </w:p>
        </w:tc>
      </w:tr>
      <w:tr w:rsidR="005C230D" w:rsidRPr="00E502D5" w14:paraId="7A99086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5DA2A5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D96595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BEE387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CF83F1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ингаляций дозированная</w:t>
            </w:r>
          </w:p>
        </w:tc>
      </w:tr>
      <w:tr w:rsidR="005C230D" w:rsidRPr="00E502D5" w14:paraId="22E5FCD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5BE365D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R03BB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3DC641C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антихолинергические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9D5EE8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аклидиния бромид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F2D2B6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ингаляций дозированный</w:t>
            </w:r>
          </w:p>
        </w:tc>
      </w:tr>
      <w:tr w:rsidR="005C230D" w:rsidRPr="00E502D5" w14:paraId="35BAB01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C2153F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59FFE3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5E8F7D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гликопиррония бромид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57A091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с порошком для ингаляций</w:t>
            </w:r>
          </w:p>
        </w:tc>
      </w:tr>
      <w:tr w:rsidR="005C230D" w:rsidRPr="00E502D5" w14:paraId="2CA4FD5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603015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C56E79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3CFF007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ипратропия бромид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DC1BE0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аэрозоль для ингаляций дозированный</w:t>
            </w:r>
          </w:p>
        </w:tc>
      </w:tr>
      <w:tr w:rsidR="005C230D" w:rsidRPr="00E502D5" w14:paraId="668EBFC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098062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3305F8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1CCBC3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65C860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ингаляций</w:t>
            </w:r>
          </w:p>
        </w:tc>
      </w:tr>
      <w:tr w:rsidR="005C230D" w:rsidRPr="00E502D5" w14:paraId="00389E9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D5F9A6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7B2E68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54216E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тиотропия бромид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375FB5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с порошком для ингаляций</w:t>
            </w:r>
          </w:p>
        </w:tc>
      </w:tr>
      <w:tr w:rsidR="005C230D" w:rsidRPr="00E502D5" w14:paraId="2E8AE3F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727BF4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AE0B1E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916915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1D39F1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ингаляций</w:t>
            </w:r>
          </w:p>
        </w:tc>
      </w:tr>
      <w:tr w:rsidR="005C230D" w:rsidRPr="00E502D5" w14:paraId="5F451F8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21582D7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R03BC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4ED4D13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противоаллергические средства, кроме глюкокортикоидов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56B4AE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кромоглициевая кислота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024650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 аэрозоль для ингаляций дозированный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14:paraId="7001C78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9D7514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456562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F34011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91AB0E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глазные</w:t>
            </w:r>
          </w:p>
        </w:tc>
      </w:tr>
      <w:tr w:rsidR="005C230D" w:rsidRPr="00E502D5" w14:paraId="4D397E0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F4FE9E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7CBDE7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322358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26C3BA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14:paraId="1E3A554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1A50F9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453D20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EADE70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085F5F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спрей назальный дозированный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14:paraId="2A5C35F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3EE58BD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R03D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07334A5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5B6E5A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4945A6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430AE47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2E8F592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R03DA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4C5C739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ксантины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1CACE0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аминофиллин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C4DE30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2D578DB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3EADB0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3E09D4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AFEF74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260242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 введения</w:t>
            </w:r>
          </w:p>
        </w:tc>
      </w:tr>
      <w:tr w:rsidR="005C230D" w:rsidRPr="00E502D5" w14:paraId="00658D2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2E54D8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1DBDA8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A5C615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50FF63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5AD8A21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52E3C2E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R03DX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06B87C8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прочие средства системного действия для лечения обструктивных заболеваний дыхательных путей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E8CE9E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бенрализумаб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EF7287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1AA15F1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3CE468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B74BFD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8F1C08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меполизумаб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D72DD5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5C230D" w:rsidRPr="00E502D5" w14:paraId="16B473F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BC8E59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51BD61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37F06E0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омализумаб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DBA7F5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5C230D" w:rsidRPr="00E502D5" w14:paraId="623FBDC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3D2980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11E828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6A82744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9B3653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14:paraId="3F89547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25FAB3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B37705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8DD5E8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реслизумаб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F80E97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14:paraId="2977503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1279679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R05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5686EA7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0DD80F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CA9643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5374994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614C9EC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R05C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5374017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46A50B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DA80FD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249994B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3B28068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R05CB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098FB14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муколитические препараты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688FCB4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амброксол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F76334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пролонгированного действия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254B984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2EA0DD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820B14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93E3DB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3D2B3E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пастилки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0F63DA6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01DB7F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F26F58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4A595A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F6C0E0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318BF78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4BE2E1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EFAA9D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153025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88C830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приема внутрь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414D023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1A3577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25F929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787E90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403652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раствор для приема внутрь и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ингаляций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2FFE760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25B629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6E1BD1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D20798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1E2AC7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сироп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435C9EB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0035BA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BE0502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770391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74A2AE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3E460C6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34167D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F394DA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465533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E354FD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диспергируемые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33C61E3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055D46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7C36F1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3F893A6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ацетилцистеин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E92E0C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гранулы для приготовления раствора для приема внутрь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45FF24E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28106D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AF0DD3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563892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690A46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гранулы для приготовления сиропа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7FE9554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838BCC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3AF74A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D1B6B1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FE7EFD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порошок для приготовления раствора для приема внутрь 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5DF3247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578C7E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598C2C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07617E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D80B6D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приема внутрь</w:t>
            </w:r>
          </w:p>
        </w:tc>
      </w:tr>
      <w:tr w:rsidR="005C230D" w:rsidRPr="00E502D5" w14:paraId="2833CAE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3CB67D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D5B5ED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551959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5E408D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 и ингаляций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7AA7F0D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5FB5BC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6FDB28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DB76DF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103678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приема внутрь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303DAF5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7D08FC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7279DF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5E468E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697FFD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сироп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3847AE8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97D9D1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2FF489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690207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23A792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03AB37D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0FF629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074E8E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017E7C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023421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диспергируемые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25C27B5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A88D6A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EA0292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15683A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F0534A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таблетки шипучие 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3F180D2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102455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F2B162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2FE10E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дорназа альфа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7DAC72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ингаляций</w:t>
            </w:r>
          </w:p>
        </w:tc>
      </w:tr>
      <w:tr w:rsidR="005C230D" w:rsidRPr="00E502D5" w14:paraId="4BA2E42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18BD31B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R06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D28005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антигистаминные средства системного действия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2A19D1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D14378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274EFFD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3166E4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R06A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E924F2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антигистаминные средства системного действия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DF4249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A2CE4B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46E6F7A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1CBADB4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R06AA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477A7D9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эфиры алкиламинов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41310B6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дифенгидрамин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18F70C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14:paraId="0AAACA5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5B8C98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D18B29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787FD3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709B67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 введения</w:t>
            </w:r>
          </w:p>
        </w:tc>
      </w:tr>
      <w:tr w:rsidR="005C230D" w:rsidRPr="00E502D5" w14:paraId="498F667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520C81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5A8F07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D1D3A4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552839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1C93A5F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1D59B91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R06AC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161DADF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замещенные этилендиамины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BA7F96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хлоропирамин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617DD5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14:paraId="45A7D3C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753515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263870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F4052B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1B2064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14:paraId="5BD8E7D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5274F23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R06AE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6B7C9E7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пиперазина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26D8127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цетиризин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A4889B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для приема внутрь</w:t>
            </w:r>
          </w:p>
        </w:tc>
      </w:tr>
      <w:tr w:rsidR="005C230D" w:rsidRPr="00E502D5" w14:paraId="6005D19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B42BDD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A7A4E7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12188F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E8F719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сироп</w:t>
            </w:r>
          </w:p>
        </w:tc>
      </w:tr>
      <w:tr w:rsidR="005C230D" w:rsidRPr="00E502D5" w14:paraId="1C5D64B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A45D56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4419E5C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090F70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462C64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003F86A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45EE836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R06AX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6A349B2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антигистаминные средства системного действия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7F30131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лоратадин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259F60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сироп</w:t>
            </w:r>
          </w:p>
        </w:tc>
      </w:tr>
      <w:tr w:rsidR="005C230D" w:rsidRPr="00E502D5" w14:paraId="4FB1BF0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01DFCC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978248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511E586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431A5C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приема внутрь</w:t>
            </w:r>
          </w:p>
        </w:tc>
      </w:tr>
      <w:tr w:rsidR="005C230D" w:rsidRPr="00E502D5" w14:paraId="461FF11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0F9389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3FBFD2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52B78F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FCD681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408CD78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5270969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R07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44DB7C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препараты для лечения заболеваний дыхательной системы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491465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444055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7D37AC3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7636485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R07A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1B81FEB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препараты для лечения заболеваний дыхательной системы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5153C2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AB141D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646A6D7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5BD7D05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R07AA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015F8EC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легочные сурфактанты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9F4B8C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берактант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C61F11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эндотрахеального введения</w:t>
            </w:r>
          </w:p>
        </w:tc>
      </w:tr>
      <w:tr w:rsidR="005C230D" w:rsidRPr="00E502D5" w14:paraId="6F57ECD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1F59EC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6DA305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B7E060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порактант альфа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CB8F9E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эндотрахеального введения</w:t>
            </w:r>
          </w:p>
        </w:tc>
      </w:tr>
      <w:tr w:rsidR="005C230D" w:rsidRPr="00E502D5" w14:paraId="7D2F2FC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B25800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8AD152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73119B7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сурфактант-БЛ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585E85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эмульсии для ингаляционного введения</w:t>
            </w:r>
          </w:p>
        </w:tc>
      </w:tr>
      <w:tr w:rsidR="005C230D" w:rsidRPr="00E502D5" w14:paraId="46960E1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6493E9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2F2D10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084A509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602702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5C230D" w:rsidRPr="00E502D5" w14:paraId="268B7CF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05A86F5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R07AX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9C4194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прочие препараты для лечения заболеваний органов дыхания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30B576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ивакафтор + лумакафтор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5248EE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76DA02C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50455D3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101669F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Органы чувств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6EAFD4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0040FA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43DF5AB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4A8E56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S01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E75964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офтальмологические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013174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770F7C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6F58DC3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6AA85E5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S01A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5839435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противомикробные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7D86E5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50DD95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6FFF243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3F05077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S01AA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3EFD3AA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антибиотики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3BEDB6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тетрациклин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BF3B8A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мазь глазная</w:t>
            </w:r>
          </w:p>
        </w:tc>
      </w:tr>
      <w:tr w:rsidR="005C230D" w:rsidRPr="00E502D5" w14:paraId="17BA55C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A1D84D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S01E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97DCF6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противоглаукомные препараты и миотические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A8A44B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57BC17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5AB1377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6279F28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S01EB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B59540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парасимпатомиметики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CFA1CA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пилокарпин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2296FC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глазные</w:t>
            </w:r>
          </w:p>
        </w:tc>
      </w:tr>
      <w:tr w:rsidR="005C230D" w:rsidRPr="00E502D5" w14:paraId="66127DA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5BA905A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S01EC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7E4BA1F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ингибиторы карбоангидразы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690DAE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ацетазоламид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E2A412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1E5BE71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E6CA0F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868811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C2C58E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дорзоламид 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C5B1C5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глазные</w:t>
            </w:r>
          </w:p>
        </w:tc>
      </w:tr>
      <w:tr w:rsidR="005C230D" w:rsidRPr="00E502D5" w14:paraId="3621264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6BD25E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S01ED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616348B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бета-адреноблокаторы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8E9406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тимолол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75800B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глазные</w:t>
            </w:r>
          </w:p>
        </w:tc>
      </w:tr>
      <w:tr w:rsidR="005C230D" w:rsidRPr="00E502D5" w14:paraId="1C98764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30C666E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S01EE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666A87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аналоги простагландинов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B59194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тафлупрост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42B4F9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глазные</w:t>
            </w:r>
          </w:p>
        </w:tc>
      </w:tr>
      <w:tr w:rsidR="005C230D" w:rsidRPr="00E502D5" w14:paraId="43D62FD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1FFE13E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S01EX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14F434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противоглаукомные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8D53FB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бутиламиногидрокси-пропоксифеноксиметил-метилоксадиазол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7F9C3B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глазные</w:t>
            </w:r>
          </w:p>
        </w:tc>
      </w:tr>
      <w:tr w:rsidR="005C230D" w:rsidRPr="00E502D5" w14:paraId="0FC58E8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0AF5A4A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S01F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0CBB06F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мидриатические и циклоплегические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E08141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6F6A93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0E3CA10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8FA713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S01FA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AD63B7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антихолинэргические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7B376E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тропикамид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AE56AB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глазные</w:t>
            </w:r>
          </w:p>
        </w:tc>
      </w:tr>
      <w:tr w:rsidR="005C230D" w:rsidRPr="00E502D5" w14:paraId="4EC8765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6F9CD7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S01H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84B9B0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местные анестетики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7883F9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0FCD6C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590FC83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7B70F6F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S01HA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37BE67C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местные анестетики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E9EEF5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оксибупрокаин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24FC39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глазные</w:t>
            </w:r>
          </w:p>
        </w:tc>
      </w:tr>
      <w:tr w:rsidR="005C230D" w:rsidRPr="00E502D5" w14:paraId="317C848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D815EB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S01J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71C7AA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диагностические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A9A84D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4E788E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63A14B0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10F4EAC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S01JA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1EDF0BC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красящие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DD3184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флуоресцеин натрия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657068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11E549B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3DC7D59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S01K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36599C0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препараты, используемые при хирургических вмешательствах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в офтальмологии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6C2BB4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796DE9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785B1F3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44A316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S01KA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D54EA5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вязкоэластичные соединения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DAE195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гипромеллоза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B0EF85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глазные</w:t>
            </w:r>
          </w:p>
        </w:tc>
      </w:tr>
      <w:tr w:rsidR="005C230D" w:rsidRPr="00E502D5" w14:paraId="7A50EAF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5AC95E7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S01L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A3AD59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E222A6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FC16BC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2D6A510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0D52E39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S01LA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3FF2EEC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средства, препятствующие новообразованию сосудов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5C0167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бролуцизумаб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52AFE4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внутриглазного введения</w:t>
            </w:r>
          </w:p>
        </w:tc>
      </w:tr>
      <w:tr w:rsidR="005C230D" w:rsidRPr="00E502D5" w14:paraId="57D4366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2B31B7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C3248C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01DCC6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ранибизумаб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236B54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внутриглазного введения</w:t>
            </w:r>
          </w:p>
        </w:tc>
      </w:tr>
      <w:tr w:rsidR="005C230D" w:rsidRPr="00E502D5" w14:paraId="26A33E3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033934E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S02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4AF08D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заболеваний уха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9F1E25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F84043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3A5DE6A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5F96F509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S02A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3D433C6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противомикробные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771F97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A7D0CB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3B49CD9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3F667F8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S02AA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5A36C58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противомикробные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245302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рифамицин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354122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ушные</w:t>
            </w:r>
          </w:p>
        </w:tc>
      </w:tr>
      <w:tr w:rsidR="005C230D" w:rsidRPr="00E502D5" w14:paraId="469E105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1961262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3F004E4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Прочие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9C8AE0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2C9E68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48246E6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38E62CD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V01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1529C9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аллергены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94DB24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4BC556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6C3755A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38AC9BD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V01A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50E478C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аллергены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7FB328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ACF428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22EE43E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21DE057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V01AA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5D8494C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аллергенов экстракт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24B608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аллергены бактерий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0C28ED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внутрикожного введения</w:t>
            </w:r>
          </w:p>
        </w:tc>
      </w:tr>
      <w:tr w:rsidR="005C230D" w:rsidRPr="00E502D5" w14:paraId="02DB1FD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9B04D3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B8FDFD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98B54A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аллерген бактерий (туберкулезный рекомбинантный)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13AABB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внутрикожного введения</w:t>
            </w:r>
          </w:p>
        </w:tc>
      </w:tr>
      <w:tr w:rsidR="005C230D" w:rsidRPr="00E502D5" w14:paraId="3C61788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B606A9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V03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CE52E1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лечебные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F2725E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BE5725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0EF80A3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025ADBD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V03A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72AFC0E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лечебные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B88784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D7AE6E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6104448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5CAD074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V03AB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74FDB93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антидоты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4B82FB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димеркаптопропан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E502D5">
              <w:rPr>
                <w:rFonts w:ascii="Times New Roman" w:hAnsi="Times New Roman" w:cs="Times New Roman"/>
                <w:color w:val="000000"/>
              </w:rPr>
              <w:t>сульфонат натрия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90ADE6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 и подкожного введения</w:t>
            </w:r>
          </w:p>
        </w:tc>
      </w:tr>
      <w:tr w:rsidR="005C230D" w:rsidRPr="00E502D5" w14:paraId="692C63F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BC6DB9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6E23DA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064837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калий-железо гексацианоферрат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B153F5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14:paraId="246B087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70313A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C14E3B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4871210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кальция тринатрия пентетат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70DB87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14:paraId="1945941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930CFD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0A33D2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16EFD2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9F1B8A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 и ингаляций</w:t>
            </w:r>
          </w:p>
        </w:tc>
      </w:tr>
      <w:tr w:rsidR="005C230D" w:rsidRPr="00E502D5" w14:paraId="6EA0473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D4F23C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01B5E1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4F5239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карбоксим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B63618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 введения</w:t>
            </w:r>
          </w:p>
        </w:tc>
      </w:tr>
      <w:tr w:rsidR="005C230D" w:rsidRPr="00E502D5" w14:paraId="4812E36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5D8C90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8A5908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2A6433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налоксон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F6E5DD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2739E77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7AB18F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9E9DC8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BBDF93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натрия тиосульфат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20F7CF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121425E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371DB5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1F83C9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B388E1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протамина сульфат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3AF2B1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61A845A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9FF235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BFC070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4EA5FDB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10255F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5709C72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F84497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1025BF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28F5D3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сугаммадекс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0F6CC5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76B2E2C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D2ACB3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DC2A37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0F07008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цинка бисвинилимидазола диацетат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AACEAA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3DDCCB6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7B3E66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B9A06A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3EFE38B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9D1BA1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раствор для внутримышечного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введения</w:t>
            </w:r>
          </w:p>
        </w:tc>
      </w:tr>
      <w:tr w:rsidR="005C230D" w:rsidRPr="00E502D5" w14:paraId="11BAC7C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5A73764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V03AC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1A8E199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железосвязывающие препараты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5877FFA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деферазирокс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E98A9E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диспергируемые</w:t>
            </w:r>
          </w:p>
        </w:tc>
      </w:tr>
      <w:tr w:rsidR="005C230D" w:rsidRPr="00E502D5" w14:paraId="1F7B9EC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58EF45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84149D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1BB9629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20907C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62DAA2A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64880BF1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V03AE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523F04D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гиперкалиемии и гиперфосфатемии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6A9F30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комплекс </w:t>
            </w:r>
            <w:r>
              <w:rPr>
                <w:rFonts w:ascii="Times New Roman" w:hAnsi="Times New Roman" w:cs="Times New Roman"/>
                <w:noProof/>
                <w:color w:val="000000"/>
                <w:position w:val="-5"/>
              </w:rPr>
              <w:drawing>
                <wp:inline distT="0" distB="0" distL="0" distR="0" wp14:anchorId="1017960E" wp14:editId="73E44CA8">
                  <wp:extent cx="156845" cy="198120"/>
                  <wp:effectExtent l="0" t="0" r="0" b="0"/>
                  <wp:docPr id="2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02D5">
              <w:rPr>
                <w:rFonts w:ascii="Times New Roman" w:hAnsi="Times New Roman" w:cs="Times New Roman"/>
                <w:color w:val="000000"/>
              </w:rPr>
              <w:t>-железа (III) оксигидроксида, сахарозы и крахмала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0DDAA4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жевательные</w:t>
            </w:r>
          </w:p>
        </w:tc>
      </w:tr>
      <w:tr w:rsidR="005C230D" w:rsidRPr="00E502D5" w14:paraId="589BC22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78A0108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FA7F08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8C335E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севеламер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3F77DA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62F7795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6A757B7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V03AF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380E376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дезинтоксикационные препараты для противоопухолевой терапии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14:paraId="14706CF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кальция фолинат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810436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14:paraId="1575EE1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AF63EF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3DB67F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732F884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18CE69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5C230D" w:rsidRPr="00E502D5" w14:paraId="709132C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83ACE2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3039A8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14:paraId="2C4CF66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F96A05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14:paraId="7B5B4F4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D558643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50C71F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97CB7F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месна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0AB6C0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4D11EF1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78FE67B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V03AX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52DE6FA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прочие лечебные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A6DA00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дезоксирибонуклеиновая кислота плазмидная (сверхскрученная кольцевая двухцепочечная)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AA1D26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внутримышечного введения</w:t>
            </w:r>
          </w:p>
        </w:tc>
      </w:tr>
      <w:tr w:rsidR="005C230D" w:rsidRPr="00E502D5" w14:paraId="315E2C6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40F3E18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V06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17CE03A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лечебное питание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56EC47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5747FF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00B8987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04DA470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V06D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4E4C38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продукты лечебного питания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72E951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119AAC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0E78A1F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44BCD0F0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V06DD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1AA84F4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аминокислоты, включая комбинации с полипептидами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5F5E55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аминокислоты для парентерального питания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56BAA8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269A4CF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4E9E2F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BB5B31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4A54A0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аминокислоты и их смеси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4150CD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3FCA773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887E77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0C889F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862981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кетоаналоги аминокислот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97244E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14:paraId="2DC61E6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554C20E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V06DE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6497AA1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965229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аминокислоты для парентерального питания + прочие препараты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7EC42A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4A43809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488C9BB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V07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EAFD7E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нелечебные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AF9E7D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040352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581C4FB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1AA90AE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V07A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6213346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нелечебные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15CE250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06EDCE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36150B4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512B3796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V07AB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020044F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растворители и разбавители, включая ирригационные растворы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F63936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вода для инъекций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A1A82B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растворитель для приготовления лекарственных форм для инъекций</w:t>
            </w:r>
          </w:p>
        </w:tc>
      </w:tr>
      <w:tr w:rsidR="005C230D" w:rsidRPr="00E502D5" w14:paraId="0347BD1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605EA57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V08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29FEBE0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контрастные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CCD707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060F94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405D1533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722CBEFD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V08A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39A7E84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рентгеноконтрастные средства, содержащие йод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9859ED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62C664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31180A35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E032A15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V08AA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6A72385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AE7BA0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натрия амидотризоат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6D9156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790825D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024C66A7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V08AB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480ACE8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1A15A1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йоверсол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60B42A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внутриартериального введения</w:t>
            </w:r>
          </w:p>
        </w:tc>
      </w:tr>
      <w:tr w:rsidR="005C230D" w:rsidRPr="00E502D5" w14:paraId="1995E822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8A116B4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6F0D0A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F80972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йогексол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333141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7BA6D40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26F721EA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1DCE55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25865C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йомепрол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44524E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29701CE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4A208C9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5DBDA54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F79EE9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йопромид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3C28B8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14:paraId="5279D91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4D128A3C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V08B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5B4E0D5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рентгеноконтрастные средства,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кроме йодсодержащих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C62B1D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14EAE1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32D160D7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78AF3D2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V08BA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18B8814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рентгеноконтрастные средства, содержащие бария сульфат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94541C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бария сульфат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0F99B8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суспензии для приема внутрь</w:t>
            </w:r>
          </w:p>
        </w:tc>
      </w:tr>
      <w:tr w:rsidR="005C230D" w:rsidRPr="00E502D5" w14:paraId="027190C0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257CF23F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V08C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566221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контрастные средства для магнитно-резонансной томографии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A35D571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E4A462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3D2F2D8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59CAB5BE" w14:textId="77777777"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V08CA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50AB295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парамагнитные контрастные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15EE8D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гадобеновая кислота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1177D5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012BB9C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5F31246" w14:textId="77777777"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910ED0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962316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гадобутрол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570F4DE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7504DCA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05830FF7" w14:textId="77777777"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1008363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613FBB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гадодиамид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7AD0E2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3DDF5971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569322B4" w14:textId="77777777"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65A73A6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5B78EB5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гадоксетовая кислота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8E96BF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08B8FAF4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C7709CF" w14:textId="77777777"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DC0282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FD17E3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гадопентетовая кислота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2E2FAB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625A14F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B80063B" w14:textId="77777777"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97BE9F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1CC5F9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гадотеридол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87CAF3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553073E8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34E30EB0" w14:textId="77777777"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5B7504E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490760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гадотеровая кислота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150E005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315D382A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14:paraId="3EDB64BF" w14:textId="77777777"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V09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14:paraId="01B4C89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диагностические радиофармацевтические средства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F7FC3C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меброфенин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385DC32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14:paraId="59355AB6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0408078" w14:textId="77777777"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258D53F0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39D9D79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пентатех 99mTc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75304E3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14:paraId="65E5070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6EE5E3F0" w14:textId="77777777"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046656A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5168D2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пирфотех 99mTc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D31ADC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14:paraId="077B1CFF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E4C9AC6" w14:textId="77777777"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7BDA6CF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0593A4DD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технеция (99mTc) оксабифор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0C28777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14:paraId="67E38CBD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14:paraId="1914082E" w14:textId="77777777"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14:paraId="308A804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C6762F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технеция (99mTc) фитат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54D0C74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14:paraId="4A5AC869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1F9B1D42" w14:textId="77777777"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V10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1CBE245A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терапевтические радиофармацевтические средства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5854D16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25EB2E4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3431BADE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17C73897" w14:textId="77777777"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V10B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50D2C788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413D7B9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6EBBC2EC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276561C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72DA961C" w14:textId="77777777"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V10BX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46BDAA9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разные радиофармацевтические средства для уменьшения боли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546CEA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стронция хлорид 89Sr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872CE69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14:paraId="2AC8DBEB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776585CE" w14:textId="77777777"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V10X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0CCB209B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терапевтические радиофармацевтические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67AE9C05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30A4511F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14:paraId="726B972C" w14:textId="77777777" w:rsidTr="001F4D0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14:paraId="76A98F0C" w14:textId="77777777"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V10XX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14:paraId="61E1C6E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разные терапевтические радиофармацевтические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2D987C63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 радия хлорид [223 Ra]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14:paraId="4DE8AE17" w14:textId="77777777"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</w:tbl>
    <w:p w14:paraId="249365A0" w14:textId="77777777" w:rsidR="005C230D" w:rsidRDefault="005C230D" w:rsidP="005C230D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</w:rPr>
      </w:pPr>
    </w:p>
    <w:p w14:paraId="45AE81AB" w14:textId="77777777" w:rsidR="005C230D" w:rsidRPr="00E502D5" w:rsidRDefault="005C230D" w:rsidP="005C23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*</w:t>
      </w:r>
      <w:r w:rsidRPr="00E502D5">
        <w:rPr>
          <w:rFonts w:ascii="Times New Roman" w:hAnsi="Times New Roman" w:cs="Times New Roman"/>
          <w:color w:val="000000"/>
        </w:rPr>
        <w:t xml:space="preserve"> В том числе для обеспечения рецептов с 50-процентной скидкой от стоимости.</w:t>
      </w:r>
    </w:p>
    <w:p w14:paraId="52B14F18" w14:textId="77777777" w:rsidR="005C230D" w:rsidRPr="00E502D5" w:rsidRDefault="005C230D" w:rsidP="005C23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bookmarkStart w:id="0" w:name="P10249"/>
      <w:bookmarkEnd w:id="0"/>
      <w:r>
        <w:rPr>
          <w:rFonts w:ascii="Times New Roman" w:hAnsi="Times New Roman" w:cs="Times New Roman"/>
          <w:color w:val="000000"/>
        </w:rPr>
        <w:t>**</w:t>
      </w:r>
      <w:r w:rsidRPr="00E502D5">
        <w:rPr>
          <w:rFonts w:ascii="Times New Roman" w:hAnsi="Times New Roman" w:cs="Times New Roman"/>
          <w:color w:val="000000"/>
        </w:rPr>
        <w:t xml:space="preserve"> Назначение и обеспечение по решению врачебной комиссии медицинской организации, в том числе для обеспечения рецептов с 50-процентной скидкой от стоимости.</w:t>
      </w:r>
    </w:p>
    <w:p w14:paraId="77341A9D" w14:textId="77777777" w:rsidR="005C230D" w:rsidRPr="00E502D5" w:rsidRDefault="005C230D" w:rsidP="005C23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bookmarkStart w:id="1" w:name="P10250"/>
      <w:bookmarkEnd w:id="1"/>
      <w:r>
        <w:rPr>
          <w:rFonts w:ascii="Times New Roman" w:hAnsi="Times New Roman" w:cs="Times New Roman"/>
          <w:color w:val="000000"/>
        </w:rPr>
        <w:t>***</w:t>
      </w:r>
      <w:r w:rsidRPr="00E502D5">
        <w:rPr>
          <w:rFonts w:ascii="Times New Roman" w:hAnsi="Times New Roman" w:cs="Times New Roman"/>
          <w:color w:val="000000"/>
        </w:rPr>
        <w:t xml:space="preserve"> Назначение по решению врачебной комиссии и по согласованию с главным внештатным специалистом по профилю.</w:t>
      </w:r>
    </w:p>
    <w:p w14:paraId="24EE0381" w14:textId="77777777" w:rsidR="005C230D" w:rsidRPr="00E502D5" w:rsidRDefault="005C230D" w:rsidP="005C23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bookmarkStart w:id="2" w:name="P10251"/>
      <w:bookmarkEnd w:id="2"/>
      <w:r w:rsidRPr="00E502D5">
        <w:rPr>
          <w:rFonts w:ascii="Times New Roman" w:hAnsi="Times New Roman" w:cs="Times New Roman"/>
          <w:color w:val="000000"/>
        </w:rPr>
        <w:t>**** В соответствии с национальным календарем профилактических прививок и календарем профилактических прививок по эпидемическим показаниям.</w:t>
      </w:r>
    </w:p>
    <w:p w14:paraId="5A09391D" w14:textId="77777777" w:rsidR="005C230D" w:rsidRPr="00E502D5" w:rsidRDefault="005C230D" w:rsidP="005C230D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14:paraId="2EE0F1CA" w14:textId="77777777" w:rsidR="005C230D" w:rsidRPr="00E502D5" w:rsidRDefault="005C230D" w:rsidP="005C230D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14:paraId="06A8AD93" w14:textId="77777777" w:rsidR="005D4240" w:rsidRPr="0036185A" w:rsidRDefault="005D4240" w:rsidP="0036185A">
      <w:pPr>
        <w:rPr>
          <w:sz w:val="28"/>
          <w:szCs w:val="28"/>
        </w:rPr>
      </w:pPr>
    </w:p>
    <w:sectPr w:rsidR="005D4240" w:rsidRPr="0036185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6BF31" w14:textId="77777777" w:rsidR="00352DE2" w:rsidRDefault="00352DE2">
      <w:r>
        <w:separator/>
      </w:r>
    </w:p>
  </w:endnote>
  <w:endnote w:type="continuationSeparator" w:id="0">
    <w:p w14:paraId="0060DB8C" w14:textId="77777777" w:rsidR="00352DE2" w:rsidRDefault="0035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93B4C" w14:textId="77777777" w:rsidR="00352DE2" w:rsidRDefault="00352DE2">
      <w:r>
        <w:separator/>
      </w:r>
    </w:p>
  </w:footnote>
  <w:footnote w:type="continuationSeparator" w:id="0">
    <w:p w14:paraId="4BF5ADD4" w14:textId="77777777" w:rsidR="00352DE2" w:rsidRDefault="00352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9B1B5" w14:textId="77777777" w:rsidR="000D47E7" w:rsidRPr="009568FB" w:rsidRDefault="005C230D" w:rsidP="009568FB">
    <w:pPr>
      <w:pStyle w:val="afff4"/>
      <w:jc w:val="center"/>
      <w:rPr>
        <w:sz w:val="24"/>
        <w:szCs w:val="24"/>
      </w:rPr>
    </w:pPr>
    <w:r w:rsidRPr="009568FB">
      <w:rPr>
        <w:sz w:val="24"/>
        <w:szCs w:val="24"/>
      </w:rPr>
      <w:fldChar w:fldCharType="begin"/>
    </w:r>
    <w:r w:rsidRPr="009568FB">
      <w:rPr>
        <w:sz w:val="24"/>
        <w:szCs w:val="24"/>
      </w:rPr>
      <w:instrText xml:space="preserve"> PAGE   \* MERGEFORMAT </w:instrText>
    </w:r>
    <w:r w:rsidRPr="009568FB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9568FB">
      <w:rPr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39EB"/>
    <w:multiLevelType w:val="multilevel"/>
    <w:tmpl w:val="64DA9DEC"/>
    <w:lvl w:ilvl="0">
      <w:start w:val="1"/>
      <w:numFmt w:val="decimal"/>
      <w:pStyle w:val="1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E81C80"/>
    <w:multiLevelType w:val="multilevel"/>
    <w:tmpl w:val="04C8C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 w15:restartNumberingAfterBreak="0">
    <w:nsid w:val="13BA00C4"/>
    <w:multiLevelType w:val="multilevel"/>
    <w:tmpl w:val="2F9CF7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6AC70A2"/>
    <w:multiLevelType w:val="multilevel"/>
    <w:tmpl w:val="C86ED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4" w15:restartNumberingAfterBreak="0">
    <w:nsid w:val="20FB0355"/>
    <w:multiLevelType w:val="multilevel"/>
    <w:tmpl w:val="38966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0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276210BF"/>
    <w:multiLevelType w:val="multilevel"/>
    <w:tmpl w:val="BB285E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B460DC8"/>
    <w:multiLevelType w:val="multilevel"/>
    <w:tmpl w:val="093A379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26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C214A03"/>
    <w:multiLevelType w:val="hybridMultilevel"/>
    <w:tmpl w:val="27E4E244"/>
    <w:lvl w:ilvl="0" w:tplc="D314658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E47CF0B2">
      <w:start w:val="1"/>
      <w:numFmt w:val="lowerLetter"/>
      <w:lvlText w:val="%2."/>
      <w:lvlJc w:val="left"/>
      <w:pPr>
        <w:ind w:left="1539" w:hanging="360"/>
      </w:pPr>
    </w:lvl>
    <w:lvl w:ilvl="2" w:tplc="9E7EB9C4">
      <w:start w:val="1"/>
      <w:numFmt w:val="lowerRoman"/>
      <w:lvlText w:val="%3."/>
      <w:lvlJc w:val="right"/>
      <w:pPr>
        <w:ind w:left="2259" w:hanging="180"/>
      </w:pPr>
    </w:lvl>
    <w:lvl w:ilvl="3" w:tplc="4440B268">
      <w:start w:val="1"/>
      <w:numFmt w:val="decimal"/>
      <w:lvlText w:val="%4."/>
      <w:lvlJc w:val="left"/>
      <w:pPr>
        <w:ind w:left="2979" w:hanging="360"/>
      </w:pPr>
    </w:lvl>
    <w:lvl w:ilvl="4" w:tplc="DB669896">
      <w:start w:val="1"/>
      <w:numFmt w:val="lowerLetter"/>
      <w:lvlText w:val="%5."/>
      <w:lvlJc w:val="left"/>
      <w:pPr>
        <w:ind w:left="3699" w:hanging="360"/>
      </w:pPr>
    </w:lvl>
    <w:lvl w:ilvl="5" w:tplc="5EC891A0">
      <w:start w:val="1"/>
      <w:numFmt w:val="lowerRoman"/>
      <w:lvlText w:val="%6."/>
      <w:lvlJc w:val="right"/>
      <w:pPr>
        <w:ind w:left="4419" w:hanging="180"/>
      </w:pPr>
    </w:lvl>
    <w:lvl w:ilvl="6" w:tplc="0E0E7174">
      <w:start w:val="1"/>
      <w:numFmt w:val="decimal"/>
      <w:lvlText w:val="%7."/>
      <w:lvlJc w:val="left"/>
      <w:pPr>
        <w:ind w:left="5139" w:hanging="360"/>
      </w:pPr>
    </w:lvl>
    <w:lvl w:ilvl="7" w:tplc="E7B0C86A">
      <w:start w:val="1"/>
      <w:numFmt w:val="lowerLetter"/>
      <w:lvlText w:val="%8."/>
      <w:lvlJc w:val="left"/>
      <w:pPr>
        <w:ind w:left="5859" w:hanging="360"/>
      </w:pPr>
    </w:lvl>
    <w:lvl w:ilvl="8" w:tplc="1A2422B4">
      <w:start w:val="1"/>
      <w:numFmt w:val="lowerRoman"/>
      <w:lvlText w:val="%9."/>
      <w:lvlJc w:val="right"/>
      <w:pPr>
        <w:ind w:left="6579" w:hanging="180"/>
      </w:pPr>
    </w:lvl>
  </w:abstractNum>
  <w:abstractNum w:abstractNumId="8" w15:restartNumberingAfterBreak="0">
    <w:nsid w:val="6292523D"/>
    <w:multiLevelType w:val="multilevel"/>
    <w:tmpl w:val="371A62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6974203"/>
    <w:multiLevelType w:val="multilevel"/>
    <w:tmpl w:val="B7826922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774F5C77"/>
    <w:multiLevelType w:val="hybridMultilevel"/>
    <w:tmpl w:val="BD8C3958"/>
    <w:lvl w:ilvl="0" w:tplc="5D7AA628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7E5837DA"/>
    <w:multiLevelType w:val="multilevel"/>
    <w:tmpl w:val="F6D04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11132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1588779">
    <w:abstractNumId w:val="4"/>
  </w:num>
  <w:num w:numId="3" w16cid:durableId="294870623">
    <w:abstractNumId w:val="9"/>
  </w:num>
  <w:num w:numId="4" w16cid:durableId="671491413">
    <w:abstractNumId w:val="6"/>
  </w:num>
  <w:num w:numId="5" w16cid:durableId="960037795">
    <w:abstractNumId w:val="5"/>
  </w:num>
  <w:num w:numId="6" w16cid:durableId="457794366">
    <w:abstractNumId w:val="1"/>
  </w:num>
  <w:num w:numId="7" w16cid:durableId="317734347">
    <w:abstractNumId w:val="7"/>
  </w:num>
  <w:num w:numId="8" w16cid:durableId="1866409457">
    <w:abstractNumId w:val="3"/>
  </w:num>
  <w:num w:numId="9" w16cid:durableId="2065634591">
    <w:abstractNumId w:val="8"/>
  </w:num>
  <w:num w:numId="10" w16cid:durableId="1972978629">
    <w:abstractNumId w:val="2"/>
  </w:num>
  <w:num w:numId="11" w16cid:durableId="983437007">
    <w:abstractNumId w:val="10"/>
  </w:num>
  <w:num w:numId="12" w16cid:durableId="16736813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E7"/>
    <w:rsid w:val="000D47E7"/>
    <w:rsid w:val="00352DE2"/>
    <w:rsid w:val="0036185A"/>
    <w:rsid w:val="003A7DB4"/>
    <w:rsid w:val="004D7744"/>
    <w:rsid w:val="005C230D"/>
    <w:rsid w:val="005D4240"/>
    <w:rsid w:val="00802CE7"/>
    <w:rsid w:val="00817F99"/>
    <w:rsid w:val="00D05B85"/>
    <w:rsid w:val="00DA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38F5"/>
  <w15:docId w15:val="{AA4A5A76-59A4-45AC-A70D-41DDF7B9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heading 1"/>
    <w:basedOn w:val="a"/>
    <w:next w:val="a"/>
    <w:link w:val="13"/>
    <w:uiPriority w:val="9"/>
    <w:qFormat/>
    <w:rsid w:val="005C230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C230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C230D"/>
    <w:pPr>
      <w:keepNext/>
      <w:jc w:val="both"/>
      <w:outlineLvl w:val="2"/>
    </w:pPr>
    <w:rPr>
      <w:b/>
      <w:spacing w:val="-20"/>
      <w:sz w:val="36"/>
    </w:rPr>
  </w:style>
  <w:style w:type="paragraph" w:styleId="4">
    <w:name w:val="heading 4"/>
    <w:basedOn w:val="a"/>
    <w:next w:val="a"/>
    <w:link w:val="40"/>
    <w:qFormat/>
    <w:rsid w:val="005C230D"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5C23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C230D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5C230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5C230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5C230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2"/>
    <w:uiPriority w:val="9"/>
    <w:rsid w:val="005C230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230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230D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23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C23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C23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C23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C23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C230D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110">
    <w:name w:val="Заголовок 11"/>
    <w:basedOn w:val="a"/>
    <w:next w:val="a"/>
    <w:link w:val="Heading1Char"/>
    <w:uiPriority w:val="1"/>
    <w:qFormat/>
    <w:rsid w:val="005C230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1"/>
    <w:unhideWhenUsed/>
    <w:qFormat/>
    <w:rsid w:val="005C230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1"/>
    <w:unhideWhenUsed/>
    <w:qFormat/>
    <w:rsid w:val="005C230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nhideWhenUsed/>
    <w:qFormat/>
    <w:rsid w:val="005C230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nhideWhenUsed/>
    <w:qFormat/>
    <w:rsid w:val="005C230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nhideWhenUsed/>
    <w:qFormat/>
    <w:rsid w:val="005C230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9"/>
    <w:unhideWhenUsed/>
    <w:qFormat/>
    <w:rsid w:val="005C230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9"/>
    <w:unhideWhenUsed/>
    <w:qFormat/>
    <w:rsid w:val="005C230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C230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sid w:val="005C230D"/>
    <w:rPr>
      <w:sz w:val="24"/>
      <w:szCs w:val="24"/>
    </w:rPr>
  </w:style>
  <w:style w:type="character" w:customStyle="1" w:styleId="QuoteChar">
    <w:name w:val="Quote Char"/>
    <w:uiPriority w:val="29"/>
    <w:rsid w:val="005C230D"/>
    <w:rPr>
      <w:i/>
    </w:rPr>
  </w:style>
  <w:style w:type="character" w:customStyle="1" w:styleId="IntenseQuoteChar">
    <w:name w:val="Intense Quote Char"/>
    <w:uiPriority w:val="30"/>
    <w:rsid w:val="005C230D"/>
    <w:rPr>
      <w:i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5C230D"/>
    <w:pPr>
      <w:tabs>
        <w:tab w:val="center" w:pos="7143"/>
        <w:tab w:val="right" w:pos="14287"/>
      </w:tabs>
    </w:pPr>
  </w:style>
  <w:style w:type="paragraph" w:customStyle="1" w:styleId="15">
    <w:name w:val="Нижний колонтитул1"/>
    <w:basedOn w:val="a"/>
    <w:link w:val="CaptionChar"/>
    <w:unhideWhenUsed/>
    <w:rsid w:val="005C230D"/>
    <w:pPr>
      <w:tabs>
        <w:tab w:val="center" w:pos="7143"/>
        <w:tab w:val="right" w:pos="14287"/>
      </w:tabs>
    </w:p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5C230D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Heading1Char">
    <w:name w:val="Heading 1 Char"/>
    <w:link w:val="110"/>
    <w:uiPriority w:val="1"/>
    <w:rsid w:val="005C230D"/>
    <w:rPr>
      <w:rFonts w:ascii="Arial" w:eastAsia="Arial" w:hAnsi="Arial" w:cs="Arial"/>
      <w:sz w:val="40"/>
      <w:szCs w:val="40"/>
      <w:lang w:eastAsia="ru-RU"/>
    </w:rPr>
  </w:style>
  <w:style w:type="character" w:customStyle="1" w:styleId="Heading2Char">
    <w:name w:val="Heading 2 Char"/>
    <w:link w:val="21"/>
    <w:uiPriority w:val="1"/>
    <w:rsid w:val="005C230D"/>
    <w:rPr>
      <w:rFonts w:ascii="Arial" w:eastAsia="Arial" w:hAnsi="Arial" w:cs="Arial"/>
      <w:sz w:val="34"/>
      <w:szCs w:val="20"/>
      <w:lang w:eastAsia="ru-RU"/>
    </w:rPr>
  </w:style>
  <w:style w:type="character" w:customStyle="1" w:styleId="Heading3Char">
    <w:name w:val="Heading 3 Char"/>
    <w:link w:val="31"/>
    <w:uiPriority w:val="1"/>
    <w:rsid w:val="005C230D"/>
    <w:rPr>
      <w:rFonts w:ascii="Arial" w:eastAsia="Arial" w:hAnsi="Arial" w:cs="Arial"/>
      <w:sz w:val="30"/>
      <w:szCs w:val="30"/>
      <w:lang w:eastAsia="ru-RU"/>
    </w:rPr>
  </w:style>
  <w:style w:type="character" w:customStyle="1" w:styleId="Heading4Char">
    <w:name w:val="Heading 4 Char"/>
    <w:link w:val="41"/>
    <w:rsid w:val="005C230D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Heading5Char">
    <w:name w:val="Heading 5 Char"/>
    <w:link w:val="51"/>
    <w:rsid w:val="005C230D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Heading6Char">
    <w:name w:val="Heading 6 Char"/>
    <w:link w:val="61"/>
    <w:rsid w:val="005C230D"/>
    <w:rPr>
      <w:rFonts w:ascii="Arial" w:eastAsia="Arial" w:hAnsi="Arial" w:cs="Arial"/>
      <w:b/>
      <w:bCs/>
      <w:lang w:eastAsia="ru-RU"/>
    </w:rPr>
  </w:style>
  <w:style w:type="character" w:customStyle="1" w:styleId="Heading7Char">
    <w:name w:val="Heading 7 Char"/>
    <w:link w:val="71"/>
    <w:uiPriority w:val="99"/>
    <w:rsid w:val="005C230D"/>
    <w:rPr>
      <w:rFonts w:ascii="Arial" w:eastAsia="Arial" w:hAnsi="Arial" w:cs="Arial"/>
      <w:b/>
      <w:bCs/>
      <w:i/>
      <w:iCs/>
      <w:lang w:eastAsia="ru-RU"/>
    </w:rPr>
  </w:style>
  <w:style w:type="character" w:customStyle="1" w:styleId="Heading8Char">
    <w:name w:val="Heading 8 Char"/>
    <w:link w:val="81"/>
    <w:uiPriority w:val="99"/>
    <w:rsid w:val="005C230D"/>
    <w:rPr>
      <w:rFonts w:ascii="Arial" w:eastAsia="Arial" w:hAnsi="Arial" w:cs="Arial"/>
      <w:i/>
      <w:iCs/>
      <w:lang w:eastAsia="ru-RU"/>
    </w:rPr>
  </w:style>
  <w:style w:type="character" w:customStyle="1" w:styleId="Heading9Char">
    <w:name w:val="Heading 9 Char"/>
    <w:link w:val="91"/>
    <w:uiPriority w:val="9"/>
    <w:rsid w:val="005C230D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TitleChar">
    <w:name w:val="Title Char"/>
    <w:uiPriority w:val="10"/>
    <w:rsid w:val="005C230D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5C230D"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C2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5C230D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sid w:val="005C230D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5C230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basedOn w:val="a0"/>
    <w:link w:val="a5"/>
    <w:uiPriority w:val="30"/>
    <w:rsid w:val="005C230D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character" w:customStyle="1" w:styleId="HeaderChar">
    <w:name w:val="Header Char"/>
    <w:basedOn w:val="a0"/>
    <w:link w:val="14"/>
    <w:uiPriority w:val="99"/>
    <w:rsid w:val="005C23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a0"/>
    <w:uiPriority w:val="99"/>
    <w:rsid w:val="005C230D"/>
  </w:style>
  <w:style w:type="character" w:customStyle="1" w:styleId="CaptionChar">
    <w:name w:val="Caption Char"/>
    <w:link w:val="15"/>
    <w:rsid w:val="005C23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Light">
    <w:name w:val="Table Grid Light"/>
    <w:basedOn w:val="a1"/>
    <w:uiPriority w:val="5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2">
    <w:name w:val="Таблица простая 11"/>
    <w:basedOn w:val="a1"/>
    <w:uiPriority w:val="5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210">
    <w:name w:val="Таблица простая 21"/>
    <w:basedOn w:val="a1"/>
    <w:uiPriority w:val="5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410">
    <w:name w:val="Таблица простая 4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510">
    <w:name w:val="Таблица простая 5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11">
    <w:name w:val="Таблица-сетка 1 светлая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5C230D"/>
    <w:rPr>
      <w:sz w:val="18"/>
    </w:rPr>
  </w:style>
  <w:style w:type="character" w:customStyle="1" w:styleId="EndnoteTextChar">
    <w:name w:val="Endnote Text Char"/>
    <w:uiPriority w:val="99"/>
    <w:rsid w:val="005C230D"/>
    <w:rPr>
      <w:sz w:val="20"/>
    </w:rPr>
  </w:style>
  <w:style w:type="paragraph" w:styleId="42">
    <w:name w:val="toc 4"/>
    <w:basedOn w:val="a"/>
    <w:next w:val="a"/>
    <w:uiPriority w:val="39"/>
    <w:unhideWhenUsed/>
    <w:rsid w:val="005C230D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C230D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5C230D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5C230D"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rsid w:val="005C230D"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rsid w:val="005C230D"/>
    <w:pPr>
      <w:spacing w:after="57"/>
      <w:ind w:left="2268"/>
    </w:pPr>
  </w:style>
  <w:style w:type="paragraph" w:styleId="a7">
    <w:name w:val="table of figures"/>
    <w:basedOn w:val="a"/>
    <w:next w:val="a"/>
    <w:uiPriority w:val="99"/>
    <w:unhideWhenUsed/>
    <w:rsid w:val="005C230D"/>
  </w:style>
  <w:style w:type="paragraph" w:styleId="17">
    <w:name w:val="toc 1"/>
    <w:basedOn w:val="a"/>
    <w:next w:val="a"/>
    <w:uiPriority w:val="39"/>
    <w:unhideWhenUsed/>
    <w:qFormat/>
    <w:rsid w:val="005C230D"/>
    <w:pPr>
      <w:widowControl w:val="0"/>
      <w:tabs>
        <w:tab w:val="right" w:leader="dot" w:pos="9628"/>
      </w:tabs>
      <w:spacing w:after="100"/>
    </w:pPr>
    <w:rPr>
      <w:sz w:val="28"/>
      <w:szCs w:val="28"/>
    </w:rPr>
  </w:style>
  <w:style w:type="paragraph" w:styleId="24">
    <w:name w:val="toc 2"/>
    <w:basedOn w:val="a"/>
    <w:next w:val="a"/>
    <w:uiPriority w:val="39"/>
    <w:unhideWhenUsed/>
    <w:qFormat/>
    <w:rsid w:val="005C230D"/>
    <w:pPr>
      <w:tabs>
        <w:tab w:val="right" w:leader="dot" w:pos="9628"/>
      </w:tabs>
      <w:spacing w:after="100" w:line="276" w:lineRule="auto"/>
      <w:ind w:firstLine="220"/>
    </w:pPr>
    <w:rPr>
      <w:rFonts w:ascii="Calibri" w:hAnsi="Calibri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semiHidden/>
    <w:unhideWhenUsed/>
    <w:qFormat/>
    <w:rsid w:val="005C230D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5C230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Заголовок Знак"/>
    <w:basedOn w:val="a0"/>
    <w:link w:val="a8"/>
    <w:uiPriority w:val="10"/>
    <w:rsid w:val="005C230D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styleId="aa">
    <w:name w:val="Strong"/>
    <w:uiPriority w:val="22"/>
    <w:qFormat/>
    <w:rsid w:val="005C230D"/>
    <w:rPr>
      <w:b/>
      <w:bCs/>
    </w:rPr>
  </w:style>
  <w:style w:type="character" w:styleId="ab">
    <w:name w:val="Emphasis"/>
    <w:qFormat/>
    <w:rsid w:val="005C230D"/>
    <w:rPr>
      <w:i/>
      <w:iCs/>
    </w:rPr>
  </w:style>
  <w:style w:type="paragraph" w:styleId="ac">
    <w:name w:val="No Spacing"/>
    <w:link w:val="ad"/>
    <w:uiPriority w:val="99"/>
    <w:qFormat/>
    <w:rsid w:val="005C230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99"/>
    <w:rsid w:val="005C230D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5C230D"/>
    <w:pPr>
      <w:ind w:left="720"/>
      <w:contextualSpacing/>
    </w:pPr>
    <w:rPr>
      <w:sz w:val="24"/>
      <w:szCs w:val="24"/>
    </w:rPr>
  </w:style>
  <w:style w:type="paragraph" w:styleId="af">
    <w:name w:val="TOC Heading"/>
    <w:basedOn w:val="110"/>
    <w:next w:val="a"/>
    <w:uiPriority w:val="39"/>
    <w:unhideWhenUsed/>
    <w:qFormat/>
    <w:rsid w:val="005C230D"/>
    <w:pPr>
      <w:spacing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1">
    <w:name w:val="Нумерация 1."/>
    <w:basedOn w:val="a"/>
    <w:next w:val="a"/>
    <w:uiPriority w:val="99"/>
    <w:qFormat/>
    <w:rsid w:val="005C230D"/>
    <w:pPr>
      <w:numPr>
        <w:numId w:val="1"/>
      </w:numPr>
      <w:jc w:val="both"/>
    </w:pPr>
    <w:rPr>
      <w:sz w:val="28"/>
      <w:szCs w:val="24"/>
      <w:lang w:eastAsia="ar-SA"/>
    </w:rPr>
  </w:style>
  <w:style w:type="paragraph" w:customStyle="1" w:styleId="11">
    <w:name w:val="Нумерация 1.1"/>
    <w:basedOn w:val="1"/>
    <w:next w:val="a"/>
    <w:uiPriority w:val="99"/>
    <w:qFormat/>
    <w:rsid w:val="005C230D"/>
    <w:pPr>
      <w:numPr>
        <w:ilvl w:val="1"/>
      </w:numPr>
    </w:pPr>
  </w:style>
  <w:style w:type="paragraph" w:customStyle="1" w:styleId="111">
    <w:name w:val="Нумерация 1.1.1."/>
    <w:basedOn w:val="11"/>
    <w:next w:val="a"/>
    <w:uiPriority w:val="99"/>
    <w:qFormat/>
    <w:rsid w:val="005C230D"/>
    <w:pPr>
      <w:numPr>
        <w:ilvl w:val="2"/>
      </w:numPr>
      <w:tabs>
        <w:tab w:val="left" w:pos="1701"/>
      </w:tabs>
    </w:pPr>
  </w:style>
  <w:style w:type="paragraph" w:customStyle="1" w:styleId="18">
    <w:name w:val="Обычный отступ 1"/>
    <w:aliases w:val="25"/>
    <w:basedOn w:val="a"/>
    <w:next w:val="a"/>
    <w:uiPriority w:val="99"/>
    <w:qFormat/>
    <w:rsid w:val="005C230D"/>
    <w:pPr>
      <w:ind w:firstLine="709"/>
      <w:jc w:val="both"/>
    </w:pPr>
    <w:rPr>
      <w:sz w:val="28"/>
      <w:szCs w:val="24"/>
      <w:lang w:eastAsia="ar-SA"/>
    </w:rPr>
  </w:style>
  <w:style w:type="paragraph" w:customStyle="1" w:styleId="10">
    <w:name w:val="Стиль1"/>
    <w:basedOn w:val="a"/>
    <w:link w:val="19"/>
    <w:qFormat/>
    <w:rsid w:val="005C230D"/>
    <w:pPr>
      <w:numPr>
        <w:ilvl w:val="1"/>
        <w:numId w:val="2"/>
      </w:numPr>
      <w:spacing w:line="360" w:lineRule="auto"/>
      <w:jc w:val="both"/>
      <w:outlineLvl w:val="0"/>
    </w:pPr>
    <w:rPr>
      <w:sz w:val="28"/>
      <w:szCs w:val="28"/>
    </w:rPr>
  </w:style>
  <w:style w:type="character" w:customStyle="1" w:styleId="19">
    <w:name w:val="Стиль1 Знак"/>
    <w:link w:val="10"/>
    <w:rsid w:val="005C23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C230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230D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Hyperlink"/>
    <w:uiPriority w:val="99"/>
    <w:unhideWhenUsed/>
    <w:rsid w:val="005C230D"/>
    <w:rPr>
      <w:color w:val="0000FF"/>
      <w:u w:val="single"/>
    </w:rPr>
  </w:style>
  <w:style w:type="character" w:customStyle="1" w:styleId="af1">
    <w:name w:val="Верхний колонтитул Знак"/>
    <w:rsid w:val="005C230D"/>
    <w:rPr>
      <w:rFonts w:ascii="Times New Roman" w:eastAsia="Times New Roman" w:hAnsi="Times New Roman"/>
    </w:rPr>
  </w:style>
  <w:style w:type="character" w:customStyle="1" w:styleId="af2">
    <w:name w:val="Нижний колонтитул Знак"/>
    <w:rsid w:val="005C230D"/>
    <w:rPr>
      <w:rFonts w:ascii="Times New Roman" w:eastAsia="Times New Roman" w:hAnsi="Times New Roman"/>
    </w:rPr>
  </w:style>
  <w:style w:type="paragraph" w:styleId="af3">
    <w:name w:val="Balloon Text"/>
    <w:basedOn w:val="a"/>
    <w:link w:val="af4"/>
    <w:unhideWhenUsed/>
    <w:rsid w:val="005C230D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5C230D"/>
    <w:rPr>
      <w:rFonts w:ascii="Tahoma" w:eastAsia="Times New Roman" w:hAnsi="Tahoma" w:cs="Times New Roman"/>
      <w:sz w:val="16"/>
      <w:szCs w:val="16"/>
      <w:lang w:eastAsia="ru-RU"/>
    </w:rPr>
  </w:style>
  <w:style w:type="paragraph" w:styleId="af5">
    <w:name w:val="Body Text Indent"/>
    <w:basedOn w:val="a"/>
    <w:link w:val="af6"/>
    <w:uiPriority w:val="99"/>
    <w:rsid w:val="005C230D"/>
    <w:pPr>
      <w:ind w:firstLine="720"/>
      <w:jc w:val="center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5C23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5C230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rmal (Web)"/>
    <w:basedOn w:val="a"/>
    <w:uiPriority w:val="99"/>
    <w:rsid w:val="005C230D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"/>
    <w:basedOn w:val="a"/>
    <w:uiPriority w:val="99"/>
    <w:rsid w:val="005C230D"/>
    <w:pPr>
      <w:ind w:left="283" w:hanging="283"/>
    </w:pPr>
    <w:rPr>
      <w:sz w:val="24"/>
      <w:szCs w:val="24"/>
    </w:rPr>
  </w:style>
  <w:style w:type="paragraph" w:customStyle="1" w:styleId="af9">
    <w:name w:val="Знак"/>
    <w:basedOn w:val="a"/>
    <w:uiPriority w:val="99"/>
    <w:rsid w:val="005C230D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33">
    <w:name w:val="Body Text 3"/>
    <w:basedOn w:val="a"/>
    <w:link w:val="34"/>
    <w:uiPriority w:val="99"/>
    <w:rsid w:val="005C230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5C23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5C230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page number"/>
    <w:basedOn w:val="a0"/>
    <w:rsid w:val="005C230D"/>
  </w:style>
  <w:style w:type="paragraph" w:styleId="25">
    <w:name w:val="Body Text Indent 2"/>
    <w:basedOn w:val="a"/>
    <w:link w:val="26"/>
    <w:uiPriority w:val="99"/>
    <w:rsid w:val="005C230D"/>
    <w:pPr>
      <w:tabs>
        <w:tab w:val="left" w:pos="0"/>
      </w:tabs>
      <w:ind w:firstLine="720"/>
      <w:jc w:val="both"/>
    </w:pPr>
    <w:rPr>
      <w:sz w:val="23"/>
      <w:szCs w:val="23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5C230D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fb">
    <w:name w:val="Body Text"/>
    <w:basedOn w:val="a"/>
    <w:link w:val="afc"/>
    <w:uiPriority w:val="1"/>
    <w:qFormat/>
    <w:rsid w:val="005C230D"/>
    <w:pPr>
      <w:jc w:val="both"/>
    </w:pPr>
    <w:rPr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1"/>
    <w:rsid w:val="005C2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2"/>
    <w:basedOn w:val="a"/>
    <w:link w:val="28"/>
    <w:uiPriority w:val="99"/>
    <w:rsid w:val="005C230D"/>
    <w:pPr>
      <w:ind w:right="248"/>
    </w:pPr>
    <w:rPr>
      <w:color w:val="000000"/>
      <w:sz w:val="1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5C230D"/>
    <w:rPr>
      <w:rFonts w:ascii="Times New Roman" w:eastAsia="Times New Roman" w:hAnsi="Times New Roman" w:cs="Times New Roman"/>
      <w:color w:val="000000"/>
      <w:sz w:val="18"/>
      <w:szCs w:val="24"/>
      <w:lang w:eastAsia="ru-RU"/>
    </w:rPr>
  </w:style>
  <w:style w:type="paragraph" w:styleId="29">
    <w:name w:val="List 2"/>
    <w:basedOn w:val="a"/>
    <w:uiPriority w:val="99"/>
    <w:rsid w:val="005C230D"/>
    <w:pPr>
      <w:ind w:left="566" w:hanging="283"/>
    </w:pPr>
    <w:rPr>
      <w:sz w:val="24"/>
      <w:szCs w:val="24"/>
    </w:rPr>
  </w:style>
  <w:style w:type="paragraph" w:styleId="2a">
    <w:name w:val="List Continue 2"/>
    <w:basedOn w:val="a"/>
    <w:uiPriority w:val="99"/>
    <w:rsid w:val="005C230D"/>
    <w:pPr>
      <w:spacing w:after="120"/>
      <w:ind w:left="566"/>
    </w:pPr>
    <w:rPr>
      <w:sz w:val="24"/>
      <w:szCs w:val="24"/>
    </w:rPr>
  </w:style>
  <w:style w:type="paragraph" w:styleId="35">
    <w:name w:val="List Continue 3"/>
    <w:basedOn w:val="a"/>
    <w:uiPriority w:val="99"/>
    <w:rsid w:val="005C230D"/>
    <w:pPr>
      <w:spacing w:after="120"/>
      <w:ind w:left="849"/>
    </w:pPr>
    <w:rPr>
      <w:sz w:val="24"/>
      <w:szCs w:val="24"/>
    </w:rPr>
  </w:style>
  <w:style w:type="paragraph" w:customStyle="1" w:styleId="ConsNonformat">
    <w:name w:val="ConsNonformat"/>
    <w:uiPriority w:val="99"/>
    <w:rsid w:val="005C230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Plain Text"/>
    <w:basedOn w:val="a"/>
    <w:link w:val="afe"/>
    <w:uiPriority w:val="99"/>
    <w:rsid w:val="005C230D"/>
    <w:rPr>
      <w:rFonts w:ascii="Courier New" w:hAnsi="Courier New"/>
    </w:rPr>
  </w:style>
  <w:style w:type="character" w:customStyle="1" w:styleId="afe">
    <w:name w:val="Текст Знак"/>
    <w:basedOn w:val="a0"/>
    <w:link w:val="afd"/>
    <w:uiPriority w:val="99"/>
    <w:rsid w:val="005C230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5C230D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b">
    <w:name w:val="Знак2"/>
    <w:basedOn w:val="a"/>
    <w:uiPriority w:val="99"/>
    <w:rsid w:val="005C230D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1a">
    <w:name w:val="Знак1"/>
    <w:basedOn w:val="a"/>
    <w:uiPriority w:val="99"/>
    <w:rsid w:val="005C230D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5C230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f">
    <w:name w:val="Table Grid"/>
    <w:basedOn w:val="a1"/>
    <w:rsid w:val="005C2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FollowedHyperlink"/>
    <w:uiPriority w:val="99"/>
    <w:unhideWhenUsed/>
    <w:rsid w:val="005C230D"/>
    <w:rPr>
      <w:color w:val="800080"/>
      <w:u w:val="single"/>
    </w:rPr>
  </w:style>
  <w:style w:type="paragraph" w:customStyle="1" w:styleId="xl72">
    <w:name w:val="xl72"/>
    <w:basedOn w:val="a"/>
    <w:rsid w:val="005C230D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3">
    <w:name w:val="xl73"/>
    <w:basedOn w:val="a"/>
    <w:rsid w:val="005C230D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4">
    <w:name w:val="xl74"/>
    <w:basedOn w:val="a"/>
    <w:rsid w:val="005C230D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5">
    <w:name w:val="xl75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6">
    <w:name w:val="xl76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7">
    <w:name w:val="xl77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8">
    <w:name w:val="xl78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5C230D"/>
    <w:pPr>
      <w:spacing w:before="100" w:beforeAutospacing="1" w:after="100" w:afterAutospacing="1"/>
    </w:pPr>
    <w:rPr>
      <w:rFonts w:ascii="Cambria" w:hAnsi="Cambria"/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4"/>
      <w:szCs w:val="24"/>
    </w:rPr>
  </w:style>
  <w:style w:type="paragraph" w:customStyle="1" w:styleId="xl84">
    <w:name w:val="xl84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5">
    <w:name w:val="xl85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6">
    <w:name w:val="xl86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7">
    <w:name w:val="xl87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9">
    <w:name w:val="xl89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0">
    <w:name w:val="xl90"/>
    <w:basedOn w:val="a"/>
    <w:rsid w:val="005C230D"/>
    <w:pPr>
      <w:spacing w:before="100" w:beforeAutospacing="1" w:after="100" w:afterAutospacing="1"/>
    </w:pPr>
    <w:rPr>
      <w:rFonts w:ascii="Cambria" w:hAnsi="Cambria"/>
      <w:color w:val="000000"/>
      <w:sz w:val="22"/>
      <w:szCs w:val="22"/>
    </w:rPr>
  </w:style>
  <w:style w:type="paragraph" w:customStyle="1" w:styleId="xl91">
    <w:name w:val="xl91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2">
    <w:name w:val="xl92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3">
    <w:name w:val="xl93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4">
    <w:name w:val="xl94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95">
    <w:name w:val="xl95"/>
    <w:basedOn w:val="a"/>
    <w:rsid w:val="005C230D"/>
    <w:pP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6">
    <w:name w:val="xl96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8">
    <w:name w:val="xl98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9">
    <w:name w:val="xl99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16"/>
      <w:szCs w:val="16"/>
    </w:rPr>
  </w:style>
  <w:style w:type="paragraph" w:customStyle="1" w:styleId="xl101">
    <w:name w:val="xl101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16"/>
      <w:szCs w:val="16"/>
    </w:rPr>
  </w:style>
  <w:style w:type="paragraph" w:customStyle="1" w:styleId="xl103">
    <w:name w:val="xl103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4">
    <w:name w:val="xl104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5">
    <w:name w:val="xl105"/>
    <w:basedOn w:val="a"/>
    <w:rsid w:val="005C2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6">
    <w:name w:val="xl106"/>
    <w:basedOn w:val="a"/>
    <w:rsid w:val="005C2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7">
    <w:name w:val="xl107"/>
    <w:basedOn w:val="a"/>
    <w:rsid w:val="005C23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8">
    <w:name w:val="xl108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9">
    <w:name w:val="xl109"/>
    <w:basedOn w:val="a"/>
    <w:rsid w:val="005C2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10">
    <w:name w:val="xl110"/>
    <w:basedOn w:val="a"/>
    <w:rsid w:val="005C2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11">
    <w:name w:val="xl111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sz w:val="24"/>
      <w:szCs w:val="24"/>
    </w:rPr>
  </w:style>
  <w:style w:type="paragraph" w:customStyle="1" w:styleId="xl117">
    <w:name w:val="xl117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sz w:val="24"/>
      <w:szCs w:val="24"/>
    </w:rPr>
  </w:style>
  <w:style w:type="paragraph" w:customStyle="1" w:styleId="xl119">
    <w:name w:val="xl119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sz w:val="24"/>
      <w:szCs w:val="24"/>
    </w:rPr>
  </w:style>
  <w:style w:type="character" w:customStyle="1" w:styleId="apple-converted-space">
    <w:name w:val="apple-converted-space"/>
    <w:rsid w:val="005C230D"/>
    <w:rPr>
      <w:rFonts w:cs="Times New Roman"/>
    </w:rPr>
  </w:style>
  <w:style w:type="paragraph" w:customStyle="1" w:styleId="36">
    <w:name w:val="Знак3"/>
    <w:basedOn w:val="a"/>
    <w:uiPriority w:val="99"/>
    <w:rsid w:val="005C230D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font5">
    <w:name w:val="font5"/>
    <w:basedOn w:val="a"/>
    <w:rsid w:val="005C230D"/>
    <w:pPr>
      <w:spacing w:before="100" w:beforeAutospacing="1" w:after="100" w:afterAutospacing="1"/>
    </w:pPr>
  </w:style>
  <w:style w:type="paragraph" w:customStyle="1" w:styleId="xl64">
    <w:name w:val="xl64"/>
    <w:basedOn w:val="a"/>
    <w:uiPriority w:val="99"/>
    <w:rsid w:val="005C230D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5C2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5C230D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1">
    <w:name w:val="xl121"/>
    <w:basedOn w:val="a"/>
    <w:rsid w:val="005C2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2">
    <w:name w:val="xl122"/>
    <w:basedOn w:val="a"/>
    <w:rsid w:val="005C2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3">
    <w:name w:val="xl123"/>
    <w:basedOn w:val="a"/>
    <w:rsid w:val="005C230D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4">
    <w:name w:val="xl124"/>
    <w:basedOn w:val="a"/>
    <w:rsid w:val="005C2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5">
    <w:name w:val="xl125"/>
    <w:basedOn w:val="a"/>
    <w:rsid w:val="005C2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6">
    <w:name w:val="xl126"/>
    <w:basedOn w:val="a"/>
    <w:rsid w:val="005C230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styleId="aff1">
    <w:name w:val="endnote text"/>
    <w:basedOn w:val="a"/>
    <w:link w:val="aff2"/>
    <w:uiPriority w:val="99"/>
    <w:rsid w:val="005C230D"/>
  </w:style>
  <w:style w:type="character" w:customStyle="1" w:styleId="aff2">
    <w:name w:val="Текст концевой сноски Знак"/>
    <w:basedOn w:val="a0"/>
    <w:link w:val="aff1"/>
    <w:uiPriority w:val="99"/>
    <w:rsid w:val="005C23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rsid w:val="005C230D"/>
    <w:rPr>
      <w:vertAlign w:val="superscript"/>
    </w:rPr>
  </w:style>
  <w:style w:type="paragraph" w:styleId="aff4">
    <w:name w:val="footnote text"/>
    <w:basedOn w:val="a"/>
    <w:link w:val="aff5"/>
    <w:uiPriority w:val="99"/>
    <w:rsid w:val="005C230D"/>
  </w:style>
  <w:style w:type="character" w:customStyle="1" w:styleId="aff5">
    <w:name w:val="Текст сноски Знак"/>
    <w:basedOn w:val="a0"/>
    <w:link w:val="aff4"/>
    <w:uiPriority w:val="99"/>
    <w:rsid w:val="005C23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rsid w:val="005C230D"/>
    <w:rPr>
      <w:vertAlign w:val="superscript"/>
    </w:rPr>
  </w:style>
  <w:style w:type="numbering" w:customStyle="1" w:styleId="1b">
    <w:name w:val="Нет списка1"/>
    <w:next w:val="a2"/>
    <w:uiPriority w:val="99"/>
    <w:semiHidden/>
    <w:unhideWhenUsed/>
    <w:rsid w:val="005C230D"/>
  </w:style>
  <w:style w:type="paragraph" w:styleId="aff7">
    <w:name w:val="Document Map"/>
    <w:basedOn w:val="a"/>
    <w:link w:val="aff8"/>
    <w:uiPriority w:val="99"/>
    <w:unhideWhenUsed/>
    <w:rsid w:val="005C230D"/>
    <w:pPr>
      <w:ind w:firstLine="709"/>
      <w:jc w:val="both"/>
    </w:pPr>
    <w:rPr>
      <w:rFonts w:ascii="Tahoma" w:eastAsia="Calibri" w:hAnsi="Tahoma"/>
      <w:sz w:val="16"/>
      <w:szCs w:val="16"/>
    </w:rPr>
  </w:style>
  <w:style w:type="character" w:customStyle="1" w:styleId="aff8">
    <w:name w:val="Схема документа Знак"/>
    <w:basedOn w:val="a0"/>
    <w:link w:val="aff7"/>
    <w:uiPriority w:val="99"/>
    <w:rsid w:val="005C230D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5C2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2">
    <w:name w:val="xl132"/>
    <w:basedOn w:val="a"/>
    <w:rsid w:val="005C2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3">
    <w:name w:val="xl133"/>
    <w:basedOn w:val="a"/>
    <w:rsid w:val="005C230D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4">
    <w:name w:val="xl134"/>
    <w:basedOn w:val="a"/>
    <w:rsid w:val="005C2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5">
    <w:name w:val="xl135"/>
    <w:basedOn w:val="a"/>
    <w:rsid w:val="005C2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6">
    <w:name w:val="xl136"/>
    <w:basedOn w:val="a"/>
    <w:rsid w:val="005C230D"/>
    <w:pPr>
      <w:spacing w:before="100" w:beforeAutospacing="1" w:after="100" w:afterAutospacing="1"/>
    </w:pPr>
  </w:style>
  <w:style w:type="paragraph" w:customStyle="1" w:styleId="xl137">
    <w:name w:val="xl137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5C230D"/>
    <w:pPr>
      <w:spacing w:before="100" w:beforeAutospacing="1" w:after="100" w:afterAutospacing="1"/>
    </w:pPr>
  </w:style>
  <w:style w:type="paragraph" w:customStyle="1" w:styleId="43">
    <w:name w:val="Знак4"/>
    <w:basedOn w:val="a"/>
    <w:uiPriority w:val="99"/>
    <w:rsid w:val="005C230D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customStyle="1" w:styleId="1c">
    <w:name w:val="Нижний колонтитул Знак1"/>
    <w:uiPriority w:val="99"/>
    <w:semiHidden/>
    <w:rsid w:val="005C230D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1d">
    <w:name w:val="Текст выноски Знак1"/>
    <w:rsid w:val="005C230D"/>
    <w:rPr>
      <w:rFonts w:ascii="Tahoma" w:hAnsi="Tahoma" w:cs="Tahoma"/>
      <w:sz w:val="16"/>
      <w:szCs w:val="16"/>
      <w:lang w:eastAsia="ru-RU"/>
    </w:rPr>
  </w:style>
  <w:style w:type="paragraph" w:customStyle="1" w:styleId="aff9">
    <w:name w:val="Постановление"/>
    <w:basedOn w:val="a"/>
    <w:uiPriority w:val="99"/>
    <w:rsid w:val="005C230D"/>
    <w:pPr>
      <w:spacing w:line="360" w:lineRule="atLeast"/>
      <w:jc w:val="center"/>
    </w:pPr>
    <w:rPr>
      <w:spacing w:val="6"/>
      <w:sz w:val="32"/>
    </w:rPr>
  </w:style>
  <w:style w:type="paragraph" w:customStyle="1" w:styleId="2c">
    <w:name w:val="Вертикальный отступ 2"/>
    <w:basedOn w:val="a"/>
    <w:uiPriority w:val="99"/>
    <w:rsid w:val="005C230D"/>
    <w:pPr>
      <w:jc w:val="center"/>
    </w:pPr>
    <w:rPr>
      <w:b/>
      <w:sz w:val="32"/>
    </w:rPr>
  </w:style>
  <w:style w:type="paragraph" w:customStyle="1" w:styleId="1e">
    <w:name w:val="Вертикальный отступ 1"/>
    <w:basedOn w:val="a"/>
    <w:uiPriority w:val="99"/>
    <w:rsid w:val="005C230D"/>
    <w:pPr>
      <w:jc w:val="center"/>
    </w:pPr>
    <w:rPr>
      <w:sz w:val="28"/>
      <w:lang w:val="en-US"/>
    </w:rPr>
  </w:style>
  <w:style w:type="paragraph" w:customStyle="1" w:styleId="affa">
    <w:name w:val="Номер"/>
    <w:basedOn w:val="a"/>
    <w:uiPriority w:val="99"/>
    <w:rsid w:val="005C230D"/>
    <w:pPr>
      <w:spacing w:before="60" w:after="60"/>
      <w:jc w:val="center"/>
    </w:pPr>
    <w:rPr>
      <w:sz w:val="28"/>
    </w:rPr>
  </w:style>
  <w:style w:type="paragraph" w:customStyle="1" w:styleId="ConsPlusDocList">
    <w:name w:val="ConsPlusDocList"/>
    <w:rsid w:val="005C230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230D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230D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C230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5C230D"/>
  </w:style>
  <w:style w:type="numbering" w:customStyle="1" w:styleId="113">
    <w:name w:val="Нет списка11"/>
    <w:next w:val="a2"/>
    <w:uiPriority w:val="99"/>
    <w:semiHidden/>
    <w:unhideWhenUsed/>
    <w:rsid w:val="005C230D"/>
  </w:style>
  <w:style w:type="character" w:customStyle="1" w:styleId="w">
    <w:name w:val="w"/>
    <w:basedOn w:val="a0"/>
    <w:rsid w:val="005C230D"/>
  </w:style>
  <w:style w:type="paragraph" w:styleId="affb">
    <w:name w:val="Revision"/>
    <w:hidden/>
    <w:uiPriority w:val="99"/>
    <w:semiHidden/>
    <w:rsid w:val="005C23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annotation reference"/>
    <w:unhideWhenUsed/>
    <w:rsid w:val="005C230D"/>
    <w:rPr>
      <w:sz w:val="16"/>
      <w:szCs w:val="16"/>
    </w:rPr>
  </w:style>
  <w:style w:type="paragraph" w:styleId="affd">
    <w:name w:val="annotation text"/>
    <w:basedOn w:val="a"/>
    <w:link w:val="affe"/>
    <w:unhideWhenUsed/>
    <w:rsid w:val="005C230D"/>
  </w:style>
  <w:style w:type="character" w:customStyle="1" w:styleId="affe">
    <w:name w:val="Текст примечания Знак"/>
    <w:basedOn w:val="a0"/>
    <w:link w:val="affd"/>
    <w:rsid w:val="005C23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nhideWhenUsed/>
    <w:rsid w:val="005C230D"/>
    <w:rPr>
      <w:b/>
      <w:bCs/>
    </w:rPr>
  </w:style>
  <w:style w:type="character" w:customStyle="1" w:styleId="afff0">
    <w:name w:val="Тема примечания Знак"/>
    <w:basedOn w:val="affe"/>
    <w:link w:val="afff"/>
    <w:rsid w:val="005C23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5C230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sz w:val="24"/>
      <w:szCs w:val="24"/>
    </w:rPr>
  </w:style>
  <w:style w:type="paragraph" w:customStyle="1" w:styleId="xl141">
    <w:name w:val="xl141"/>
    <w:basedOn w:val="a"/>
    <w:rsid w:val="005C2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5C2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5C23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5C2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5C2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5C23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5C2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5C230D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5C23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5C230D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5C230D"/>
    <w:pP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5C230D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5C230D"/>
    <w:pPr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5C2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5C2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5C2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5C230D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5C23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5C230D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5C230D"/>
    <w:pP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5C230D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5C23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5C230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5C23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5C230D"/>
    <w:pPr>
      <w:spacing w:before="100" w:beforeAutospacing="1" w:after="100" w:afterAutospacing="1"/>
    </w:pPr>
    <w:rPr>
      <w:sz w:val="24"/>
      <w:szCs w:val="24"/>
    </w:rPr>
  </w:style>
  <w:style w:type="character" w:customStyle="1" w:styleId="afff1">
    <w:name w:val="Основной текст_"/>
    <w:link w:val="1f"/>
    <w:rsid w:val="005C230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f">
    <w:name w:val="Основной текст1"/>
    <w:basedOn w:val="a"/>
    <w:link w:val="afff1"/>
    <w:rsid w:val="005C230D"/>
    <w:pPr>
      <w:widowControl w:val="0"/>
      <w:shd w:val="clear" w:color="auto" w:fill="FFFFFF"/>
      <w:spacing w:line="283" w:lineRule="auto"/>
      <w:ind w:firstLine="400"/>
      <w:jc w:val="both"/>
    </w:pPr>
    <w:rPr>
      <w:rFonts w:cstheme="minorBidi"/>
      <w:sz w:val="26"/>
      <w:szCs w:val="26"/>
      <w:lang w:eastAsia="en-US"/>
    </w:rPr>
  </w:style>
  <w:style w:type="character" w:styleId="afff2">
    <w:name w:val="line number"/>
    <w:uiPriority w:val="99"/>
    <w:semiHidden/>
    <w:unhideWhenUsed/>
    <w:rsid w:val="005C230D"/>
  </w:style>
  <w:style w:type="table" w:customStyle="1" w:styleId="1f0">
    <w:name w:val="Светлый список1"/>
    <w:basedOn w:val="a1"/>
    <w:uiPriority w:val="61"/>
    <w:rsid w:val="005C230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5C230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230D"/>
    <w:pPr>
      <w:widowControl w:val="0"/>
      <w:spacing w:before="55"/>
      <w:ind w:left="236"/>
    </w:pPr>
    <w:rPr>
      <w:sz w:val="22"/>
      <w:szCs w:val="22"/>
      <w:lang w:eastAsia="en-US"/>
    </w:rPr>
  </w:style>
  <w:style w:type="paragraph" w:customStyle="1" w:styleId="font6">
    <w:name w:val="font6"/>
    <w:basedOn w:val="a"/>
    <w:rsid w:val="005C230D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5C230D"/>
    <w:pPr>
      <w:spacing w:before="100" w:beforeAutospacing="1" w:after="100" w:afterAutospacing="1"/>
    </w:pPr>
    <w:rPr>
      <w:color w:val="000000"/>
    </w:rPr>
  </w:style>
  <w:style w:type="numbering" w:customStyle="1" w:styleId="37">
    <w:name w:val="Нет списка3"/>
    <w:next w:val="a2"/>
    <w:uiPriority w:val="99"/>
    <w:semiHidden/>
    <w:unhideWhenUsed/>
    <w:rsid w:val="005C230D"/>
  </w:style>
  <w:style w:type="table" w:customStyle="1" w:styleId="1f1">
    <w:name w:val="Сетка таблицы1"/>
    <w:basedOn w:val="a1"/>
    <w:next w:val="aff"/>
    <w:rsid w:val="005C230D"/>
    <w:pPr>
      <w:spacing w:after="0" w:line="240" w:lineRule="atLeast"/>
    </w:pPr>
    <w:rPr>
      <w:rFonts w:ascii="Times New Roman CYR" w:eastAsia="Times New Roman" w:hAnsi="Times New Roman CYR" w:cs="Times New Roman"/>
      <w:sz w:val="28"/>
      <w:szCs w:val="20"/>
      <w:lang w:eastAsia="ru-RU"/>
    </w:rPr>
    <w:tblPr/>
    <w:trPr>
      <w:cantSplit/>
    </w:trPr>
  </w:style>
  <w:style w:type="paragraph" w:customStyle="1" w:styleId="xl168">
    <w:name w:val="xl168"/>
    <w:basedOn w:val="a"/>
    <w:rsid w:val="005C230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5C23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5C230D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1">
    <w:name w:val="xl171"/>
    <w:basedOn w:val="a"/>
    <w:rsid w:val="005C230D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2">
    <w:name w:val="xl172"/>
    <w:basedOn w:val="a"/>
    <w:rsid w:val="005C230D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3">
    <w:name w:val="xl173"/>
    <w:basedOn w:val="a"/>
    <w:rsid w:val="005C23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4">
    <w:name w:val="xl174"/>
    <w:basedOn w:val="a"/>
    <w:rsid w:val="005C230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5">
    <w:name w:val="xl175"/>
    <w:basedOn w:val="a"/>
    <w:rsid w:val="005C23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7">
    <w:name w:val="xl177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8">
    <w:name w:val="xl178"/>
    <w:basedOn w:val="a"/>
    <w:rsid w:val="005C230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9">
    <w:name w:val="xl179"/>
    <w:basedOn w:val="a"/>
    <w:rsid w:val="005C23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0">
    <w:name w:val="xl180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2">
    <w:name w:val="xl182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a"/>
    <w:rsid w:val="005C2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rsid w:val="005C2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5">
    <w:name w:val="xl185"/>
    <w:basedOn w:val="a"/>
    <w:rsid w:val="005C2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5C23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7">
    <w:name w:val="xl187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8">
    <w:name w:val="xl188"/>
    <w:basedOn w:val="a"/>
    <w:rsid w:val="005C230D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89">
    <w:name w:val="xl189"/>
    <w:basedOn w:val="a"/>
    <w:rsid w:val="005C2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90">
    <w:name w:val="xl190"/>
    <w:basedOn w:val="a"/>
    <w:rsid w:val="005C2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91">
    <w:name w:val="xl191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2">
    <w:name w:val="xl192"/>
    <w:basedOn w:val="a"/>
    <w:rsid w:val="005C2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5C2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5C2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5C2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9">
    <w:name w:val="xl199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0">
    <w:name w:val="xl200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1">
    <w:name w:val="xl201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02">
    <w:name w:val="xl202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03">
    <w:name w:val="xl203"/>
    <w:basedOn w:val="a"/>
    <w:rsid w:val="005C230D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4">
    <w:name w:val="xl204"/>
    <w:basedOn w:val="a"/>
    <w:rsid w:val="005C2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5">
    <w:name w:val="xl205"/>
    <w:basedOn w:val="a"/>
    <w:rsid w:val="005C2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6">
    <w:name w:val="xl206"/>
    <w:basedOn w:val="a"/>
    <w:rsid w:val="005C230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7">
    <w:name w:val="xl207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afff3">
    <w:name w:val="Placeholder Text"/>
    <w:uiPriority w:val="99"/>
    <w:semiHidden/>
    <w:rsid w:val="005C230D"/>
    <w:rPr>
      <w:color w:val="808080"/>
    </w:rPr>
  </w:style>
  <w:style w:type="paragraph" w:customStyle="1" w:styleId="ConsPlusTextList1">
    <w:name w:val="ConsPlusTextList1"/>
    <w:uiPriority w:val="99"/>
    <w:rsid w:val="005C230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rsid w:val="005C230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xl63">
    <w:name w:val="xl63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5C230D"/>
    <w:pPr>
      <w:spacing w:before="100" w:beforeAutospacing="1" w:after="100" w:afterAutospacing="1"/>
    </w:pPr>
    <w:rPr>
      <w:sz w:val="22"/>
      <w:szCs w:val="22"/>
    </w:rPr>
  </w:style>
  <w:style w:type="table" w:customStyle="1" w:styleId="2e">
    <w:name w:val="Светлый список2"/>
    <w:basedOn w:val="a1"/>
    <w:uiPriority w:val="61"/>
    <w:rsid w:val="005C230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114">
    <w:name w:val="Заголовок 1 Знак1"/>
    <w:uiPriority w:val="9"/>
    <w:rsid w:val="005C230D"/>
    <w:rPr>
      <w:rFonts w:ascii="Cambria" w:eastAsia="Arial" w:hAnsi="Cambria" w:cs="Times New Roman"/>
      <w:b/>
      <w:bCs/>
      <w:color w:val="365F91"/>
      <w:sz w:val="28"/>
      <w:szCs w:val="28"/>
    </w:rPr>
  </w:style>
  <w:style w:type="character" w:customStyle="1" w:styleId="211">
    <w:name w:val="Заголовок 2 Знак1"/>
    <w:uiPriority w:val="9"/>
    <w:semiHidden/>
    <w:rsid w:val="005C230D"/>
    <w:rPr>
      <w:rFonts w:ascii="Cambria" w:eastAsia="Arial" w:hAnsi="Cambria" w:cs="Times New Roman"/>
      <w:b/>
      <w:bCs/>
      <w:color w:val="4F81BD"/>
      <w:sz w:val="26"/>
      <w:szCs w:val="26"/>
    </w:rPr>
  </w:style>
  <w:style w:type="character" w:customStyle="1" w:styleId="311">
    <w:name w:val="Заголовок 3 Знак1"/>
    <w:uiPriority w:val="9"/>
    <w:semiHidden/>
    <w:rsid w:val="005C230D"/>
    <w:rPr>
      <w:rFonts w:ascii="Cambria" w:eastAsia="Arial" w:hAnsi="Cambria" w:cs="Times New Roman"/>
      <w:b/>
      <w:bCs/>
      <w:color w:val="4F81BD"/>
    </w:rPr>
  </w:style>
  <w:style w:type="character" w:customStyle="1" w:styleId="411">
    <w:name w:val="Заголовок 4 Знак1"/>
    <w:uiPriority w:val="9"/>
    <w:semiHidden/>
    <w:rsid w:val="005C230D"/>
    <w:rPr>
      <w:rFonts w:ascii="Cambria" w:eastAsia="Arial" w:hAnsi="Cambria" w:cs="Times New Roman"/>
      <w:b/>
      <w:bCs/>
      <w:i/>
      <w:iCs/>
      <w:color w:val="4F81BD"/>
    </w:rPr>
  </w:style>
  <w:style w:type="character" w:customStyle="1" w:styleId="511">
    <w:name w:val="Заголовок 5 Знак1"/>
    <w:uiPriority w:val="9"/>
    <w:semiHidden/>
    <w:rsid w:val="005C230D"/>
    <w:rPr>
      <w:rFonts w:ascii="Cambria" w:eastAsia="Arial" w:hAnsi="Cambria" w:cs="Times New Roman"/>
      <w:color w:val="243F60"/>
    </w:rPr>
  </w:style>
  <w:style w:type="character" w:customStyle="1" w:styleId="610">
    <w:name w:val="Заголовок 6 Знак1"/>
    <w:uiPriority w:val="9"/>
    <w:semiHidden/>
    <w:rsid w:val="005C230D"/>
    <w:rPr>
      <w:rFonts w:ascii="Cambria" w:eastAsia="Arial" w:hAnsi="Cambria" w:cs="Times New Roman"/>
      <w:i/>
      <w:iCs/>
      <w:color w:val="243F60"/>
    </w:rPr>
  </w:style>
  <w:style w:type="character" w:customStyle="1" w:styleId="710">
    <w:name w:val="Заголовок 7 Знак1"/>
    <w:uiPriority w:val="9"/>
    <w:semiHidden/>
    <w:rsid w:val="005C230D"/>
    <w:rPr>
      <w:rFonts w:ascii="Cambria" w:eastAsia="Arial" w:hAnsi="Cambria" w:cs="Times New Roman"/>
      <w:i/>
      <w:iCs/>
      <w:color w:val="404040"/>
    </w:rPr>
  </w:style>
  <w:style w:type="character" w:customStyle="1" w:styleId="810">
    <w:name w:val="Заголовок 8 Знак1"/>
    <w:uiPriority w:val="9"/>
    <w:semiHidden/>
    <w:rsid w:val="005C230D"/>
    <w:rPr>
      <w:rFonts w:ascii="Cambria" w:eastAsia="Arial" w:hAnsi="Cambria" w:cs="Times New Roman"/>
      <w:color w:val="404040"/>
    </w:rPr>
  </w:style>
  <w:style w:type="paragraph" w:styleId="afff4">
    <w:name w:val="header"/>
    <w:basedOn w:val="a"/>
    <w:link w:val="1f2"/>
    <w:unhideWhenUsed/>
    <w:rsid w:val="005C230D"/>
    <w:pPr>
      <w:tabs>
        <w:tab w:val="center" w:pos="4677"/>
        <w:tab w:val="right" w:pos="9355"/>
      </w:tabs>
    </w:pPr>
  </w:style>
  <w:style w:type="character" w:customStyle="1" w:styleId="1f2">
    <w:name w:val="Верхний колонтитул Знак1"/>
    <w:basedOn w:val="a0"/>
    <w:link w:val="afff4"/>
    <w:rsid w:val="005C23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5">
    <w:name w:val="footer"/>
    <w:basedOn w:val="a"/>
    <w:link w:val="2f"/>
    <w:unhideWhenUsed/>
    <w:rsid w:val="005C230D"/>
    <w:pPr>
      <w:tabs>
        <w:tab w:val="center" w:pos="4677"/>
        <w:tab w:val="right" w:pos="9355"/>
      </w:tabs>
    </w:pPr>
  </w:style>
  <w:style w:type="character" w:customStyle="1" w:styleId="2f">
    <w:name w:val="Нижний колонтитул Знак2"/>
    <w:basedOn w:val="a0"/>
    <w:link w:val="afff5"/>
    <w:rsid w:val="005C23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caption"/>
    <w:basedOn w:val="a"/>
    <w:next w:val="a"/>
    <w:uiPriority w:val="35"/>
    <w:semiHidden/>
    <w:unhideWhenUsed/>
    <w:qFormat/>
    <w:rsid w:val="005C230D"/>
    <w:pPr>
      <w:spacing w:line="276" w:lineRule="auto"/>
    </w:pPr>
    <w:rPr>
      <w:b/>
      <w:bCs/>
      <w:color w:val="4F81BD"/>
      <w:sz w:val="18"/>
      <w:szCs w:val="18"/>
    </w:rPr>
  </w:style>
  <w:style w:type="table" w:customStyle="1" w:styleId="PlainTable11">
    <w:name w:val="Plain Table 11"/>
    <w:basedOn w:val="a1"/>
    <w:uiPriority w:val="5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31">
    <w:name w:val="Plain Table 3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7Colorful1">
    <w:name w:val="Grid Table 7 Colorful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ned-Accent10">
    <w:name w:val="Lined - Accent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0">
    <w:name w:val="Bordered &amp; Lined - Accent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paragraph" w:customStyle="1" w:styleId="headertext">
    <w:name w:val="headertext"/>
    <w:basedOn w:val="a"/>
    <w:rsid w:val="005C230D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5C230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16795</Words>
  <Characters>95732</Characters>
  <Application>Microsoft Office Word</Application>
  <DocSecurity>0</DocSecurity>
  <Lines>797</Lines>
  <Paragraphs>224</Paragraphs>
  <ScaleCrop>false</ScaleCrop>
  <Company/>
  <LinksUpToDate>false</LinksUpToDate>
  <CharactersWithSpaces>112303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Линейцева Елена Геннадьевна</dc:creator>
  <cp:keywords/>
  <dc:description/>
  <cp:lastModifiedBy>user6</cp:lastModifiedBy>
  <cp:revision>2</cp:revision>
  <dcterms:created xsi:type="dcterms:W3CDTF">2024-06-10T08:34:00Z</dcterms:created>
  <dcterms:modified xsi:type="dcterms:W3CDTF">2024-06-10T08:34:00Z</dcterms:modified>
</cp:coreProperties>
</file>